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29A9E3F9" w14:textId="671C776A" w:rsidR="00EB1F94" w:rsidRDefault="00740D6A" w:rsidP="00614DAD">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9F123E">
        <w:rPr>
          <w:rFonts w:eastAsia="Times New Roman" w:cs="Times New Roman"/>
          <w:b/>
          <w:bCs/>
          <w:i/>
          <w:iCs/>
          <w:color w:val="454545"/>
          <w:sz w:val="24"/>
          <w:szCs w:val="24"/>
        </w:rPr>
        <w:t>2.</w:t>
      </w:r>
      <w:r w:rsidR="00C07658">
        <w:rPr>
          <w:rFonts w:eastAsia="Times New Roman" w:cs="Times New Roman"/>
          <w:b/>
          <w:bCs/>
          <w:i/>
          <w:iCs/>
          <w:color w:val="454545"/>
          <w:sz w:val="24"/>
          <w:szCs w:val="24"/>
        </w:rPr>
        <w:t>14</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653581">
        <w:rPr>
          <w:rFonts w:eastAsia="Times New Roman" w:cs="Times New Roman"/>
          <w:b/>
          <w:bCs/>
          <w:i/>
          <w:iCs/>
          <w:color w:val="454545"/>
          <w:sz w:val="24"/>
          <w:szCs w:val="24"/>
        </w:rPr>
        <w:t xml:space="preserve"> (Week 2)</w:t>
      </w:r>
    </w:p>
    <w:p w14:paraId="23F3B182" w14:textId="56ED7DF3" w:rsidR="009F21C7" w:rsidRDefault="009F21C7" w:rsidP="008B7392">
      <w:pPr>
        <w:rPr>
          <w:rFonts w:eastAsia="Times New Roman" w:cs="Times New Roman"/>
          <w:color w:val="000000" w:themeColor="text1"/>
        </w:rPr>
      </w:pPr>
    </w:p>
    <w:p w14:paraId="7005B62E" w14:textId="1386F8EA" w:rsidR="009F21C7" w:rsidRPr="009F21C7" w:rsidRDefault="00673B01" w:rsidP="009F21C7">
      <w:pPr>
        <w:pStyle w:val="ListParagraph"/>
        <w:numPr>
          <w:ilvl w:val="0"/>
          <w:numId w:val="48"/>
        </w:numPr>
        <w:rPr>
          <w:rFonts w:eastAsia="Times New Roman" w:cs="Times New Roman"/>
          <w:color w:val="000000" w:themeColor="text1"/>
        </w:rPr>
      </w:pPr>
      <w:r>
        <w:rPr>
          <w:rFonts w:eastAsia="Times New Roman" w:cs="Times New Roman"/>
          <w:b/>
          <w:bCs/>
          <w:color w:val="000000" w:themeColor="text1"/>
        </w:rPr>
        <w:t>________________</w:t>
      </w:r>
      <w:r w:rsidR="00F54549">
        <w:rPr>
          <w:rFonts w:eastAsia="Times New Roman" w:cs="Times New Roman"/>
          <w:color w:val="000000" w:themeColor="text1"/>
        </w:rPr>
        <w:t xml:space="preserve"> </w:t>
      </w:r>
      <w:r w:rsidR="00AA260B">
        <w:rPr>
          <w:rFonts w:eastAsia="Times New Roman" w:cs="Times New Roman"/>
          <w:color w:val="000000" w:themeColor="text1"/>
        </w:rPr>
        <w:t>Slaves</w:t>
      </w:r>
    </w:p>
    <w:p w14:paraId="5B0C3468" w14:textId="77777777" w:rsidR="00ED4C70" w:rsidRDefault="00ED4C70" w:rsidP="008B7392">
      <w:pPr>
        <w:rPr>
          <w:rFonts w:eastAsia="Times New Roman" w:cs="Times New Roman"/>
          <w:color w:val="000000" w:themeColor="text1"/>
        </w:rPr>
      </w:pPr>
    </w:p>
    <w:p w14:paraId="74236BBF" w14:textId="58B07FD4" w:rsidR="00F90195" w:rsidRPr="007752FF" w:rsidRDefault="007752FF" w:rsidP="008B7392">
      <w:pPr>
        <w:rPr>
          <w:rFonts w:eastAsia="Times New Roman" w:cs="Times New Roman"/>
          <w:b/>
          <w:bCs/>
          <w:color w:val="000000" w:themeColor="text1"/>
        </w:rPr>
      </w:pPr>
      <w:r w:rsidRPr="007752FF">
        <w:rPr>
          <w:rFonts w:eastAsia="Times New Roman" w:cs="Times New Roman"/>
          <w:b/>
          <w:bCs/>
          <w:color w:val="000000" w:themeColor="text1"/>
        </w:rPr>
        <w:t>Philippians 1:1 NLT</w:t>
      </w:r>
    </w:p>
    <w:p w14:paraId="0624D3D7" w14:textId="4FA80D5C" w:rsidR="007752FF" w:rsidRDefault="007752FF" w:rsidP="008B7392">
      <w:pPr>
        <w:rPr>
          <w:rFonts w:eastAsia="Times New Roman" w:cs="Times New Roman"/>
          <w:color w:val="000000" w:themeColor="text1"/>
        </w:rPr>
      </w:pPr>
      <w:r>
        <w:rPr>
          <w:rFonts w:eastAsia="Times New Roman" w:cs="Times New Roman"/>
          <w:color w:val="000000" w:themeColor="text1"/>
        </w:rPr>
        <w:t>This letter is from Paul and Timothy, slaves of Christ</w:t>
      </w:r>
      <w:r w:rsidR="00B35E73">
        <w:rPr>
          <w:rFonts w:eastAsia="Times New Roman" w:cs="Times New Roman"/>
          <w:color w:val="000000" w:themeColor="text1"/>
        </w:rPr>
        <w:t xml:space="preserve"> Jesus</w:t>
      </w:r>
      <w:r>
        <w:rPr>
          <w:rFonts w:eastAsia="Times New Roman" w:cs="Times New Roman"/>
          <w:color w:val="000000" w:themeColor="text1"/>
        </w:rPr>
        <w:t>.</w:t>
      </w:r>
    </w:p>
    <w:p w14:paraId="7391F782" w14:textId="51B606DE" w:rsidR="007752FF" w:rsidRDefault="007752FF" w:rsidP="008B7392">
      <w:pPr>
        <w:rPr>
          <w:rFonts w:eastAsia="Times New Roman" w:cs="Times New Roman"/>
          <w:color w:val="000000" w:themeColor="text1"/>
        </w:rPr>
      </w:pPr>
    </w:p>
    <w:p w14:paraId="4F325A80" w14:textId="2919D316" w:rsidR="00D35C6B" w:rsidRDefault="00D35C6B" w:rsidP="008B7392">
      <w:pPr>
        <w:rPr>
          <w:rFonts w:eastAsia="Times New Roman" w:cs="Times New Roman"/>
          <w:color w:val="000000" w:themeColor="text1"/>
        </w:rPr>
      </w:pPr>
      <w:r>
        <w:rPr>
          <w:rFonts w:eastAsia="Times New Roman" w:cs="Times New Roman"/>
          <w:color w:val="000000" w:themeColor="text1"/>
        </w:rPr>
        <w:t>Definition of “Slaves” (</w:t>
      </w:r>
      <w:proofErr w:type="spellStart"/>
      <w:r w:rsidR="00031B48" w:rsidRPr="00031B48">
        <w:rPr>
          <w:rFonts w:eastAsia="Times New Roman" w:cs="Times New Roman"/>
          <w:color w:val="000000" w:themeColor="text1"/>
        </w:rPr>
        <w:t>doûlos</w:t>
      </w:r>
      <w:proofErr w:type="spellEnd"/>
      <w:r w:rsidR="00031B48">
        <w:rPr>
          <w:rFonts w:eastAsia="Times New Roman" w:cs="Times New Roman"/>
          <w:color w:val="000000" w:themeColor="text1"/>
        </w:rPr>
        <w:t>)</w:t>
      </w:r>
    </w:p>
    <w:p w14:paraId="4326A540" w14:textId="78B0A3EF" w:rsidR="007A453E" w:rsidRPr="00922362" w:rsidRDefault="0019284C" w:rsidP="00922362">
      <w:pPr>
        <w:pStyle w:val="ListParagraph"/>
        <w:numPr>
          <w:ilvl w:val="0"/>
          <w:numId w:val="47"/>
        </w:numPr>
        <w:rPr>
          <w:rFonts w:eastAsia="Times New Roman" w:cs="Times New Roman"/>
          <w:color w:val="000000" w:themeColor="text1"/>
        </w:rPr>
      </w:pPr>
      <w:r w:rsidRPr="00922362">
        <w:rPr>
          <w:rFonts w:eastAsia="Times New Roman" w:cs="Times New Roman"/>
          <w:color w:val="000000" w:themeColor="text1"/>
        </w:rPr>
        <w:t xml:space="preserve">metaph., one who </w:t>
      </w:r>
      <w:r w:rsidR="000322E3">
        <w:rPr>
          <w:rFonts w:eastAsia="Times New Roman" w:cs="Times New Roman"/>
          <w:b/>
          <w:bCs/>
          <w:color w:val="000000" w:themeColor="text1"/>
        </w:rPr>
        <w:t>____________</w:t>
      </w:r>
      <w:r w:rsidRPr="00922362">
        <w:rPr>
          <w:rFonts w:eastAsia="Times New Roman" w:cs="Times New Roman"/>
          <w:color w:val="000000" w:themeColor="text1"/>
        </w:rPr>
        <w:t xml:space="preserve"> himself up to another's will </w:t>
      </w:r>
    </w:p>
    <w:p w14:paraId="26996A35" w14:textId="11691197" w:rsidR="0019284C" w:rsidRPr="00922362" w:rsidRDefault="0019284C" w:rsidP="00922362">
      <w:pPr>
        <w:pStyle w:val="ListParagraph"/>
        <w:numPr>
          <w:ilvl w:val="0"/>
          <w:numId w:val="47"/>
        </w:numPr>
        <w:rPr>
          <w:rFonts w:eastAsia="Times New Roman" w:cs="Times New Roman"/>
          <w:color w:val="000000" w:themeColor="text1"/>
        </w:rPr>
      </w:pPr>
      <w:r w:rsidRPr="00922362">
        <w:rPr>
          <w:rFonts w:eastAsia="Times New Roman" w:cs="Times New Roman"/>
          <w:color w:val="000000" w:themeColor="text1"/>
        </w:rPr>
        <w:t xml:space="preserve">those whose service is used by Christ in extending and advancing </w:t>
      </w:r>
      <w:r w:rsidR="007A453E" w:rsidRPr="00922362">
        <w:rPr>
          <w:rFonts w:eastAsia="Times New Roman" w:cs="Times New Roman"/>
          <w:color w:val="000000" w:themeColor="text1"/>
        </w:rPr>
        <w:t>H</w:t>
      </w:r>
      <w:r w:rsidRPr="00922362">
        <w:rPr>
          <w:rFonts w:eastAsia="Times New Roman" w:cs="Times New Roman"/>
          <w:color w:val="000000" w:themeColor="text1"/>
        </w:rPr>
        <w:t xml:space="preserve">is </w:t>
      </w:r>
      <w:r w:rsidR="000322E3">
        <w:rPr>
          <w:rFonts w:eastAsia="Times New Roman" w:cs="Times New Roman"/>
          <w:b/>
          <w:bCs/>
          <w:color w:val="000000" w:themeColor="text1"/>
        </w:rPr>
        <w:t>____________</w:t>
      </w:r>
      <w:r w:rsidR="00922362">
        <w:rPr>
          <w:rFonts w:eastAsia="Times New Roman" w:cs="Times New Roman"/>
          <w:color w:val="000000" w:themeColor="text1"/>
        </w:rPr>
        <w:t xml:space="preserve"> </w:t>
      </w:r>
      <w:r w:rsidRPr="00922362">
        <w:rPr>
          <w:rFonts w:eastAsia="Times New Roman" w:cs="Times New Roman"/>
          <w:color w:val="000000" w:themeColor="text1"/>
        </w:rPr>
        <w:t>among men</w:t>
      </w:r>
    </w:p>
    <w:p w14:paraId="668C2B99" w14:textId="02E1FED2" w:rsidR="0019284C" w:rsidRPr="00922362" w:rsidRDefault="0019284C" w:rsidP="00922362">
      <w:pPr>
        <w:pStyle w:val="ListParagraph"/>
        <w:numPr>
          <w:ilvl w:val="0"/>
          <w:numId w:val="47"/>
        </w:numPr>
        <w:rPr>
          <w:rFonts w:eastAsia="Times New Roman" w:cs="Times New Roman"/>
          <w:color w:val="000000" w:themeColor="text1"/>
        </w:rPr>
      </w:pPr>
      <w:r w:rsidRPr="00922362">
        <w:rPr>
          <w:rFonts w:eastAsia="Times New Roman" w:cs="Times New Roman"/>
          <w:color w:val="000000" w:themeColor="text1"/>
        </w:rPr>
        <w:t xml:space="preserve">devoted to another to the </w:t>
      </w:r>
      <w:r w:rsidR="000322E3">
        <w:rPr>
          <w:rFonts w:eastAsia="Times New Roman" w:cs="Times New Roman"/>
          <w:b/>
          <w:bCs/>
          <w:color w:val="000000" w:themeColor="text1"/>
        </w:rPr>
        <w:t>______________</w:t>
      </w:r>
      <w:r w:rsidRPr="00922362">
        <w:rPr>
          <w:rFonts w:eastAsia="Times New Roman" w:cs="Times New Roman"/>
          <w:color w:val="000000" w:themeColor="text1"/>
        </w:rPr>
        <w:t xml:space="preserve"> of one's own interests</w:t>
      </w:r>
    </w:p>
    <w:p w14:paraId="09048233" w14:textId="3EF7ACA4" w:rsidR="00BA3F04" w:rsidRDefault="00BA3F04" w:rsidP="00CC5469">
      <w:pPr>
        <w:rPr>
          <w:rFonts w:eastAsia="Times New Roman" w:cs="Times New Roman"/>
          <w:color w:val="000000" w:themeColor="text1"/>
        </w:rPr>
      </w:pPr>
    </w:p>
    <w:p w14:paraId="250ACE39" w14:textId="35E3EC79" w:rsidR="0082467C" w:rsidRDefault="000322E3" w:rsidP="00CC5469">
      <w:pPr>
        <w:rPr>
          <w:rFonts w:eastAsia="Times New Roman" w:cs="Times New Roman"/>
          <w:color w:val="000000" w:themeColor="text1"/>
        </w:rPr>
      </w:pPr>
      <w:r>
        <w:rPr>
          <w:rFonts w:eastAsia="Times New Roman" w:cs="Times New Roman"/>
          <w:color w:val="000000" w:themeColor="text1"/>
        </w:rPr>
        <w:t>The phrase</w:t>
      </w:r>
      <w:r w:rsidR="00EA0BE1">
        <w:rPr>
          <w:rFonts w:eastAsia="Times New Roman" w:cs="Times New Roman"/>
          <w:color w:val="000000" w:themeColor="text1"/>
        </w:rPr>
        <w:t xml:space="preserve">, </w:t>
      </w:r>
      <w:r w:rsidR="00303051">
        <w:rPr>
          <w:rFonts w:eastAsia="Times New Roman" w:cs="Times New Roman"/>
          <w:color w:val="000000" w:themeColor="text1"/>
        </w:rPr>
        <w:t>“</w:t>
      </w:r>
      <w:r w:rsidR="00663CEE">
        <w:rPr>
          <w:rFonts w:eastAsia="Times New Roman" w:cs="Times New Roman"/>
          <w:color w:val="000000" w:themeColor="text1"/>
        </w:rPr>
        <w:t>One who gives himself u</w:t>
      </w:r>
      <w:r w:rsidR="00303051">
        <w:rPr>
          <w:rFonts w:eastAsia="Times New Roman" w:cs="Times New Roman"/>
          <w:color w:val="000000" w:themeColor="text1"/>
        </w:rPr>
        <w:t>p”</w:t>
      </w:r>
      <w:r w:rsidR="0082467C">
        <w:rPr>
          <w:rFonts w:eastAsia="Times New Roman" w:cs="Times New Roman"/>
          <w:color w:val="000000" w:themeColor="text1"/>
        </w:rPr>
        <w:t xml:space="preserve"> implies a </w:t>
      </w:r>
      <w:r>
        <w:rPr>
          <w:rFonts w:eastAsia="Times New Roman" w:cs="Times New Roman"/>
          <w:b/>
          <w:bCs/>
          <w:color w:val="000000" w:themeColor="text1"/>
        </w:rPr>
        <w:t>________________</w:t>
      </w:r>
      <w:r w:rsidR="0082467C">
        <w:rPr>
          <w:rFonts w:eastAsia="Times New Roman" w:cs="Times New Roman"/>
          <w:color w:val="000000" w:themeColor="text1"/>
        </w:rPr>
        <w:t xml:space="preserve"> action.</w:t>
      </w:r>
    </w:p>
    <w:p w14:paraId="514D07F6" w14:textId="3AFD8A6E" w:rsidR="005A4887" w:rsidRDefault="005A4887" w:rsidP="00CC5469">
      <w:pPr>
        <w:rPr>
          <w:rFonts w:eastAsia="Times New Roman" w:cs="Times New Roman"/>
          <w:color w:val="000000" w:themeColor="text1"/>
        </w:rPr>
      </w:pPr>
    </w:p>
    <w:p w14:paraId="2BB4618C" w14:textId="0DDE7670" w:rsidR="005130B5" w:rsidRPr="00A04A53" w:rsidRDefault="005130B5" w:rsidP="00CC5469">
      <w:pPr>
        <w:rPr>
          <w:rFonts w:eastAsia="Times New Roman" w:cs="Times New Roman"/>
          <w:i/>
          <w:iCs/>
          <w:color w:val="000000" w:themeColor="text1"/>
        </w:rPr>
      </w:pPr>
      <w:r w:rsidRPr="00A04A53">
        <w:rPr>
          <w:rFonts w:eastAsia="Times New Roman" w:cs="Times New Roman"/>
          <w:i/>
          <w:iCs/>
          <w:color w:val="000000" w:themeColor="text1"/>
        </w:rPr>
        <w:t>Reflection Question:</w:t>
      </w:r>
    </w:p>
    <w:p w14:paraId="4DC7F0D3" w14:textId="0C900E9E" w:rsidR="005A4887" w:rsidRDefault="005A4887" w:rsidP="00CC5469">
      <w:pPr>
        <w:rPr>
          <w:rFonts w:eastAsia="Times New Roman" w:cs="Times New Roman"/>
          <w:color w:val="000000" w:themeColor="text1"/>
        </w:rPr>
      </w:pPr>
      <w:r>
        <w:rPr>
          <w:rFonts w:eastAsia="Times New Roman" w:cs="Times New Roman"/>
          <w:color w:val="000000" w:themeColor="text1"/>
        </w:rPr>
        <w:t>Have we voluntarily submitted ourselves to to advance the cause of Christ regardless of our own interests?</w:t>
      </w:r>
    </w:p>
    <w:p w14:paraId="0D8D827E" w14:textId="08D3CD01" w:rsidR="00F93E66" w:rsidRDefault="00F93E66" w:rsidP="00CC5469">
      <w:pPr>
        <w:rPr>
          <w:rFonts w:eastAsia="Times New Roman" w:cs="Times New Roman"/>
          <w:color w:val="000000" w:themeColor="text1"/>
        </w:rPr>
      </w:pPr>
    </w:p>
    <w:p w14:paraId="290239EB" w14:textId="307E53C5" w:rsidR="00DD7618" w:rsidRDefault="00DD7618" w:rsidP="00CC5469">
      <w:pPr>
        <w:rPr>
          <w:rFonts w:eastAsia="Times New Roman" w:cs="Times New Roman"/>
          <w:color w:val="000000" w:themeColor="text1"/>
        </w:rPr>
      </w:pPr>
      <w:r>
        <w:rPr>
          <w:rFonts w:eastAsia="Times New Roman" w:cs="Times New Roman"/>
          <w:color w:val="000000" w:themeColor="text1"/>
        </w:rPr>
        <w:t>One of the greatest prophets in the Bible</w:t>
      </w:r>
      <w:r w:rsidR="00037E7B">
        <w:rPr>
          <w:rFonts w:eastAsia="Times New Roman" w:cs="Times New Roman"/>
          <w:color w:val="000000" w:themeColor="text1"/>
        </w:rPr>
        <w:t xml:space="preserve">, </w:t>
      </w:r>
      <w:r w:rsidR="00EA0BE1">
        <w:rPr>
          <w:rFonts w:eastAsia="Times New Roman" w:cs="Times New Roman"/>
          <w:b/>
          <w:bCs/>
          <w:color w:val="000000" w:themeColor="text1"/>
        </w:rPr>
        <w:t>____________</w:t>
      </w:r>
      <w:r w:rsidR="00037E7B">
        <w:rPr>
          <w:rFonts w:eastAsia="Times New Roman" w:cs="Times New Roman"/>
          <w:color w:val="000000" w:themeColor="text1"/>
        </w:rPr>
        <w:t>,</w:t>
      </w:r>
      <w:r>
        <w:rPr>
          <w:rFonts w:eastAsia="Times New Roman" w:cs="Times New Roman"/>
          <w:color w:val="000000" w:themeColor="text1"/>
        </w:rPr>
        <w:t xml:space="preserve"> volunteered f</w:t>
      </w:r>
      <w:r w:rsidR="008C1B72">
        <w:rPr>
          <w:rFonts w:eastAsia="Times New Roman" w:cs="Times New Roman"/>
          <w:color w:val="000000" w:themeColor="text1"/>
        </w:rPr>
        <w:t xml:space="preserve">or his </w:t>
      </w:r>
      <w:r w:rsidR="00CC7694">
        <w:rPr>
          <w:rFonts w:eastAsia="Times New Roman" w:cs="Times New Roman"/>
          <w:color w:val="000000" w:themeColor="text1"/>
        </w:rPr>
        <w:t>assignment</w:t>
      </w:r>
      <w:r w:rsidR="008C1B72">
        <w:rPr>
          <w:rFonts w:eastAsia="Times New Roman" w:cs="Times New Roman"/>
          <w:color w:val="000000" w:themeColor="text1"/>
        </w:rPr>
        <w:t>.</w:t>
      </w:r>
    </w:p>
    <w:p w14:paraId="10D1861A" w14:textId="5847C110" w:rsidR="008C1B72" w:rsidRDefault="008C1B72" w:rsidP="00CC5469">
      <w:pPr>
        <w:rPr>
          <w:rFonts w:eastAsia="Times New Roman" w:cs="Times New Roman"/>
          <w:color w:val="000000" w:themeColor="text1"/>
        </w:rPr>
      </w:pPr>
    </w:p>
    <w:p w14:paraId="53C66E09" w14:textId="5BC6D75B" w:rsidR="000E57EE" w:rsidRDefault="00A014E5" w:rsidP="00CC5469">
      <w:pPr>
        <w:rPr>
          <w:rFonts w:eastAsia="Times New Roman" w:cs="Times New Roman"/>
          <w:color w:val="000000" w:themeColor="text1"/>
        </w:rPr>
      </w:pPr>
      <w:r>
        <w:rPr>
          <w:rFonts w:eastAsia="Times New Roman" w:cs="Times New Roman"/>
          <w:color w:val="000000" w:themeColor="text1"/>
        </w:rPr>
        <w:t xml:space="preserve">Let’s look at a few similarities between </w:t>
      </w:r>
      <w:r w:rsidR="00DC0B11">
        <w:rPr>
          <w:rFonts w:eastAsia="Times New Roman" w:cs="Times New Roman"/>
          <w:color w:val="000000" w:themeColor="text1"/>
        </w:rPr>
        <w:t>him</w:t>
      </w:r>
      <w:r>
        <w:rPr>
          <w:rFonts w:eastAsia="Times New Roman" w:cs="Times New Roman"/>
          <w:color w:val="000000" w:themeColor="text1"/>
        </w:rPr>
        <w:t xml:space="preserve"> and Paul.</w:t>
      </w:r>
    </w:p>
    <w:p w14:paraId="62638DA1" w14:textId="77777777" w:rsidR="000E57EE" w:rsidRDefault="000E57EE" w:rsidP="00CC5469">
      <w:pPr>
        <w:rPr>
          <w:rFonts w:eastAsia="Times New Roman" w:cs="Times New Roman"/>
          <w:color w:val="000000" w:themeColor="text1"/>
        </w:rPr>
      </w:pPr>
    </w:p>
    <w:p w14:paraId="48AFD572" w14:textId="7F2439A3" w:rsidR="008C1B72" w:rsidRPr="008C1438" w:rsidRDefault="00037E7B" w:rsidP="00CC5469">
      <w:pPr>
        <w:rPr>
          <w:rFonts w:eastAsia="Times New Roman" w:cs="Times New Roman"/>
          <w:b/>
          <w:bCs/>
          <w:color w:val="000000" w:themeColor="text1"/>
        </w:rPr>
      </w:pPr>
      <w:r w:rsidRPr="008C1438">
        <w:rPr>
          <w:rFonts w:eastAsia="Times New Roman" w:cs="Times New Roman"/>
          <w:b/>
          <w:bCs/>
          <w:color w:val="000000" w:themeColor="text1"/>
        </w:rPr>
        <w:t xml:space="preserve">Isaiah </w:t>
      </w:r>
      <w:r w:rsidR="000E57EE" w:rsidRPr="008C1438">
        <w:rPr>
          <w:rFonts w:eastAsia="Times New Roman" w:cs="Times New Roman"/>
          <w:b/>
          <w:bCs/>
          <w:color w:val="000000" w:themeColor="text1"/>
        </w:rPr>
        <w:t>6</w:t>
      </w:r>
      <w:r w:rsidR="008C1438" w:rsidRPr="008C1438">
        <w:rPr>
          <w:rFonts w:eastAsia="Times New Roman" w:cs="Times New Roman"/>
          <w:b/>
          <w:bCs/>
          <w:color w:val="000000" w:themeColor="text1"/>
        </w:rPr>
        <w:t>:1-4 NLT</w:t>
      </w:r>
    </w:p>
    <w:p w14:paraId="62722FEC" w14:textId="77777777" w:rsidR="00194240" w:rsidRPr="00194240" w:rsidRDefault="00194240" w:rsidP="00194240">
      <w:pPr>
        <w:rPr>
          <w:rFonts w:eastAsia="Times New Roman" w:cs="Times New Roman"/>
          <w:color w:val="000000" w:themeColor="text1"/>
        </w:rPr>
      </w:pPr>
      <w:r w:rsidRPr="00194240">
        <w:rPr>
          <w:rFonts w:eastAsia="Times New Roman" w:cs="Times New Roman"/>
          <w:color w:val="000000" w:themeColor="text1"/>
        </w:rPr>
        <w:t>“It was in the year King Uzziah died that I saw the Lord. He was sitting on a lofty throne, and the train of his robe filled the Temple. Attending him were mighty seraphim, each having six wings. With two wings they covered their faces, with two they covered their feet, and with two they flew. They were calling out to each other, “Holy, holy, holy is the Lord of Heaven’s Armies! The whole earth is filled with his glory!” Their voices shook the Temple to its foundations, and the entire building was filled with smoke.”</w:t>
      </w:r>
    </w:p>
    <w:p w14:paraId="7BD7D8C5" w14:textId="4C3CE330" w:rsidR="002F74BC" w:rsidRDefault="0091158F" w:rsidP="00CC5469">
      <w:pPr>
        <w:rPr>
          <w:rFonts w:eastAsia="Times New Roman" w:cs="Times New Roman"/>
          <w:color w:val="000000" w:themeColor="text1"/>
        </w:rPr>
      </w:pPr>
      <w:bdo w:val="ltr">
        <w:bdo w:val="ltr">
          <w:r w:rsidR="00EE17F1">
            <w:t>‬</w:t>
          </w:r>
          <w:r w:rsidR="00EE17F1">
            <w:t>‬</w:t>
          </w:r>
          <w:r w:rsidR="009D0828">
            <w:t>‬</w:t>
          </w:r>
          <w:r>
            <w:t>‬</w:t>
          </w:r>
          <w:r>
            <w:t>‬</w:t>
          </w:r>
        </w:bdo>
      </w:bdo>
    </w:p>
    <w:p w14:paraId="08AFDBDE" w14:textId="78087ABA" w:rsidR="002F74BC" w:rsidRDefault="00AC0DE9" w:rsidP="00CC5469">
      <w:pPr>
        <w:rPr>
          <w:rFonts w:eastAsia="Times New Roman" w:cs="Times New Roman"/>
          <w:color w:val="000000" w:themeColor="text1"/>
        </w:rPr>
      </w:pPr>
      <w:r>
        <w:rPr>
          <w:rFonts w:eastAsia="Times New Roman" w:cs="Times New Roman"/>
          <w:color w:val="000000" w:themeColor="text1"/>
        </w:rPr>
        <w:t>W</w:t>
      </w:r>
      <w:r w:rsidR="002F74BC">
        <w:rPr>
          <w:rFonts w:eastAsia="Times New Roman" w:cs="Times New Roman"/>
          <w:color w:val="000000" w:themeColor="text1"/>
        </w:rPr>
        <w:t>hen Isaiah sees this</w:t>
      </w:r>
      <w:r w:rsidR="00CA6902">
        <w:rPr>
          <w:rFonts w:eastAsia="Times New Roman" w:cs="Times New Roman"/>
          <w:color w:val="000000" w:themeColor="text1"/>
        </w:rPr>
        <w:t xml:space="preserve"> picture, the holiness of Almighty God </w:t>
      </w:r>
      <w:r>
        <w:rPr>
          <w:rFonts w:eastAsia="Times New Roman" w:cs="Times New Roman"/>
          <w:b/>
          <w:bCs/>
          <w:color w:val="000000" w:themeColor="text1"/>
        </w:rPr>
        <w:t>________________</w:t>
      </w:r>
      <w:r w:rsidR="00CA6902">
        <w:rPr>
          <w:rFonts w:eastAsia="Times New Roman" w:cs="Times New Roman"/>
          <w:color w:val="000000" w:themeColor="text1"/>
        </w:rPr>
        <w:t xml:space="preserve"> him and he has a huge realization.</w:t>
      </w:r>
    </w:p>
    <w:p w14:paraId="200CDC2E" w14:textId="47D05F1B" w:rsidR="002F74BC" w:rsidRDefault="002F74BC" w:rsidP="00CC5469">
      <w:pPr>
        <w:rPr>
          <w:rFonts w:eastAsia="Times New Roman" w:cs="Times New Roman"/>
          <w:color w:val="000000" w:themeColor="text1"/>
        </w:rPr>
      </w:pPr>
    </w:p>
    <w:p w14:paraId="1FDD71A4" w14:textId="0D5D6A76" w:rsidR="00EB5B12" w:rsidRPr="00EB5B12" w:rsidRDefault="0091158F" w:rsidP="00CC5469">
      <w:pPr>
        <w:rPr>
          <w:rFonts w:eastAsia="Times New Roman" w:cs="Times New Roman"/>
          <w:b/>
          <w:bCs/>
          <w:color w:val="000000" w:themeColor="text1"/>
        </w:rPr>
      </w:pPr>
      <w:bdo w:val="ltr">
        <w:bdo w:val="ltr">
          <w:r w:rsidR="00EB5B12" w:rsidRPr="00EB5B12">
            <w:rPr>
              <w:rFonts w:eastAsia="Times New Roman" w:cs="Times New Roman"/>
              <w:b/>
              <w:bCs/>
              <w:color w:val="000000" w:themeColor="text1"/>
            </w:rPr>
            <w:t>Isaiah</w:t>
          </w:r>
          <w:r w:rsidR="00EB5B12" w:rsidRPr="00EB5B12">
            <w:rPr>
              <w:rFonts w:ascii="Apple Symbols" w:eastAsia="Times New Roman" w:hAnsi="Apple Symbols" w:cs="Apple Symbols"/>
              <w:b/>
              <w:bCs/>
              <w:color w:val="000000" w:themeColor="text1"/>
            </w:rPr>
            <w:t>‬</w:t>
          </w:r>
          <w:r w:rsidR="00EB5B12" w:rsidRPr="00EB5B12">
            <w:rPr>
              <w:rFonts w:eastAsia="Times New Roman" w:cs="Times New Roman"/>
              <w:b/>
              <w:bCs/>
              <w:color w:val="000000" w:themeColor="text1"/>
            </w:rPr>
            <w:t xml:space="preserve"> </w:t>
          </w:r>
          <w:bdo w:val="ltr">
            <w:r w:rsidR="00EB5B12" w:rsidRPr="00EB5B12">
              <w:rPr>
                <w:rFonts w:eastAsia="Times New Roman" w:cs="Times New Roman"/>
                <w:b/>
                <w:bCs/>
                <w:color w:val="000000" w:themeColor="text1"/>
              </w:rPr>
              <w:t>6:5-7</w:t>
            </w:r>
            <w:r w:rsidR="00EB5B12" w:rsidRPr="00EB5B12">
              <w:rPr>
                <w:rFonts w:ascii="Apple Symbols" w:eastAsia="Times New Roman" w:hAnsi="Apple Symbols" w:cs="Apple Symbols"/>
                <w:b/>
                <w:bCs/>
                <w:color w:val="000000" w:themeColor="text1"/>
              </w:rPr>
              <w:t>‬</w:t>
            </w:r>
            <w:r w:rsidR="00EB5B12" w:rsidRPr="00EB5B12">
              <w:rPr>
                <w:rFonts w:eastAsia="Times New Roman" w:cs="Times New Roman"/>
                <w:b/>
                <w:bCs/>
                <w:color w:val="000000" w:themeColor="text1"/>
              </w:rPr>
              <w:t xml:space="preserve"> </w:t>
            </w:r>
            <w:bdo w:val="ltr">
              <w:r w:rsidR="00EB5B12" w:rsidRPr="00EB5B12">
                <w:rPr>
                  <w:rFonts w:eastAsia="Times New Roman" w:cs="Times New Roman"/>
                  <w:b/>
                  <w:bCs/>
                  <w:color w:val="000000" w:themeColor="text1"/>
                </w:rPr>
                <w:t>NLT</w:t>
              </w:r>
              <w:r w:rsidR="00EB5B12" w:rsidRPr="00EB5B12">
                <w:rPr>
                  <w:rFonts w:ascii="Apple Symbols" w:eastAsia="Times New Roman" w:hAnsi="Apple Symbols" w:cs="Apple Symbols"/>
                  <w:b/>
                  <w:bCs/>
                  <w:color w:val="000000" w:themeColor="text1"/>
                </w:rPr>
                <w:t>‬</w:t>
              </w:r>
              <w:r w:rsidR="00EB5B12" w:rsidRPr="00EB5B12">
                <w:rPr>
                  <w:rFonts w:ascii="Apple Symbols" w:eastAsia="Times New Roman" w:hAnsi="Apple Symbols" w:cs="Apple Symbols"/>
                  <w:b/>
                  <w:bCs/>
                  <w:color w:val="000000" w:themeColor="text1"/>
                </w:rPr>
                <w:t>‬</w:t>
              </w:r>
              <w:r w:rsidR="00EE17F1">
                <w:t>‬</w:t>
              </w:r>
              <w:r w:rsidR="00EE17F1">
                <w:t>‬</w:t>
              </w:r>
              <w:r w:rsidR="00EE17F1">
                <w:t>‬</w:t>
              </w:r>
              <w:r w:rsidR="00EE17F1">
                <w:t>‬</w:t>
              </w:r>
              <w:r w:rsidR="009D0828">
                <w:t>‬</w:t>
              </w:r>
              <w:r w:rsidR="009D0828">
                <w:t>‬</w:t>
              </w:r>
              <w:r w:rsidR="009D0828">
                <w:t>‬</w:t>
              </w:r>
              <w:r w:rsidR="009D0828">
                <w:t>‬</w:t>
              </w:r>
              <w:r w:rsidR="008C22A4">
                <w:t>‬</w:t>
              </w:r>
              <w:r w:rsidR="008C22A4">
                <w:t>‬</w:t>
              </w:r>
              <w:r w:rsidR="008C22A4">
                <w:t>‬</w:t>
              </w:r>
              <w:r w:rsidR="008C22A4">
                <w:t>‬</w:t>
              </w:r>
              <w:r>
                <w:t>‬</w:t>
              </w:r>
              <w:r>
                <w:t>‬</w:t>
              </w:r>
              <w:r>
                <w:t>‬</w:t>
              </w:r>
              <w:r>
                <w:t>‬</w:t>
              </w:r>
            </w:bdo>
          </w:bdo>
        </w:bdo>
      </w:bdo>
    </w:p>
    <w:p w14:paraId="02FE7C10" w14:textId="16919DFF" w:rsidR="00EB5B12" w:rsidRPr="00EB5B12" w:rsidRDefault="00EB5B12" w:rsidP="00EB5B12">
      <w:pPr>
        <w:rPr>
          <w:rFonts w:eastAsia="Times New Roman" w:cs="Times New Roman"/>
          <w:color w:val="000000" w:themeColor="text1"/>
        </w:rPr>
      </w:pPr>
      <w:r w:rsidRPr="00EB5B12">
        <w:rPr>
          <w:rFonts w:eastAsia="Times New Roman" w:cs="Times New Roman"/>
          <w:color w:val="000000" w:themeColor="text1"/>
        </w:rPr>
        <w:t>“Then I said, “It’s all over! I am doomed, for I am a sinful man. I have filthy lips, and I live among a people with filthy lips. Yet I have seen the King, the Lord of Heaven’s Armies.” Then one of the seraphim flew to me with a burning coal he had taken from the altar with a pair of tongs. He touched my lips with it and said, “See, this coal has touched your lips. Now your guilt is removed, and your sins are forgiven.”</w:t>
      </w:r>
    </w:p>
    <w:p w14:paraId="2B855AB7" w14:textId="7C1EE1FB" w:rsidR="002F74BC" w:rsidRDefault="002F74BC" w:rsidP="00CC5469">
      <w:pPr>
        <w:rPr>
          <w:rFonts w:eastAsia="Times New Roman" w:cs="Times New Roman"/>
          <w:color w:val="000000" w:themeColor="text1"/>
        </w:rPr>
      </w:pPr>
    </w:p>
    <w:p w14:paraId="2428BB74" w14:textId="0F71D689" w:rsidR="00EB5B12" w:rsidRDefault="00CA6902" w:rsidP="00CC5469">
      <w:pPr>
        <w:rPr>
          <w:rFonts w:eastAsia="Times New Roman" w:cs="Times New Roman"/>
          <w:color w:val="000000" w:themeColor="text1"/>
        </w:rPr>
      </w:pPr>
      <w:r>
        <w:rPr>
          <w:rFonts w:eastAsia="Times New Roman" w:cs="Times New Roman"/>
          <w:color w:val="000000" w:themeColor="text1"/>
        </w:rPr>
        <w:t xml:space="preserve">The </w:t>
      </w:r>
      <w:r w:rsidR="00AC0DE9">
        <w:rPr>
          <w:rFonts w:eastAsia="Times New Roman" w:cs="Times New Roman"/>
          <w:b/>
          <w:bCs/>
          <w:color w:val="000000" w:themeColor="text1"/>
        </w:rPr>
        <w:t>____________</w:t>
      </w:r>
      <w:r>
        <w:rPr>
          <w:rFonts w:eastAsia="Times New Roman" w:cs="Times New Roman"/>
          <w:color w:val="000000" w:themeColor="text1"/>
        </w:rPr>
        <w:t xml:space="preserve"> thing Isaiah did upon realizing he was a sinful man in the presence of a holy God was fall </w:t>
      </w:r>
      <w:r w:rsidR="00341F07">
        <w:rPr>
          <w:rFonts w:eastAsia="Times New Roman" w:cs="Times New Roman"/>
          <w:color w:val="000000" w:themeColor="text1"/>
        </w:rPr>
        <w:t xml:space="preserve">on his face and repent. </w:t>
      </w:r>
    </w:p>
    <w:p w14:paraId="32EE6BF9" w14:textId="7FB0F284" w:rsidR="00341F07" w:rsidRDefault="00341F07" w:rsidP="00CC5469">
      <w:pPr>
        <w:rPr>
          <w:rFonts w:eastAsia="Times New Roman" w:cs="Times New Roman"/>
          <w:color w:val="000000" w:themeColor="text1"/>
        </w:rPr>
      </w:pPr>
    </w:p>
    <w:p w14:paraId="4254A199" w14:textId="3DC4CF78" w:rsidR="00341F07" w:rsidRDefault="00341F07" w:rsidP="00CC5469">
      <w:pPr>
        <w:rPr>
          <w:rFonts w:eastAsia="Times New Roman" w:cs="Times New Roman"/>
          <w:color w:val="000000" w:themeColor="text1"/>
        </w:rPr>
      </w:pPr>
      <w:r>
        <w:rPr>
          <w:rFonts w:eastAsia="Times New Roman" w:cs="Times New Roman"/>
          <w:color w:val="000000" w:themeColor="text1"/>
        </w:rPr>
        <w:lastRenderedPageBreak/>
        <w:t xml:space="preserve">Isaiah had a real encounter with God, repented of his sin, changed his ways and </w:t>
      </w:r>
      <w:r w:rsidR="00040462">
        <w:rPr>
          <w:rFonts w:eastAsia="Times New Roman" w:cs="Times New Roman"/>
          <w:color w:val="000000" w:themeColor="text1"/>
        </w:rPr>
        <w:t xml:space="preserve">immediately </w:t>
      </w:r>
      <w:r w:rsidR="00AC0DE9">
        <w:rPr>
          <w:rFonts w:eastAsia="Times New Roman" w:cs="Times New Roman"/>
          <w:b/>
          <w:bCs/>
          <w:color w:val="000000" w:themeColor="text1"/>
        </w:rPr>
        <w:t>________________</w:t>
      </w:r>
      <w:r w:rsidR="00040462">
        <w:rPr>
          <w:rFonts w:eastAsia="Times New Roman" w:cs="Times New Roman"/>
          <w:color w:val="000000" w:themeColor="text1"/>
        </w:rPr>
        <w:t xml:space="preserve"> for the task God presented.</w:t>
      </w:r>
    </w:p>
    <w:p w14:paraId="77D6AEE2" w14:textId="1EDB11B8" w:rsidR="00040462" w:rsidRDefault="00040462" w:rsidP="00CC5469">
      <w:pPr>
        <w:rPr>
          <w:rFonts w:eastAsia="Times New Roman" w:cs="Times New Roman"/>
          <w:color w:val="000000" w:themeColor="text1"/>
        </w:rPr>
      </w:pPr>
    </w:p>
    <w:p w14:paraId="554388D3" w14:textId="1AE4DD59" w:rsidR="008E78DD" w:rsidRPr="008E78DD" w:rsidRDefault="0091158F" w:rsidP="00CC5469">
      <w:pPr>
        <w:rPr>
          <w:rFonts w:eastAsia="Times New Roman" w:cs="Times New Roman"/>
          <w:b/>
          <w:bCs/>
          <w:color w:val="000000" w:themeColor="text1"/>
        </w:rPr>
      </w:pPr>
      <w:bdo w:val="ltr">
        <w:bdo w:val="ltr">
          <w:r w:rsidR="008E78DD" w:rsidRPr="008E78DD">
            <w:rPr>
              <w:rFonts w:eastAsia="Times New Roman" w:cs="Times New Roman"/>
              <w:b/>
              <w:bCs/>
              <w:color w:val="000000" w:themeColor="text1"/>
            </w:rPr>
            <w:t>Isaiah</w:t>
          </w:r>
          <w:r w:rsidR="008E78DD" w:rsidRPr="008E78DD">
            <w:rPr>
              <w:rFonts w:ascii="Apple Symbols" w:eastAsia="Times New Roman" w:hAnsi="Apple Symbols" w:cs="Apple Symbols"/>
              <w:b/>
              <w:bCs/>
              <w:color w:val="000000" w:themeColor="text1"/>
            </w:rPr>
            <w:t>‬</w:t>
          </w:r>
          <w:r w:rsidR="008E78DD" w:rsidRPr="008E78DD">
            <w:rPr>
              <w:rFonts w:eastAsia="Times New Roman" w:cs="Times New Roman"/>
              <w:b/>
              <w:bCs/>
              <w:color w:val="000000" w:themeColor="text1"/>
            </w:rPr>
            <w:t xml:space="preserve"> </w:t>
          </w:r>
          <w:bdo w:val="ltr">
            <w:r w:rsidR="008E78DD" w:rsidRPr="008E78DD">
              <w:rPr>
                <w:rFonts w:eastAsia="Times New Roman" w:cs="Times New Roman"/>
                <w:b/>
                <w:bCs/>
                <w:color w:val="000000" w:themeColor="text1"/>
              </w:rPr>
              <w:t>6:8</w:t>
            </w:r>
            <w:r w:rsidR="008E78DD" w:rsidRPr="008E78DD">
              <w:rPr>
                <w:rFonts w:ascii="Apple Symbols" w:eastAsia="Times New Roman" w:hAnsi="Apple Symbols" w:cs="Apple Symbols"/>
                <w:b/>
                <w:bCs/>
                <w:color w:val="000000" w:themeColor="text1"/>
              </w:rPr>
              <w:t>‬</w:t>
            </w:r>
            <w:r w:rsidR="008E78DD" w:rsidRPr="008E78DD">
              <w:rPr>
                <w:rFonts w:eastAsia="Times New Roman" w:cs="Times New Roman"/>
                <w:b/>
                <w:bCs/>
                <w:color w:val="000000" w:themeColor="text1"/>
              </w:rPr>
              <w:t xml:space="preserve"> </w:t>
            </w:r>
            <w:bdo w:val="ltr">
              <w:r w:rsidR="008E78DD" w:rsidRPr="008E78DD">
                <w:rPr>
                  <w:rFonts w:eastAsia="Times New Roman" w:cs="Times New Roman"/>
                  <w:b/>
                  <w:bCs/>
                  <w:color w:val="000000" w:themeColor="text1"/>
                </w:rPr>
                <w:t>NLT</w:t>
              </w:r>
              <w:r w:rsidR="008E78DD" w:rsidRPr="008E78DD">
                <w:rPr>
                  <w:rFonts w:ascii="Apple Symbols" w:eastAsia="Times New Roman" w:hAnsi="Apple Symbols" w:cs="Apple Symbols"/>
                  <w:b/>
                  <w:bCs/>
                  <w:color w:val="000000" w:themeColor="text1"/>
                </w:rPr>
                <w:t>‬</w:t>
              </w:r>
              <w:r w:rsidR="008E78DD" w:rsidRPr="008E78DD">
                <w:rPr>
                  <w:rFonts w:ascii="Apple Symbols" w:eastAsia="Times New Roman" w:hAnsi="Apple Symbols" w:cs="Apple Symbols"/>
                  <w:b/>
                  <w:bCs/>
                  <w:color w:val="000000" w:themeColor="text1"/>
                </w:rPr>
                <w:t>‬</w:t>
              </w:r>
              <w:r w:rsidR="00EE17F1">
                <w:t>‬</w:t>
              </w:r>
              <w:r w:rsidR="00EE17F1">
                <w:t>‬</w:t>
              </w:r>
              <w:r w:rsidR="00EE17F1">
                <w:t>‬</w:t>
              </w:r>
              <w:r w:rsidR="00EE17F1">
                <w:t>‬</w:t>
              </w:r>
              <w:r w:rsidR="009D0828">
                <w:t>‬</w:t>
              </w:r>
              <w:r w:rsidR="009D0828">
                <w:t>‬</w:t>
              </w:r>
              <w:r w:rsidR="009D0828">
                <w:t>‬</w:t>
              </w:r>
              <w:r w:rsidR="009D0828">
                <w:t>‬</w:t>
              </w:r>
              <w:r w:rsidR="008C22A4">
                <w:t>‬</w:t>
              </w:r>
              <w:r w:rsidR="008C22A4">
                <w:t>‬</w:t>
              </w:r>
              <w:r w:rsidR="008C22A4">
                <w:t>‬</w:t>
              </w:r>
              <w:r w:rsidR="008C22A4">
                <w:t>‬</w:t>
              </w:r>
              <w:r>
                <w:t>‬</w:t>
              </w:r>
              <w:r>
                <w:t>‬</w:t>
              </w:r>
              <w:r>
                <w:t>‬</w:t>
              </w:r>
              <w:r>
                <w:t>‬</w:t>
              </w:r>
            </w:bdo>
          </w:bdo>
        </w:bdo>
      </w:bdo>
    </w:p>
    <w:p w14:paraId="151C0AB2" w14:textId="03F59A23" w:rsidR="008E78DD" w:rsidRPr="008E78DD" w:rsidRDefault="008E78DD" w:rsidP="008E78DD">
      <w:pPr>
        <w:rPr>
          <w:rFonts w:eastAsia="Times New Roman" w:cs="Times New Roman"/>
          <w:color w:val="000000" w:themeColor="text1"/>
        </w:rPr>
      </w:pPr>
      <w:r w:rsidRPr="008E78DD">
        <w:rPr>
          <w:rFonts w:eastAsia="Times New Roman" w:cs="Times New Roman"/>
          <w:color w:val="000000" w:themeColor="text1"/>
        </w:rPr>
        <w:t>“Then I heard the Lord asking, “Whom should I send as a messenger to this people? Who will go for us?” I said, “Here I am. Send me.”</w:t>
      </w:r>
    </w:p>
    <w:p w14:paraId="56CA5515" w14:textId="4B588B0B" w:rsidR="00040462" w:rsidRDefault="00040462" w:rsidP="00CC5469">
      <w:pPr>
        <w:rPr>
          <w:rFonts w:eastAsia="Times New Roman" w:cs="Times New Roman"/>
          <w:color w:val="000000" w:themeColor="text1"/>
        </w:rPr>
      </w:pPr>
    </w:p>
    <w:p w14:paraId="70F92FC6" w14:textId="1DBE6EAD" w:rsidR="008E78DD" w:rsidRDefault="00A16EA4" w:rsidP="00CC5469">
      <w:pPr>
        <w:rPr>
          <w:rFonts w:eastAsia="Times New Roman" w:cs="Times New Roman"/>
          <w:color w:val="000000" w:themeColor="text1"/>
        </w:rPr>
      </w:pPr>
      <w:r>
        <w:rPr>
          <w:rFonts w:eastAsia="Times New Roman" w:cs="Times New Roman"/>
          <w:color w:val="000000" w:themeColor="text1"/>
        </w:rPr>
        <w:t>Paul also</w:t>
      </w:r>
      <w:r w:rsidR="0035206F">
        <w:rPr>
          <w:rFonts w:eastAsia="Times New Roman" w:cs="Times New Roman"/>
          <w:color w:val="000000" w:themeColor="text1"/>
        </w:rPr>
        <w:t xml:space="preserve"> had a real encounter with God, repented of his sin, changed his ways and volunteered </w:t>
      </w:r>
      <w:r w:rsidR="00E22A02">
        <w:rPr>
          <w:rFonts w:eastAsia="Times New Roman" w:cs="Times New Roman"/>
          <w:color w:val="000000" w:themeColor="text1"/>
        </w:rPr>
        <w:t>for the task God presented.</w:t>
      </w:r>
    </w:p>
    <w:p w14:paraId="5ADECBBD" w14:textId="5C21935E" w:rsidR="008C1438" w:rsidRDefault="008C1438" w:rsidP="00CC5469">
      <w:pPr>
        <w:rPr>
          <w:rFonts w:eastAsia="Times New Roman" w:cs="Times New Roman"/>
          <w:color w:val="000000" w:themeColor="text1"/>
        </w:rPr>
      </w:pPr>
    </w:p>
    <w:p w14:paraId="0F1F5AE3" w14:textId="288FCA81" w:rsidR="00AE1F06" w:rsidRPr="00A2473D" w:rsidRDefault="00AE1F06" w:rsidP="00CC5469">
      <w:pPr>
        <w:rPr>
          <w:rFonts w:eastAsia="Times New Roman" w:cs="Times New Roman"/>
          <w:i/>
          <w:iCs/>
          <w:color w:val="000000" w:themeColor="text1"/>
        </w:rPr>
      </w:pPr>
      <w:r w:rsidRPr="00A2473D">
        <w:rPr>
          <w:rFonts w:eastAsia="Times New Roman" w:cs="Times New Roman"/>
          <w:i/>
          <w:iCs/>
          <w:color w:val="000000" w:themeColor="text1"/>
        </w:rPr>
        <w:t>Reflection Question:</w:t>
      </w:r>
    </w:p>
    <w:p w14:paraId="384F5801" w14:textId="210F05F5" w:rsidR="005A4A2A" w:rsidRDefault="00A2473D" w:rsidP="00CC5469">
      <w:pPr>
        <w:rPr>
          <w:rFonts w:eastAsia="Times New Roman" w:cs="Times New Roman"/>
          <w:color w:val="000000" w:themeColor="text1"/>
        </w:rPr>
      </w:pPr>
      <w:r>
        <w:rPr>
          <w:rFonts w:eastAsia="Times New Roman" w:cs="Times New Roman"/>
          <w:color w:val="000000" w:themeColor="text1"/>
        </w:rPr>
        <w:t xml:space="preserve">When is the last time we have volunteered to </w:t>
      </w:r>
      <w:r w:rsidR="001E057D">
        <w:rPr>
          <w:rFonts w:eastAsia="Times New Roman" w:cs="Times New Roman"/>
          <w:color w:val="000000" w:themeColor="text1"/>
        </w:rPr>
        <w:t xml:space="preserve">get involved </w:t>
      </w:r>
      <w:r w:rsidR="00CF3974">
        <w:rPr>
          <w:rFonts w:eastAsia="Times New Roman" w:cs="Times New Roman"/>
          <w:color w:val="000000" w:themeColor="text1"/>
        </w:rPr>
        <w:t xml:space="preserve">with extending or advancing </w:t>
      </w:r>
      <w:r w:rsidR="000D5757">
        <w:rPr>
          <w:rFonts w:eastAsia="Times New Roman" w:cs="Times New Roman"/>
          <w:color w:val="000000" w:themeColor="text1"/>
        </w:rPr>
        <w:t>the Lord’s</w:t>
      </w:r>
      <w:r w:rsidR="00CF3974">
        <w:rPr>
          <w:rFonts w:eastAsia="Times New Roman" w:cs="Times New Roman"/>
          <w:color w:val="000000" w:themeColor="text1"/>
        </w:rPr>
        <w:t xml:space="preserve"> cause </w:t>
      </w:r>
      <w:r w:rsidR="009C6BEC">
        <w:rPr>
          <w:rFonts w:eastAsia="Times New Roman" w:cs="Times New Roman"/>
          <w:color w:val="000000" w:themeColor="text1"/>
        </w:rPr>
        <w:t xml:space="preserve">even </w:t>
      </w:r>
      <w:r w:rsidR="00BB5F5A">
        <w:rPr>
          <w:rFonts w:eastAsia="Times New Roman" w:cs="Times New Roman"/>
          <w:color w:val="000000" w:themeColor="text1"/>
        </w:rPr>
        <w:t>when</w:t>
      </w:r>
      <w:r w:rsidR="009C6BEC">
        <w:rPr>
          <w:rFonts w:eastAsia="Times New Roman" w:cs="Times New Roman"/>
          <w:color w:val="000000" w:themeColor="text1"/>
        </w:rPr>
        <w:t xml:space="preserve"> it</w:t>
      </w:r>
      <w:r w:rsidR="00BB5F5A">
        <w:rPr>
          <w:rFonts w:eastAsia="Times New Roman" w:cs="Times New Roman"/>
          <w:color w:val="000000" w:themeColor="text1"/>
        </w:rPr>
        <w:t xml:space="preserve"> wa</w:t>
      </w:r>
      <w:r w:rsidR="009C6BEC">
        <w:rPr>
          <w:rFonts w:eastAsia="Times New Roman" w:cs="Times New Roman"/>
          <w:color w:val="000000" w:themeColor="text1"/>
        </w:rPr>
        <w:t xml:space="preserve">s out of </w:t>
      </w:r>
      <w:r w:rsidR="00BB5F5A">
        <w:rPr>
          <w:rFonts w:eastAsia="Times New Roman" w:cs="Times New Roman"/>
          <w:color w:val="000000" w:themeColor="text1"/>
        </w:rPr>
        <w:t>our</w:t>
      </w:r>
      <w:r w:rsidR="009C6BEC">
        <w:rPr>
          <w:rFonts w:eastAsia="Times New Roman" w:cs="Times New Roman"/>
          <w:color w:val="000000" w:themeColor="text1"/>
        </w:rPr>
        <w:t xml:space="preserve"> comfort zone</w:t>
      </w:r>
      <w:r w:rsidR="00BB5F5A">
        <w:rPr>
          <w:rFonts w:eastAsia="Times New Roman" w:cs="Times New Roman"/>
          <w:color w:val="000000" w:themeColor="text1"/>
        </w:rPr>
        <w:t>?</w:t>
      </w:r>
    </w:p>
    <w:p w14:paraId="3608B97E" w14:textId="190F128C" w:rsidR="009C6BEC" w:rsidRDefault="009C6BEC" w:rsidP="00CC5469">
      <w:pPr>
        <w:rPr>
          <w:rFonts w:eastAsia="Times New Roman" w:cs="Times New Roman"/>
          <w:color w:val="000000" w:themeColor="text1"/>
        </w:rPr>
      </w:pPr>
    </w:p>
    <w:p w14:paraId="72475362" w14:textId="77777777" w:rsidR="00614DAD" w:rsidRDefault="00614DAD" w:rsidP="00CC5469">
      <w:pPr>
        <w:rPr>
          <w:rFonts w:eastAsia="Times New Roman" w:cs="Times New Roman"/>
          <w:color w:val="000000" w:themeColor="text1"/>
        </w:rPr>
      </w:pPr>
    </w:p>
    <w:p w14:paraId="41B3143A" w14:textId="545818F1" w:rsidR="007C20ED" w:rsidRPr="00F87563" w:rsidRDefault="001B1602" w:rsidP="00F54549">
      <w:pPr>
        <w:pStyle w:val="ListParagraph"/>
        <w:numPr>
          <w:ilvl w:val="0"/>
          <w:numId w:val="48"/>
        </w:numPr>
        <w:rPr>
          <w:rFonts w:eastAsia="Times New Roman" w:cs="Times New Roman"/>
          <w:color w:val="000000" w:themeColor="text1"/>
        </w:rPr>
      </w:pPr>
      <w:r w:rsidRPr="00F54549">
        <w:rPr>
          <w:rFonts w:eastAsia="Times New Roman" w:cs="Times New Roman"/>
          <w:color w:val="000000" w:themeColor="text1"/>
        </w:rPr>
        <w:t>Immediate</w:t>
      </w:r>
      <w:r w:rsidR="00942DAD">
        <w:rPr>
          <w:rFonts w:eastAsia="Times New Roman" w:cs="Times New Roman"/>
          <w:color w:val="000000" w:themeColor="text1"/>
        </w:rPr>
        <w:t xml:space="preserve"> </w:t>
      </w:r>
      <w:r w:rsidR="009B70BB">
        <w:rPr>
          <w:rFonts w:eastAsia="Times New Roman" w:cs="Times New Roman"/>
          <w:b/>
          <w:bCs/>
          <w:color w:val="000000" w:themeColor="text1"/>
        </w:rPr>
        <w:t>______________</w:t>
      </w:r>
    </w:p>
    <w:p w14:paraId="2293AE58" w14:textId="147FEBB4" w:rsidR="00825E95" w:rsidRDefault="00825E95" w:rsidP="00CC5469">
      <w:pPr>
        <w:rPr>
          <w:rFonts w:eastAsia="Times New Roman" w:cs="Times New Roman"/>
          <w:color w:val="000000" w:themeColor="text1"/>
        </w:rPr>
      </w:pPr>
    </w:p>
    <w:p w14:paraId="0A820E0B" w14:textId="59581839" w:rsidR="009E3687" w:rsidRPr="00CE48AF" w:rsidRDefault="0091158F" w:rsidP="00CC5469">
      <w:pPr>
        <w:rPr>
          <w:rFonts w:eastAsia="Times New Roman" w:cs="Times New Roman"/>
          <w:b/>
          <w:bCs/>
          <w:color w:val="000000" w:themeColor="text1"/>
        </w:rPr>
      </w:pPr>
      <w:bdo w:val="ltr">
        <w:bdo w:val="ltr">
          <w:r w:rsidR="00CE48AF" w:rsidRPr="00CE48AF">
            <w:rPr>
              <w:rFonts w:eastAsia="Times New Roman" w:cs="Times New Roman"/>
              <w:b/>
              <w:bCs/>
              <w:color w:val="000000" w:themeColor="text1"/>
            </w:rPr>
            <w:t>Philippians</w:t>
          </w:r>
          <w:r w:rsidR="00CE48AF" w:rsidRPr="00CE48AF">
            <w:rPr>
              <w:rFonts w:ascii="Apple Symbols" w:eastAsia="Times New Roman" w:hAnsi="Apple Symbols" w:cs="Apple Symbols"/>
              <w:b/>
              <w:bCs/>
              <w:color w:val="000000" w:themeColor="text1"/>
            </w:rPr>
            <w:t>‬</w:t>
          </w:r>
          <w:r w:rsidR="00CE48AF" w:rsidRPr="00CE48AF">
            <w:rPr>
              <w:rFonts w:eastAsia="Times New Roman" w:cs="Times New Roman"/>
              <w:b/>
              <w:bCs/>
              <w:color w:val="000000" w:themeColor="text1"/>
            </w:rPr>
            <w:t xml:space="preserve"> </w:t>
          </w:r>
          <w:bdo w:val="ltr">
            <w:r w:rsidR="00CE48AF" w:rsidRPr="00CE48AF">
              <w:rPr>
                <w:rFonts w:eastAsia="Times New Roman" w:cs="Times New Roman"/>
                <w:b/>
                <w:bCs/>
                <w:color w:val="000000" w:themeColor="text1"/>
              </w:rPr>
              <w:t>1:3-</w:t>
            </w:r>
            <w:r w:rsidR="00CB421F">
              <w:rPr>
                <w:rFonts w:eastAsia="Times New Roman" w:cs="Times New Roman"/>
                <w:b/>
                <w:bCs/>
                <w:color w:val="000000" w:themeColor="text1"/>
              </w:rPr>
              <w:t>5</w:t>
            </w:r>
            <w:r w:rsidR="00CE48AF" w:rsidRPr="00CE48AF">
              <w:rPr>
                <w:rFonts w:ascii="Apple Symbols" w:eastAsia="Times New Roman" w:hAnsi="Apple Symbols" w:cs="Apple Symbols"/>
                <w:b/>
                <w:bCs/>
                <w:color w:val="000000" w:themeColor="text1"/>
              </w:rPr>
              <w:t>‬</w:t>
            </w:r>
            <w:r w:rsidR="00CE48AF" w:rsidRPr="00CE48AF">
              <w:rPr>
                <w:rFonts w:eastAsia="Times New Roman" w:cs="Times New Roman"/>
                <w:b/>
                <w:bCs/>
                <w:color w:val="000000" w:themeColor="text1"/>
              </w:rPr>
              <w:t xml:space="preserve"> </w:t>
            </w:r>
            <w:bdo w:val="ltr">
              <w:r w:rsidR="00CE48AF" w:rsidRPr="00CE48AF">
                <w:rPr>
                  <w:rFonts w:eastAsia="Times New Roman" w:cs="Times New Roman"/>
                  <w:b/>
                  <w:bCs/>
                  <w:color w:val="000000" w:themeColor="text1"/>
                </w:rPr>
                <w:t>NLT</w:t>
              </w:r>
              <w:r w:rsidR="00CE48AF" w:rsidRPr="00CE48AF">
                <w:rPr>
                  <w:rFonts w:ascii="Apple Symbols" w:eastAsia="Times New Roman" w:hAnsi="Apple Symbols" w:cs="Apple Symbols"/>
                  <w:b/>
                  <w:bCs/>
                  <w:color w:val="000000" w:themeColor="text1"/>
                </w:rPr>
                <w:t>‬</w:t>
              </w:r>
              <w:r w:rsidR="00CE48AF" w:rsidRPr="00CE48AF">
                <w:rPr>
                  <w:rFonts w:ascii="Apple Symbols" w:eastAsia="Times New Roman" w:hAnsi="Apple Symbols" w:cs="Apple Symbols"/>
                  <w:b/>
                  <w:bCs/>
                  <w:color w:val="000000" w:themeColor="text1"/>
                </w:rPr>
                <w:t>‬</w:t>
              </w:r>
              <w:r w:rsidR="0058243F">
                <w:t>‬</w:t>
              </w:r>
              <w:r w:rsidR="0058243F">
                <w:t>‬</w:t>
              </w:r>
              <w:r w:rsidR="0058243F">
                <w:t>‬</w:t>
              </w:r>
              <w:r w:rsidR="0058243F">
                <w:t>‬</w:t>
              </w:r>
              <w:r w:rsidR="00E35B2F">
                <w:t>‬</w:t>
              </w:r>
              <w:r w:rsidR="00E35B2F">
                <w:t>‬</w:t>
              </w:r>
              <w:r w:rsidR="00E35B2F">
                <w:t>‬</w:t>
              </w:r>
              <w:r w:rsidR="00E35B2F">
                <w:t>‬</w:t>
              </w:r>
              <w:r w:rsidR="00FB6A2F">
                <w:t>‬</w:t>
              </w:r>
              <w:r w:rsidR="00FB6A2F">
                <w:t>‬</w:t>
              </w:r>
              <w:r w:rsidR="00FB6A2F">
                <w:t>‬</w:t>
              </w:r>
              <w:r w:rsidR="00FB6A2F">
                <w:t>‬</w:t>
              </w:r>
              <w:r w:rsidR="00201233">
                <w:t>‬</w:t>
              </w:r>
              <w:r w:rsidR="00201233">
                <w:t>‬</w:t>
              </w:r>
              <w:r w:rsidR="00201233">
                <w:t>‬</w:t>
              </w:r>
              <w:r w:rsidR="00201233">
                <w:t>‬</w:t>
              </w:r>
              <w:r w:rsidR="00EE17F1">
                <w:t>‬</w:t>
              </w:r>
              <w:r w:rsidR="00EE17F1">
                <w:t>‬</w:t>
              </w:r>
              <w:r w:rsidR="00EE17F1">
                <w:t>‬</w:t>
              </w:r>
              <w:r w:rsidR="00EE17F1">
                <w:t>‬</w:t>
              </w:r>
              <w:r w:rsidR="009D0828">
                <w:t>‬</w:t>
              </w:r>
              <w:r w:rsidR="009D0828">
                <w:t>‬</w:t>
              </w:r>
              <w:r w:rsidR="009D0828">
                <w:t>‬</w:t>
              </w:r>
              <w:r w:rsidR="009D0828">
                <w:t>‬</w:t>
              </w:r>
              <w:r w:rsidR="008C22A4">
                <w:t>‬</w:t>
              </w:r>
              <w:r w:rsidR="008C22A4">
                <w:t>‬</w:t>
              </w:r>
              <w:r w:rsidR="008C22A4">
                <w:t>‬</w:t>
              </w:r>
              <w:r w:rsidR="008C22A4">
                <w:t>‬</w:t>
              </w:r>
              <w:r>
                <w:t>‬</w:t>
              </w:r>
              <w:r>
                <w:t>‬</w:t>
              </w:r>
              <w:r>
                <w:t>‬</w:t>
              </w:r>
              <w:r>
                <w:t>‬</w:t>
              </w:r>
            </w:bdo>
          </w:bdo>
        </w:bdo>
      </w:bdo>
    </w:p>
    <w:p w14:paraId="33F80D27" w14:textId="63F6A6F9" w:rsidR="00CB421F" w:rsidRDefault="0099047B" w:rsidP="0099047B">
      <w:pPr>
        <w:rPr>
          <w:rFonts w:eastAsia="Times New Roman" w:cs="Times New Roman"/>
          <w:color w:val="000000" w:themeColor="text1"/>
        </w:rPr>
      </w:pPr>
      <w:r w:rsidRPr="0099047B">
        <w:rPr>
          <w:rFonts w:eastAsia="Times New Roman" w:cs="Times New Roman"/>
          <w:color w:val="000000" w:themeColor="text1"/>
        </w:rPr>
        <w:t>“Every time I think of you, I give thanks to my God. Whenever I pray, I make my requests for all of you with joy, for you have been my partners in spreading the Good News about Christ from the time you first heard it until now.</w:t>
      </w:r>
      <w:r w:rsidR="00CB421F">
        <w:rPr>
          <w:rFonts w:eastAsia="Times New Roman" w:cs="Times New Roman"/>
          <w:color w:val="000000" w:themeColor="text1"/>
        </w:rPr>
        <w:t>”</w:t>
      </w:r>
    </w:p>
    <w:p w14:paraId="08707B39" w14:textId="5E33E83C" w:rsidR="002842F8" w:rsidRDefault="002842F8" w:rsidP="0099047B">
      <w:pPr>
        <w:rPr>
          <w:rFonts w:eastAsia="Times New Roman" w:cs="Times New Roman"/>
          <w:color w:val="000000" w:themeColor="text1"/>
        </w:rPr>
      </w:pPr>
    </w:p>
    <w:p w14:paraId="08613E49" w14:textId="334713CA" w:rsidR="002842F8" w:rsidRDefault="00104B6C" w:rsidP="0099047B">
      <w:pPr>
        <w:rPr>
          <w:rFonts w:eastAsia="Times New Roman" w:cs="Times New Roman"/>
          <w:color w:val="000000" w:themeColor="text1"/>
        </w:rPr>
      </w:pPr>
      <w:r>
        <w:rPr>
          <w:rFonts w:eastAsia="Times New Roman" w:cs="Times New Roman"/>
          <w:color w:val="000000" w:themeColor="text1"/>
        </w:rPr>
        <w:t xml:space="preserve">Paul </w:t>
      </w:r>
      <w:r w:rsidR="00734036">
        <w:rPr>
          <w:rFonts w:eastAsia="Times New Roman" w:cs="Times New Roman"/>
          <w:color w:val="000000" w:themeColor="text1"/>
        </w:rPr>
        <w:t>first stopped in Philippi on his 2</w:t>
      </w:r>
      <w:r w:rsidR="00734036" w:rsidRPr="00734036">
        <w:rPr>
          <w:rFonts w:eastAsia="Times New Roman" w:cs="Times New Roman"/>
          <w:color w:val="000000" w:themeColor="text1"/>
          <w:vertAlign w:val="superscript"/>
        </w:rPr>
        <w:t>nd</w:t>
      </w:r>
      <w:r w:rsidR="00734036">
        <w:rPr>
          <w:rFonts w:eastAsia="Times New Roman" w:cs="Times New Roman"/>
          <w:color w:val="000000" w:themeColor="text1"/>
        </w:rPr>
        <w:t xml:space="preserve"> missionary journey around 50 AD</w:t>
      </w:r>
      <w:r w:rsidR="0029025B">
        <w:rPr>
          <w:rFonts w:eastAsia="Times New Roman" w:cs="Times New Roman"/>
          <w:color w:val="000000" w:themeColor="text1"/>
        </w:rPr>
        <w:t>.</w:t>
      </w:r>
    </w:p>
    <w:p w14:paraId="48CF0C84" w14:textId="4A1FFF84" w:rsidR="0029025B" w:rsidRDefault="0029025B" w:rsidP="0099047B">
      <w:pPr>
        <w:rPr>
          <w:rFonts w:eastAsia="Times New Roman" w:cs="Times New Roman"/>
          <w:color w:val="000000" w:themeColor="text1"/>
        </w:rPr>
      </w:pPr>
    </w:p>
    <w:p w14:paraId="489A4371" w14:textId="192F7049" w:rsidR="0029025B" w:rsidRDefault="0029025B" w:rsidP="0099047B">
      <w:pPr>
        <w:rPr>
          <w:rFonts w:eastAsia="Times New Roman" w:cs="Times New Roman"/>
          <w:color w:val="000000" w:themeColor="text1"/>
        </w:rPr>
      </w:pPr>
      <w:r>
        <w:rPr>
          <w:rFonts w:eastAsia="Times New Roman" w:cs="Times New Roman"/>
          <w:color w:val="000000" w:themeColor="text1"/>
        </w:rPr>
        <w:t>Th</w:t>
      </w:r>
      <w:r w:rsidR="009B70BB">
        <w:rPr>
          <w:rFonts w:eastAsia="Times New Roman" w:cs="Times New Roman"/>
          <w:color w:val="000000" w:themeColor="text1"/>
        </w:rPr>
        <w:t>e Biblical</w:t>
      </w:r>
      <w:r>
        <w:rPr>
          <w:rFonts w:eastAsia="Times New Roman" w:cs="Times New Roman"/>
          <w:color w:val="000000" w:themeColor="text1"/>
        </w:rPr>
        <w:t xml:space="preserve"> letter to the Philippians was written about 10 years after</w:t>
      </w:r>
      <w:r w:rsidR="00D224EE">
        <w:rPr>
          <w:rFonts w:eastAsia="Times New Roman" w:cs="Times New Roman"/>
          <w:color w:val="000000" w:themeColor="text1"/>
        </w:rPr>
        <w:t xml:space="preserve"> his initial visit.</w:t>
      </w:r>
    </w:p>
    <w:p w14:paraId="54FF6169" w14:textId="6448ECC2" w:rsidR="00CB421F" w:rsidRDefault="00CB421F" w:rsidP="0099047B">
      <w:pPr>
        <w:rPr>
          <w:rFonts w:eastAsia="Times New Roman" w:cs="Times New Roman"/>
          <w:color w:val="000000" w:themeColor="text1"/>
        </w:rPr>
      </w:pPr>
    </w:p>
    <w:p w14:paraId="5CAFB2BB" w14:textId="5522AEE2" w:rsidR="00CB421F" w:rsidRDefault="00F92371" w:rsidP="0099047B">
      <w:pPr>
        <w:rPr>
          <w:rFonts w:eastAsia="Times New Roman" w:cs="Times New Roman"/>
          <w:color w:val="000000" w:themeColor="text1"/>
        </w:rPr>
      </w:pPr>
      <w:r>
        <w:rPr>
          <w:rFonts w:eastAsia="Times New Roman" w:cs="Times New Roman"/>
          <w:color w:val="000000" w:themeColor="text1"/>
        </w:rPr>
        <w:t xml:space="preserve">Paul was only in the city of Philippi for a few </w:t>
      </w:r>
      <w:r w:rsidR="009B70BB">
        <w:rPr>
          <w:rFonts w:eastAsia="Times New Roman" w:cs="Times New Roman"/>
          <w:b/>
          <w:bCs/>
          <w:color w:val="000000" w:themeColor="text1"/>
        </w:rPr>
        <w:t>____________</w:t>
      </w:r>
      <w:r>
        <w:rPr>
          <w:rFonts w:eastAsia="Times New Roman" w:cs="Times New Roman"/>
          <w:color w:val="000000" w:themeColor="text1"/>
        </w:rPr>
        <w:t>.</w:t>
      </w:r>
    </w:p>
    <w:p w14:paraId="59799F14" w14:textId="6F3314A1" w:rsidR="00CB421F" w:rsidRDefault="00CB421F" w:rsidP="0099047B">
      <w:pPr>
        <w:rPr>
          <w:rFonts w:eastAsia="Times New Roman" w:cs="Times New Roman"/>
          <w:color w:val="000000" w:themeColor="text1"/>
        </w:rPr>
      </w:pPr>
    </w:p>
    <w:p w14:paraId="15AB4EBD" w14:textId="089F2E16" w:rsidR="00203196" w:rsidRDefault="0091158F" w:rsidP="0099047B">
      <w:pPr>
        <w:rPr>
          <w:rFonts w:eastAsia="Times New Roman" w:cs="Times New Roman"/>
          <w:color w:val="000000" w:themeColor="text1"/>
        </w:rPr>
      </w:pPr>
      <w:bdo w:val="ltr">
        <w:bdo w:val="ltr">
          <w:r w:rsidR="00203196" w:rsidRPr="00203196">
            <w:rPr>
              <w:rFonts w:eastAsia="Times New Roman" w:cs="Times New Roman"/>
              <w:b/>
              <w:bCs/>
              <w:color w:val="000000" w:themeColor="text1"/>
            </w:rPr>
            <w:t>Acts</w:t>
          </w:r>
          <w:r w:rsidR="00203196" w:rsidRPr="00203196">
            <w:rPr>
              <w:rFonts w:ascii="Apple Symbols" w:eastAsia="Times New Roman" w:hAnsi="Apple Symbols" w:cs="Apple Symbols"/>
              <w:b/>
              <w:bCs/>
              <w:color w:val="000000" w:themeColor="text1"/>
            </w:rPr>
            <w:t>‬</w:t>
          </w:r>
          <w:r w:rsidR="00203196" w:rsidRPr="00203196">
            <w:rPr>
              <w:rFonts w:eastAsia="Times New Roman" w:cs="Times New Roman"/>
              <w:b/>
              <w:bCs/>
              <w:color w:val="000000" w:themeColor="text1"/>
            </w:rPr>
            <w:t xml:space="preserve"> </w:t>
          </w:r>
          <w:bdo w:val="ltr">
            <w:r w:rsidR="00203196" w:rsidRPr="00203196">
              <w:rPr>
                <w:rFonts w:eastAsia="Times New Roman" w:cs="Times New Roman"/>
                <w:b/>
                <w:bCs/>
                <w:color w:val="000000" w:themeColor="text1"/>
              </w:rPr>
              <w:t>16:11-1</w:t>
            </w:r>
            <w:r w:rsidR="00EE6F37">
              <w:rPr>
                <w:rFonts w:eastAsia="Times New Roman" w:cs="Times New Roman"/>
                <w:b/>
                <w:bCs/>
                <w:color w:val="000000" w:themeColor="text1"/>
              </w:rPr>
              <w:t>2</w:t>
            </w:r>
            <w:r w:rsidR="00203196" w:rsidRPr="00203196">
              <w:rPr>
                <w:rFonts w:ascii="Apple Symbols" w:eastAsia="Times New Roman" w:hAnsi="Apple Symbols" w:cs="Apple Symbols"/>
                <w:b/>
                <w:bCs/>
                <w:color w:val="000000" w:themeColor="text1"/>
              </w:rPr>
              <w:t>‬</w:t>
            </w:r>
            <w:r w:rsidR="00203196" w:rsidRPr="00203196">
              <w:rPr>
                <w:rFonts w:eastAsia="Times New Roman" w:cs="Times New Roman"/>
                <w:b/>
                <w:bCs/>
                <w:color w:val="000000" w:themeColor="text1"/>
              </w:rPr>
              <w:t xml:space="preserve"> </w:t>
            </w:r>
            <w:bdo w:val="ltr">
              <w:r w:rsidR="00203196" w:rsidRPr="00203196">
                <w:rPr>
                  <w:rFonts w:eastAsia="Times New Roman" w:cs="Times New Roman"/>
                  <w:b/>
                  <w:bCs/>
                  <w:color w:val="000000" w:themeColor="text1"/>
                </w:rPr>
                <w:t>NLT</w:t>
              </w:r>
              <w:r w:rsidR="00203196" w:rsidRPr="00203196">
                <w:rPr>
                  <w:rFonts w:ascii="Apple Symbols" w:eastAsia="Times New Roman" w:hAnsi="Apple Symbols" w:cs="Apple Symbols"/>
                  <w:b/>
                  <w:bCs/>
                  <w:color w:val="000000" w:themeColor="text1"/>
                </w:rPr>
                <w:t>‬</w:t>
              </w:r>
              <w:r w:rsidR="00203196" w:rsidRPr="00203196">
                <w:rPr>
                  <w:rFonts w:ascii="Apple Symbols" w:eastAsia="Times New Roman" w:hAnsi="Apple Symbols" w:cs="Apple Symbols"/>
                  <w:color w:val="000000" w:themeColor="text1"/>
                </w:rPr>
                <w:t>‬</w:t>
              </w:r>
              <w:r w:rsidR="00EE17F1">
                <w:t>‬</w:t>
              </w:r>
              <w:r w:rsidR="00EE17F1">
                <w:t>‬</w:t>
              </w:r>
              <w:r w:rsidR="00EE17F1">
                <w:t>‬</w:t>
              </w:r>
              <w:r w:rsidR="00EE17F1">
                <w:t>‬</w:t>
              </w:r>
              <w:r w:rsidR="009D0828">
                <w:t>‬</w:t>
              </w:r>
              <w:r w:rsidR="009D0828">
                <w:t>‬</w:t>
              </w:r>
              <w:r w:rsidR="009D0828">
                <w:t>‬</w:t>
              </w:r>
              <w:r w:rsidR="009D0828">
                <w:t>‬</w:t>
              </w:r>
              <w:r w:rsidR="008C22A4">
                <w:t>‬</w:t>
              </w:r>
              <w:r w:rsidR="008C22A4">
                <w:t>‬</w:t>
              </w:r>
              <w:r w:rsidR="008C22A4">
                <w:t>‬</w:t>
              </w:r>
              <w:r w:rsidR="008C22A4">
                <w:t>‬</w:t>
              </w:r>
              <w:r>
                <w:t>‬</w:t>
              </w:r>
              <w:r>
                <w:t>‬</w:t>
              </w:r>
              <w:r>
                <w:t>‬</w:t>
              </w:r>
              <w:r>
                <w:t>‬</w:t>
              </w:r>
            </w:bdo>
          </w:bdo>
        </w:bdo>
      </w:bdo>
    </w:p>
    <w:p w14:paraId="4ABD2C6E" w14:textId="769F4A61" w:rsidR="00706583" w:rsidRDefault="00203196" w:rsidP="0099047B">
      <w:pPr>
        <w:rPr>
          <w:rFonts w:eastAsia="Times New Roman" w:cs="Times New Roman"/>
          <w:color w:val="000000" w:themeColor="text1"/>
        </w:rPr>
      </w:pPr>
      <w:r w:rsidRPr="00203196">
        <w:rPr>
          <w:rFonts w:eastAsia="Times New Roman" w:cs="Times New Roman"/>
          <w:color w:val="000000" w:themeColor="text1"/>
        </w:rPr>
        <w:t xml:space="preserve">“We boarded a boat at Troas and sailed straight across to the island of Samothrace, and the next day we landed at Neapolis. From there we reached Philippi, a major city of that district of Macedonia and a Roman colony. </w:t>
      </w:r>
      <w:r w:rsidRPr="00706583">
        <w:rPr>
          <w:rFonts w:eastAsia="Times New Roman" w:cs="Times New Roman"/>
          <w:i/>
          <w:iCs/>
          <w:color w:val="000000" w:themeColor="text1"/>
        </w:rPr>
        <w:t>And we stayed there several days</w:t>
      </w:r>
      <w:r w:rsidRPr="00203196">
        <w:rPr>
          <w:rFonts w:eastAsia="Times New Roman" w:cs="Times New Roman"/>
          <w:color w:val="000000" w:themeColor="text1"/>
        </w:rPr>
        <w:t>.</w:t>
      </w:r>
      <w:r w:rsidR="00081653">
        <w:rPr>
          <w:rFonts w:eastAsia="Times New Roman" w:cs="Times New Roman"/>
          <w:color w:val="000000" w:themeColor="text1"/>
        </w:rPr>
        <w:t>”</w:t>
      </w:r>
    </w:p>
    <w:p w14:paraId="488DB813" w14:textId="77777777" w:rsidR="00B2589E" w:rsidRDefault="00B2589E" w:rsidP="0099047B">
      <w:pPr>
        <w:rPr>
          <w:rFonts w:eastAsia="Times New Roman" w:cs="Times New Roman"/>
          <w:color w:val="000000" w:themeColor="text1"/>
        </w:rPr>
      </w:pPr>
    </w:p>
    <w:p w14:paraId="00BEE0E5" w14:textId="77777777" w:rsidR="00313AD1" w:rsidRDefault="000E6069" w:rsidP="0099047B">
      <w:pPr>
        <w:rPr>
          <w:rFonts w:eastAsia="Times New Roman" w:cs="Times New Roman"/>
          <w:color w:val="000000" w:themeColor="text1"/>
        </w:rPr>
      </w:pPr>
      <w:r>
        <w:rPr>
          <w:rFonts w:eastAsia="Times New Roman" w:cs="Times New Roman"/>
          <w:color w:val="000000" w:themeColor="text1"/>
        </w:rPr>
        <w:t>In that short period of time</w:t>
      </w:r>
      <w:r w:rsidR="00313AD1">
        <w:rPr>
          <w:rFonts w:eastAsia="Times New Roman" w:cs="Times New Roman"/>
          <w:color w:val="000000" w:themeColor="text1"/>
        </w:rPr>
        <w:t>:</w:t>
      </w:r>
      <w:r>
        <w:rPr>
          <w:rFonts w:eastAsia="Times New Roman" w:cs="Times New Roman"/>
          <w:color w:val="000000" w:themeColor="text1"/>
        </w:rPr>
        <w:t xml:space="preserve"> </w:t>
      </w:r>
    </w:p>
    <w:p w14:paraId="266D116C" w14:textId="0EF441E6" w:rsidR="00313AD1" w:rsidRPr="0093092A" w:rsidRDefault="00313AD1" w:rsidP="0093092A">
      <w:pPr>
        <w:pStyle w:val="ListParagraph"/>
        <w:numPr>
          <w:ilvl w:val="0"/>
          <w:numId w:val="40"/>
        </w:numPr>
        <w:rPr>
          <w:rFonts w:eastAsia="Times New Roman" w:cs="Times New Roman"/>
          <w:color w:val="000000" w:themeColor="text1"/>
        </w:rPr>
      </w:pPr>
      <w:r w:rsidRPr="00706306">
        <w:rPr>
          <w:rFonts w:eastAsia="Times New Roman" w:cs="Times New Roman"/>
          <w:color w:val="000000" w:themeColor="text1"/>
        </w:rPr>
        <w:t>P</w:t>
      </w:r>
      <w:r w:rsidR="000E6069" w:rsidRPr="00706306">
        <w:rPr>
          <w:rFonts w:eastAsia="Times New Roman" w:cs="Times New Roman"/>
          <w:color w:val="000000" w:themeColor="text1"/>
        </w:rPr>
        <w:t xml:space="preserve">eople became </w:t>
      </w:r>
      <w:r w:rsidR="00C23148">
        <w:rPr>
          <w:rFonts w:eastAsia="Times New Roman" w:cs="Times New Roman"/>
          <w:b/>
          <w:bCs/>
          <w:color w:val="000000" w:themeColor="text1"/>
        </w:rPr>
        <w:t>______________</w:t>
      </w:r>
      <w:r w:rsidR="0093092A">
        <w:rPr>
          <w:rFonts w:eastAsia="Times New Roman" w:cs="Times New Roman"/>
          <w:color w:val="000000" w:themeColor="text1"/>
        </w:rPr>
        <w:t xml:space="preserve"> and w</w:t>
      </w:r>
      <w:r w:rsidR="000F6F63" w:rsidRPr="0093092A">
        <w:rPr>
          <w:rFonts w:eastAsia="Times New Roman" w:cs="Times New Roman"/>
          <w:color w:val="000000" w:themeColor="text1"/>
        </w:rPr>
        <w:t xml:space="preserve">ere </w:t>
      </w:r>
      <w:r w:rsidR="00C23148">
        <w:rPr>
          <w:rFonts w:eastAsia="Times New Roman" w:cs="Times New Roman"/>
          <w:b/>
          <w:bCs/>
          <w:color w:val="000000" w:themeColor="text1"/>
        </w:rPr>
        <w:t>______________</w:t>
      </w:r>
    </w:p>
    <w:p w14:paraId="111E42FB" w14:textId="5608982A" w:rsidR="00313AD1" w:rsidRPr="00706306" w:rsidRDefault="00313AD1" w:rsidP="00706306">
      <w:pPr>
        <w:pStyle w:val="ListParagraph"/>
        <w:numPr>
          <w:ilvl w:val="0"/>
          <w:numId w:val="40"/>
        </w:numPr>
        <w:rPr>
          <w:rFonts w:eastAsia="Times New Roman" w:cs="Times New Roman"/>
          <w:color w:val="000000" w:themeColor="text1"/>
        </w:rPr>
      </w:pPr>
      <w:r w:rsidRPr="00706306">
        <w:rPr>
          <w:rFonts w:eastAsia="Times New Roman" w:cs="Times New Roman"/>
          <w:color w:val="000000" w:themeColor="text1"/>
        </w:rPr>
        <w:t>T</w:t>
      </w:r>
      <w:r w:rsidR="000F6F63" w:rsidRPr="00706306">
        <w:rPr>
          <w:rFonts w:eastAsia="Times New Roman" w:cs="Times New Roman"/>
          <w:color w:val="000000" w:themeColor="text1"/>
        </w:rPr>
        <w:t xml:space="preserve">he </w:t>
      </w:r>
      <w:r w:rsidR="00C23148">
        <w:rPr>
          <w:rFonts w:eastAsia="Times New Roman" w:cs="Times New Roman"/>
          <w:b/>
          <w:bCs/>
          <w:color w:val="000000" w:themeColor="text1"/>
        </w:rPr>
        <w:t>____________</w:t>
      </w:r>
      <w:r w:rsidR="000F6F63" w:rsidRPr="00706306">
        <w:rPr>
          <w:rFonts w:eastAsia="Times New Roman" w:cs="Times New Roman"/>
          <w:color w:val="000000" w:themeColor="text1"/>
        </w:rPr>
        <w:t xml:space="preserve"> of Philippi was established</w:t>
      </w:r>
    </w:p>
    <w:p w14:paraId="781FD000" w14:textId="1466662C" w:rsidR="00CB421F" w:rsidRPr="00706306" w:rsidRDefault="00313AD1" w:rsidP="00706306">
      <w:pPr>
        <w:pStyle w:val="ListParagraph"/>
        <w:numPr>
          <w:ilvl w:val="0"/>
          <w:numId w:val="40"/>
        </w:numPr>
        <w:rPr>
          <w:rFonts w:eastAsia="Times New Roman" w:cs="Times New Roman"/>
          <w:color w:val="000000" w:themeColor="text1"/>
        </w:rPr>
      </w:pPr>
      <w:r w:rsidRPr="00706306">
        <w:rPr>
          <w:rFonts w:eastAsia="Times New Roman" w:cs="Times New Roman"/>
          <w:color w:val="000000" w:themeColor="text1"/>
        </w:rPr>
        <w:t>Believers</w:t>
      </w:r>
      <w:r w:rsidR="000F6F63" w:rsidRPr="00706306">
        <w:rPr>
          <w:rFonts w:eastAsia="Times New Roman" w:cs="Times New Roman"/>
          <w:color w:val="000000" w:themeColor="text1"/>
        </w:rPr>
        <w:t xml:space="preserve"> </w:t>
      </w:r>
      <w:r w:rsidR="00C23148">
        <w:rPr>
          <w:rFonts w:eastAsia="Times New Roman" w:cs="Times New Roman"/>
          <w:b/>
          <w:bCs/>
          <w:color w:val="000000" w:themeColor="text1"/>
        </w:rPr>
        <w:t>________________</w:t>
      </w:r>
      <w:r w:rsidR="000F6F63" w:rsidRPr="00706306">
        <w:rPr>
          <w:rFonts w:eastAsia="Times New Roman" w:cs="Times New Roman"/>
          <w:color w:val="000000" w:themeColor="text1"/>
        </w:rPr>
        <w:t xml:space="preserve"> began to spread the Gospel</w:t>
      </w:r>
    </w:p>
    <w:p w14:paraId="26BE8B20" w14:textId="2C52B2D2" w:rsidR="000E6069" w:rsidRDefault="000E6069" w:rsidP="0099047B">
      <w:pPr>
        <w:rPr>
          <w:rFonts w:eastAsia="Times New Roman" w:cs="Times New Roman"/>
          <w:color w:val="000000" w:themeColor="text1"/>
        </w:rPr>
      </w:pPr>
    </w:p>
    <w:p w14:paraId="1C656BDC" w14:textId="77777777" w:rsidR="00A25420" w:rsidRDefault="00A25420" w:rsidP="001042A1">
      <w:pPr>
        <w:rPr>
          <w:rFonts w:eastAsia="Times New Roman" w:cs="Times New Roman"/>
          <w:color w:val="000000" w:themeColor="text1"/>
        </w:rPr>
      </w:pPr>
      <w:r w:rsidRPr="00203196">
        <w:rPr>
          <w:rFonts w:eastAsia="Times New Roman" w:cs="Times New Roman"/>
          <w:b/>
          <w:bCs/>
          <w:color w:val="000000" w:themeColor="text1"/>
        </w:rPr>
        <w:t>Acts</w:t>
      </w:r>
      <w:r w:rsidRPr="00203196">
        <w:rPr>
          <w:rFonts w:ascii="Apple Symbols" w:eastAsia="Times New Roman" w:hAnsi="Apple Symbols" w:cs="Apple Symbols"/>
          <w:b/>
          <w:bCs/>
          <w:color w:val="000000" w:themeColor="text1"/>
        </w:rPr>
        <w:t>‬</w:t>
      </w:r>
      <w:r w:rsidRPr="00203196">
        <w:rPr>
          <w:rFonts w:eastAsia="Times New Roman" w:cs="Times New Roman"/>
          <w:b/>
          <w:bCs/>
          <w:color w:val="000000" w:themeColor="text1"/>
        </w:rPr>
        <w:t xml:space="preserve"> </w:t>
      </w:r>
      <w:bdo w:val="ltr">
        <w:r w:rsidRPr="00203196">
          <w:rPr>
            <w:rFonts w:eastAsia="Times New Roman" w:cs="Times New Roman"/>
            <w:b/>
            <w:bCs/>
            <w:color w:val="000000" w:themeColor="text1"/>
          </w:rPr>
          <w:t>16:1</w:t>
        </w:r>
        <w:r>
          <w:rPr>
            <w:rFonts w:eastAsia="Times New Roman" w:cs="Times New Roman"/>
            <w:b/>
            <w:bCs/>
            <w:color w:val="000000" w:themeColor="text1"/>
          </w:rPr>
          <w:t>3</w:t>
        </w:r>
        <w:r w:rsidRPr="00203196">
          <w:rPr>
            <w:rFonts w:eastAsia="Times New Roman" w:cs="Times New Roman"/>
            <w:b/>
            <w:bCs/>
            <w:color w:val="000000" w:themeColor="text1"/>
          </w:rPr>
          <w:t>-15</w:t>
        </w:r>
        <w:r w:rsidRPr="00203196">
          <w:rPr>
            <w:rFonts w:ascii="Apple Symbols" w:eastAsia="Times New Roman" w:hAnsi="Apple Symbols" w:cs="Apple Symbols"/>
            <w:b/>
            <w:bCs/>
            <w:color w:val="000000" w:themeColor="text1"/>
          </w:rPr>
          <w:t>‬</w:t>
        </w:r>
        <w:r w:rsidRPr="00203196">
          <w:rPr>
            <w:rFonts w:eastAsia="Times New Roman" w:cs="Times New Roman"/>
            <w:b/>
            <w:bCs/>
            <w:color w:val="000000" w:themeColor="text1"/>
          </w:rPr>
          <w:t xml:space="preserve"> </w:t>
        </w:r>
        <w:bdo w:val="ltr">
          <w:r w:rsidRPr="00203196">
            <w:rPr>
              <w:rFonts w:eastAsia="Times New Roman" w:cs="Times New Roman"/>
              <w:b/>
              <w:bCs/>
              <w:color w:val="000000" w:themeColor="text1"/>
            </w:rPr>
            <w:t>NLT</w:t>
          </w:r>
          <w:r w:rsidRPr="00203196">
            <w:rPr>
              <w:rFonts w:ascii="Apple Symbols" w:eastAsia="Times New Roman" w:hAnsi="Apple Symbols" w:cs="Apple Symbols"/>
              <w:b/>
              <w:bCs/>
              <w:color w:val="000000" w:themeColor="text1"/>
            </w:rPr>
            <w:t>‬</w:t>
          </w:r>
          <w:r w:rsidRPr="00203196">
            <w:rPr>
              <w:rFonts w:ascii="Apple Symbols" w:eastAsia="Times New Roman" w:hAnsi="Apple Symbols" w:cs="Apple Symbols"/>
              <w:color w:val="000000" w:themeColor="text1"/>
            </w:rPr>
            <w:t>‬</w:t>
          </w:r>
          <w:r w:rsidR="00EE17F1">
            <w:t>‬</w:t>
          </w:r>
          <w:r w:rsidR="00EE17F1">
            <w:t>‬</w:t>
          </w:r>
          <w:r w:rsidR="009D0828">
            <w:t>‬</w:t>
          </w:r>
          <w:r w:rsidR="009D0828">
            <w:t>‬</w:t>
          </w:r>
          <w:r w:rsidR="008C22A4">
            <w:t>‬</w:t>
          </w:r>
          <w:r w:rsidR="008C22A4">
            <w:t>‬</w:t>
          </w:r>
          <w:r w:rsidR="0091158F">
            <w:t>‬</w:t>
          </w:r>
          <w:r w:rsidR="0091158F">
            <w:t>‬</w:t>
          </w:r>
        </w:bdo>
      </w:bdo>
    </w:p>
    <w:p w14:paraId="7BA2E2F3" w14:textId="1F3AC2A4" w:rsidR="00A25420" w:rsidRDefault="00A25420" w:rsidP="0099047B">
      <w:pPr>
        <w:rPr>
          <w:rFonts w:eastAsia="Times New Roman" w:cs="Times New Roman"/>
          <w:color w:val="000000" w:themeColor="text1"/>
        </w:rPr>
      </w:pPr>
      <w:r w:rsidRPr="00203196">
        <w:rPr>
          <w:rFonts w:eastAsia="Times New Roman" w:cs="Times New Roman"/>
          <w:color w:val="000000" w:themeColor="text1"/>
        </w:rPr>
        <w:t>On the Sabbath we went a little way outside the city to a riverbank, where we thought people would be meeting for prayer, and we sat down to speak with some women who had gathered there. One of them was Lydia from Thyatira, a merchant of expensive purple cloth, who worshiped God. As she listened to us, the Lord opened her heart, and she accepted what Paul was saying. She and her household were baptized, and she asked us to be her guests. “If you agree that I am a true believer in the Lord,” she said, “come and stay at my home.” And she urged us until we agreed.”</w:t>
      </w:r>
    </w:p>
    <w:p w14:paraId="764D0C85" w14:textId="04E650F7" w:rsidR="002C791C" w:rsidRDefault="002C791C" w:rsidP="0099047B">
      <w:pPr>
        <w:rPr>
          <w:rFonts w:eastAsia="Times New Roman" w:cs="Times New Roman"/>
          <w:color w:val="000000" w:themeColor="text1"/>
        </w:rPr>
      </w:pPr>
    </w:p>
    <w:p w14:paraId="12BCD6F2" w14:textId="14B55436" w:rsidR="002C791C" w:rsidRDefault="00897AB2" w:rsidP="0099047B">
      <w:pPr>
        <w:rPr>
          <w:rFonts w:eastAsia="Times New Roman" w:cs="Times New Roman"/>
          <w:color w:val="000000" w:themeColor="text1"/>
        </w:rPr>
      </w:pPr>
      <w:r>
        <w:rPr>
          <w:rFonts w:eastAsia="Times New Roman" w:cs="Times New Roman"/>
          <w:color w:val="000000" w:themeColor="text1"/>
        </w:rPr>
        <w:t>There are moments when God create</w:t>
      </w:r>
      <w:r w:rsidR="00A25420">
        <w:rPr>
          <w:rFonts w:eastAsia="Times New Roman" w:cs="Times New Roman"/>
          <w:color w:val="000000" w:themeColor="text1"/>
        </w:rPr>
        <w:t>s</w:t>
      </w:r>
      <w:r>
        <w:rPr>
          <w:rFonts w:eastAsia="Times New Roman" w:cs="Times New Roman"/>
          <w:color w:val="000000" w:themeColor="text1"/>
        </w:rPr>
        <w:t xml:space="preserve"> an immediate </w:t>
      </w:r>
      <w:r w:rsidR="00722FE7">
        <w:rPr>
          <w:rFonts w:eastAsia="Times New Roman" w:cs="Times New Roman"/>
          <w:b/>
          <w:bCs/>
          <w:color w:val="000000" w:themeColor="text1"/>
        </w:rPr>
        <w:t>______________</w:t>
      </w:r>
      <w:r w:rsidR="00A9762F">
        <w:rPr>
          <w:rFonts w:eastAsia="Times New Roman" w:cs="Times New Roman"/>
          <w:color w:val="000000" w:themeColor="text1"/>
        </w:rPr>
        <w:t>.</w:t>
      </w:r>
    </w:p>
    <w:p w14:paraId="4D98BBD2" w14:textId="77777777" w:rsidR="00CC4ABE" w:rsidRDefault="00CC4ABE" w:rsidP="0099047B">
      <w:pPr>
        <w:rPr>
          <w:rFonts w:eastAsia="Times New Roman" w:cs="Times New Roman"/>
          <w:color w:val="000000" w:themeColor="text1"/>
        </w:rPr>
      </w:pPr>
    </w:p>
    <w:p w14:paraId="6055F74A" w14:textId="6139FB3E" w:rsidR="00A9762F" w:rsidRDefault="00CE3DAB" w:rsidP="0099047B">
      <w:pPr>
        <w:rPr>
          <w:rFonts w:eastAsia="Times New Roman" w:cs="Times New Roman"/>
          <w:color w:val="000000" w:themeColor="text1"/>
        </w:rPr>
      </w:pPr>
      <w:r>
        <w:rPr>
          <w:rFonts w:eastAsia="Times New Roman" w:cs="Times New Roman"/>
          <w:color w:val="000000" w:themeColor="text1"/>
        </w:rPr>
        <w:lastRenderedPageBreak/>
        <w:t>When someone becomes a believer</w:t>
      </w:r>
      <w:r w:rsidR="00722FE7">
        <w:rPr>
          <w:rFonts w:eastAsia="Times New Roman" w:cs="Times New Roman"/>
          <w:color w:val="000000" w:themeColor="text1"/>
        </w:rPr>
        <w:t xml:space="preserve"> in many part</w:t>
      </w:r>
      <w:r w:rsidR="009D2FAF">
        <w:rPr>
          <w:rFonts w:eastAsia="Times New Roman" w:cs="Times New Roman"/>
          <w:color w:val="000000" w:themeColor="text1"/>
        </w:rPr>
        <w:t>s of Asia</w:t>
      </w:r>
      <w:r>
        <w:rPr>
          <w:rFonts w:eastAsia="Times New Roman" w:cs="Times New Roman"/>
          <w:color w:val="000000" w:themeColor="text1"/>
        </w:rPr>
        <w:t xml:space="preserve">, they </w:t>
      </w:r>
      <w:r w:rsidR="00130E20">
        <w:rPr>
          <w:rFonts w:eastAsia="Times New Roman" w:cs="Times New Roman"/>
          <w:color w:val="000000" w:themeColor="text1"/>
        </w:rPr>
        <w:t>fully realize</w:t>
      </w:r>
      <w:r>
        <w:rPr>
          <w:rFonts w:eastAsia="Times New Roman" w:cs="Times New Roman"/>
          <w:color w:val="000000" w:themeColor="text1"/>
        </w:rPr>
        <w:t xml:space="preserve"> </w:t>
      </w:r>
      <w:r w:rsidR="00130E20">
        <w:rPr>
          <w:rFonts w:eastAsia="Times New Roman" w:cs="Times New Roman"/>
          <w:color w:val="000000" w:themeColor="text1"/>
        </w:rPr>
        <w:t>3</w:t>
      </w:r>
      <w:r>
        <w:rPr>
          <w:rFonts w:eastAsia="Times New Roman" w:cs="Times New Roman"/>
          <w:color w:val="000000" w:themeColor="text1"/>
        </w:rPr>
        <w:t xml:space="preserve"> things</w:t>
      </w:r>
      <w:r w:rsidR="00130E20">
        <w:rPr>
          <w:rFonts w:eastAsia="Times New Roman" w:cs="Times New Roman"/>
          <w:color w:val="000000" w:themeColor="text1"/>
        </w:rPr>
        <w:t>:</w:t>
      </w:r>
    </w:p>
    <w:p w14:paraId="7075B039" w14:textId="6DF665A1" w:rsidR="00C634F2" w:rsidRDefault="00C634F2" w:rsidP="0099047B">
      <w:pPr>
        <w:rPr>
          <w:rFonts w:eastAsia="Times New Roman" w:cs="Times New Roman"/>
          <w:color w:val="000000" w:themeColor="text1"/>
        </w:rPr>
      </w:pPr>
    </w:p>
    <w:p w14:paraId="20A5B31F" w14:textId="4010EAAC" w:rsidR="00C634F2" w:rsidRDefault="00C634F2" w:rsidP="00C634F2">
      <w:pPr>
        <w:pStyle w:val="ListParagraph"/>
        <w:numPr>
          <w:ilvl w:val="0"/>
          <w:numId w:val="41"/>
        </w:numPr>
        <w:rPr>
          <w:rFonts w:eastAsia="Times New Roman" w:cs="Times New Roman"/>
          <w:color w:val="000000" w:themeColor="text1"/>
        </w:rPr>
      </w:pPr>
      <w:r>
        <w:rPr>
          <w:rFonts w:eastAsia="Times New Roman" w:cs="Times New Roman"/>
          <w:color w:val="000000" w:themeColor="text1"/>
        </w:rPr>
        <w:t xml:space="preserve">Their life is now in </w:t>
      </w:r>
      <w:r w:rsidR="009D2FAF">
        <w:rPr>
          <w:rFonts w:eastAsia="Times New Roman" w:cs="Times New Roman"/>
          <w:b/>
          <w:bCs/>
          <w:color w:val="000000" w:themeColor="text1"/>
        </w:rPr>
        <w:t>______________</w:t>
      </w:r>
    </w:p>
    <w:p w14:paraId="7BCBDD56" w14:textId="6AB3CA4B" w:rsidR="00C634F2" w:rsidRDefault="00C634F2" w:rsidP="00C634F2">
      <w:pPr>
        <w:pStyle w:val="ListParagraph"/>
        <w:numPr>
          <w:ilvl w:val="0"/>
          <w:numId w:val="41"/>
        </w:numPr>
        <w:rPr>
          <w:rFonts w:eastAsia="Times New Roman" w:cs="Times New Roman"/>
          <w:color w:val="000000" w:themeColor="text1"/>
        </w:rPr>
      </w:pPr>
      <w:r>
        <w:rPr>
          <w:rFonts w:eastAsia="Times New Roman" w:cs="Times New Roman"/>
          <w:color w:val="000000" w:themeColor="text1"/>
        </w:rPr>
        <w:t xml:space="preserve">They are to </w:t>
      </w:r>
      <w:r w:rsidR="009D2FAF">
        <w:rPr>
          <w:rFonts w:eastAsia="Times New Roman" w:cs="Times New Roman"/>
          <w:b/>
          <w:bCs/>
          <w:color w:val="000000" w:themeColor="text1"/>
        </w:rPr>
        <w:t>______________</w:t>
      </w:r>
      <w:r>
        <w:rPr>
          <w:rFonts w:eastAsia="Times New Roman" w:cs="Times New Roman"/>
          <w:color w:val="000000" w:themeColor="text1"/>
        </w:rPr>
        <w:t xml:space="preserve"> with other believers</w:t>
      </w:r>
      <w:r w:rsidR="00AD1CFB">
        <w:rPr>
          <w:rFonts w:eastAsia="Times New Roman" w:cs="Times New Roman"/>
          <w:color w:val="000000" w:themeColor="text1"/>
        </w:rPr>
        <w:t xml:space="preserve"> (establish a church)</w:t>
      </w:r>
    </w:p>
    <w:p w14:paraId="74C645F1" w14:textId="3881B637" w:rsidR="00C634F2" w:rsidRPr="00C634F2" w:rsidRDefault="00C634F2" w:rsidP="00C634F2">
      <w:pPr>
        <w:pStyle w:val="ListParagraph"/>
        <w:numPr>
          <w:ilvl w:val="0"/>
          <w:numId w:val="41"/>
        </w:numPr>
        <w:rPr>
          <w:rFonts w:eastAsia="Times New Roman" w:cs="Times New Roman"/>
          <w:color w:val="000000" w:themeColor="text1"/>
        </w:rPr>
      </w:pPr>
      <w:r>
        <w:rPr>
          <w:rFonts w:eastAsia="Times New Roman" w:cs="Times New Roman"/>
          <w:color w:val="000000" w:themeColor="text1"/>
        </w:rPr>
        <w:t xml:space="preserve">Their new life </w:t>
      </w:r>
      <w:r w:rsidR="009D2FAF">
        <w:rPr>
          <w:rFonts w:eastAsia="Times New Roman" w:cs="Times New Roman"/>
          <w:b/>
          <w:bCs/>
          <w:color w:val="000000" w:themeColor="text1"/>
        </w:rPr>
        <w:t>____________</w:t>
      </w:r>
      <w:r>
        <w:rPr>
          <w:rFonts w:eastAsia="Times New Roman" w:cs="Times New Roman"/>
          <w:color w:val="000000" w:themeColor="text1"/>
        </w:rPr>
        <w:t xml:space="preserve"> </w:t>
      </w:r>
      <w:r w:rsidR="00130E20">
        <w:rPr>
          <w:rFonts w:eastAsia="Times New Roman" w:cs="Times New Roman"/>
          <w:color w:val="000000" w:themeColor="text1"/>
        </w:rPr>
        <w:t>i</w:t>
      </w:r>
      <w:r>
        <w:rPr>
          <w:rFonts w:eastAsia="Times New Roman" w:cs="Times New Roman"/>
          <w:color w:val="000000" w:themeColor="text1"/>
        </w:rPr>
        <w:t>s to tell others</w:t>
      </w:r>
      <w:r w:rsidR="00130E20">
        <w:rPr>
          <w:rFonts w:eastAsia="Times New Roman" w:cs="Times New Roman"/>
          <w:color w:val="000000" w:themeColor="text1"/>
        </w:rPr>
        <w:t xml:space="preserve"> about Christ</w:t>
      </w:r>
    </w:p>
    <w:p w14:paraId="659B846E" w14:textId="07571F71" w:rsidR="00706306" w:rsidRDefault="00706306" w:rsidP="0099047B">
      <w:pPr>
        <w:rPr>
          <w:rFonts w:eastAsia="Times New Roman" w:cs="Times New Roman"/>
          <w:color w:val="000000" w:themeColor="text1"/>
        </w:rPr>
      </w:pPr>
    </w:p>
    <w:p w14:paraId="345DED52" w14:textId="44CC7307" w:rsidR="00A467B9" w:rsidRPr="00A467B9" w:rsidRDefault="00A467B9" w:rsidP="0099047B">
      <w:pPr>
        <w:rPr>
          <w:rFonts w:eastAsia="Times New Roman" w:cs="Times New Roman"/>
          <w:i/>
          <w:iCs/>
          <w:color w:val="000000" w:themeColor="text1"/>
        </w:rPr>
      </w:pPr>
      <w:r>
        <w:rPr>
          <w:rFonts w:eastAsia="Times New Roman" w:cs="Times New Roman"/>
          <w:i/>
          <w:iCs/>
          <w:color w:val="000000" w:themeColor="text1"/>
        </w:rPr>
        <w:t xml:space="preserve">Reflection </w:t>
      </w:r>
      <w:r w:rsidRPr="00A467B9">
        <w:rPr>
          <w:rFonts w:eastAsia="Times New Roman" w:cs="Times New Roman"/>
          <w:i/>
          <w:iCs/>
          <w:color w:val="000000" w:themeColor="text1"/>
        </w:rPr>
        <w:t>Questions:</w:t>
      </w:r>
    </w:p>
    <w:p w14:paraId="47ADC1D7" w14:textId="10502273" w:rsidR="00E42C7B" w:rsidRPr="00A467B9" w:rsidRDefault="00E42C7B" w:rsidP="00A467B9">
      <w:pPr>
        <w:pStyle w:val="ListParagraph"/>
        <w:numPr>
          <w:ilvl w:val="0"/>
          <w:numId w:val="49"/>
        </w:numPr>
        <w:rPr>
          <w:rFonts w:eastAsia="Times New Roman" w:cs="Times New Roman"/>
          <w:color w:val="000000" w:themeColor="text1"/>
        </w:rPr>
      </w:pPr>
      <w:r w:rsidRPr="00A467B9">
        <w:rPr>
          <w:rFonts w:eastAsia="Times New Roman" w:cs="Times New Roman"/>
          <w:color w:val="000000" w:themeColor="text1"/>
        </w:rPr>
        <w:t xml:space="preserve">Do we pray for </w:t>
      </w:r>
      <w:r w:rsidR="00A467B9" w:rsidRPr="00A467B9">
        <w:rPr>
          <w:rFonts w:eastAsia="Times New Roman" w:cs="Times New Roman"/>
          <w:color w:val="000000" w:themeColor="text1"/>
        </w:rPr>
        <w:t xml:space="preserve">immediate </w:t>
      </w:r>
      <w:r w:rsidRPr="00A467B9">
        <w:rPr>
          <w:rFonts w:eastAsia="Times New Roman" w:cs="Times New Roman"/>
          <w:color w:val="000000" w:themeColor="text1"/>
        </w:rPr>
        <w:t>change?</w:t>
      </w:r>
    </w:p>
    <w:p w14:paraId="554CCC8C" w14:textId="18549A3B" w:rsidR="00FA33E7" w:rsidRPr="00A467B9" w:rsidRDefault="00FA33E7" w:rsidP="00A467B9">
      <w:pPr>
        <w:pStyle w:val="ListParagraph"/>
        <w:numPr>
          <w:ilvl w:val="0"/>
          <w:numId w:val="49"/>
        </w:numPr>
        <w:rPr>
          <w:rFonts w:eastAsia="Times New Roman" w:cs="Times New Roman"/>
          <w:color w:val="000000" w:themeColor="text1"/>
        </w:rPr>
      </w:pPr>
      <w:r w:rsidRPr="00A467B9">
        <w:rPr>
          <w:rFonts w:eastAsia="Times New Roman" w:cs="Times New Roman"/>
          <w:color w:val="000000" w:themeColor="text1"/>
        </w:rPr>
        <w:t>Are we ready for immediate change?</w:t>
      </w:r>
    </w:p>
    <w:p w14:paraId="5EFC703A" w14:textId="3FED982C" w:rsidR="00FA33E7" w:rsidRPr="00A467B9" w:rsidRDefault="00FA33E7" w:rsidP="00A467B9">
      <w:pPr>
        <w:pStyle w:val="ListParagraph"/>
        <w:numPr>
          <w:ilvl w:val="0"/>
          <w:numId w:val="49"/>
        </w:numPr>
        <w:rPr>
          <w:rFonts w:eastAsia="Times New Roman" w:cs="Times New Roman"/>
          <w:color w:val="000000" w:themeColor="text1"/>
        </w:rPr>
      </w:pPr>
      <w:r w:rsidRPr="00A467B9">
        <w:rPr>
          <w:rFonts w:eastAsia="Times New Roman" w:cs="Times New Roman"/>
          <w:color w:val="000000" w:themeColor="text1"/>
        </w:rPr>
        <w:t>Are we ready for immediate change of those we love?</w:t>
      </w:r>
    </w:p>
    <w:p w14:paraId="587CCDA8" w14:textId="5C52BD0D" w:rsidR="00B22A9B" w:rsidRDefault="00B22A9B" w:rsidP="0099047B">
      <w:pPr>
        <w:rPr>
          <w:rFonts w:eastAsia="Times New Roman" w:cs="Times New Roman"/>
          <w:color w:val="000000" w:themeColor="text1"/>
        </w:rPr>
      </w:pPr>
    </w:p>
    <w:p w14:paraId="6D2B8A77" w14:textId="77777777" w:rsidR="003B4D0E" w:rsidRDefault="003B4D0E" w:rsidP="0099047B">
      <w:pPr>
        <w:rPr>
          <w:rFonts w:eastAsia="Times New Roman" w:cs="Times New Roman"/>
          <w:color w:val="000000" w:themeColor="text1"/>
        </w:rPr>
      </w:pPr>
    </w:p>
    <w:p w14:paraId="3148F0DE" w14:textId="2A4E6B80" w:rsidR="00B22A9B" w:rsidRPr="00B22A9B" w:rsidRDefault="004D1F88" w:rsidP="00F54549">
      <w:pPr>
        <w:pStyle w:val="ListParagraph"/>
        <w:numPr>
          <w:ilvl w:val="0"/>
          <w:numId w:val="48"/>
        </w:numPr>
        <w:rPr>
          <w:rFonts w:eastAsia="Times New Roman" w:cs="Times New Roman"/>
          <w:color w:val="000000" w:themeColor="text1"/>
        </w:rPr>
      </w:pPr>
      <w:r>
        <w:rPr>
          <w:rFonts w:eastAsia="Times New Roman" w:cs="Times New Roman"/>
          <w:color w:val="000000" w:themeColor="text1"/>
        </w:rPr>
        <w:t xml:space="preserve">Our </w:t>
      </w:r>
      <w:r w:rsidR="00560F32">
        <w:rPr>
          <w:rFonts w:eastAsia="Times New Roman" w:cs="Times New Roman"/>
          <w:b/>
          <w:bCs/>
          <w:color w:val="000000" w:themeColor="text1"/>
        </w:rPr>
        <w:t>_______________</w:t>
      </w:r>
      <w:proofErr w:type="gramStart"/>
      <w:r w:rsidR="00560F32">
        <w:rPr>
          <w:rFonts w:eastAsia="Times New Roman" w:cs="Times New Roman"/>
          <w:b/>
          <w:bCs/>
          <w:color w:val="000000" w:themeColor="text1"/>
        </w:rPr>
        <w:t xml:space="preserve">_ </w:t>
      </w:r>
      <w:r w:rsidRPr="004D1F88">
        <w:rPr>
          <w:rFonts w:eastAsia="Times New Roman" w:cs="Times New Roman"/>
          <w:b/>
          <w:bCs/>
          <w:color w:val="C00000"/>
        </w:rPr>
        <w:t xml:space="preserve"> </w:t>
      </w:r>
      <w:r w:rsidR="00560F32">
        <w:rPr>
          <w:rFonts w:eastAsia="Times New Roman" w:cs="Times New Roman"/>
          <w:b/>
          <w:bCs/>
          <w:color w:val="000000" w:themeColor="text1"/>
        </w:rPr>
        <w:t>_</w:t>
      </w:r>
      <w:proofErr w:type="gramEnd"/>
      <w:r w:rsidR="00560F32">
        <w:rPr>
          <w:rFonts w:eastAsia="Times New Roman" w:cs="Times New Roman"/>
          <w:b/>
          <w:bCs/>
          <w:color w:val="000000" w:themeColor="text1"/>
        </w:rPr>
        <w:t>_________</w:t>
      </w:r>
      <w:r>
        <w:rPr>
          <w:rFonts w:eastAsia="Times New Roman" w:cs="Times New Roman"/>
          <w:color w:val="000000" w:themeColor="text1"/>
        </w:rPr>
        <w:t xml:space="preserve"> Will Continue</w:t>
      </w:r>
    </w:p>
    <w:p w14:paraId="20BEBCC3" w14:textId="505C39F7" w:rsidR="0093092A" w:rsidRDefault="0093092A" w:rsidP="0099047B">
      <w:pPr>
        <w:rPr>
          <w:rFonts w:eastAsia="Times New Roman" w:cs="Times New Roman"/>
          <w:color w:val="000000" w:themeColor="text1"/>
        </w:rPr>
      </w:pPr>
    </w:p>
    <w:p w14:paraId="3BE968DE" w14:textId="19268C57" w:rsidR="002F6366" w:rsidRPr="00DB19F1" w:rsidRDefault="00DB19F1" w:rsidP="0099047B">
      <w:pPr>
        <w:rPr>
          <w:rFonts w:eastAsia="Times New Roman" w:cs="Times New Roman"/>
          <w:b/>
          <w:bCs/>
          <w:color w:val="000000" w:themeColor="text1"/>
        </w:rPr>
      </w:pPr>
      <w:r w:rsidRPr="00DB19F1">
        <w:rPr>
          <w:rFonts w:eastAsia="Times New Roman" w:cs="Times New Roman"/>
          <w:b/>
          <w:bCs/>
          <w:color w:val="000000" w:themeColor="text1"/>
        </w:rPr>
        <w:t>Philippians 1:6 NLT</w:t>
      </w:r>
    </w:p>
    <w:p w14:paraId="7E4FE0F2" w14:textId="29D8AADE" w:rsidR="0099047B" w:rsidRPr="0099047B" w:rsidRDefault="0099047B" w:rsidP="0099047B">
      <w:pPr>
        <w:rPr>
          <w:rFonts w:eastAsia="Times New Roman" w:cs="Times New Roman"/>
          <w:color w:val="000000" w:themeColor="text1"/>
        </w:rPr>
      </w:pPr>
      <w:r w:rsidRPr="0099047B">
        <w:rPr>
          <w:rFonts w:eastAsia="Times New Roman" w:cs="Times New Roman"/>
          <w:color w:val="000000" w:themeColor="text1"/>
        </w:rPr>
        <w:t>And I am certain that God, who began the good work within you, will continue his work until it is finally finished on the day when Christ Jesus returns.”</w:t>
      </w:r>
    </w:p>
    <w:p w14:paraId="26D44892" w14:textId="38F0C31C" w:rsidR="00051859" w:rsidRDefault="00051859" w:rsidP="00CC5469">
      <w:pPr>
        <w:rPr>
          <w:rFonts w:eastAsia="Times New Roman" w:cs="Times New Roman"/>
          <w:color w:val="000000" w:themeColor="text1"/>
        </w:rPr>
      </w:pPr>
    </w:p>
    <w:p w14:paraId="0779DA40" w14:textId="0AB30DDF" w:rsidR="00051859" w:rsidRDefault="00ED3273" w:rsidP="00CC5469">
      <w:pPr>
        <w:rPr>
          <w:rFonts w:eastAsia="Times New Roman" w:cs="Times New Roman"/>
          <w:color w:val="000000" w:themeColor="text1"/>
        </w:rPr>
      </w:pPr>
      <w:r>
        <w:rPr>
          <w:rFonts w:eastAsia="Times New Roman" w:cs="Times New Roman"/>
          <w:color w:val="000000" w:themeColor="text1"/>
        </w:rPr>
        <w:t>Paul</w:t>
      </w:r>
      <w:r w:rsidR="00051859">
        <w:rPr>
          <w:rFonts w:eastAsia="Times New Roman" w:cs="Times New Roman"/>
          <w:color w:val="000000" w:themeColor="text1"/>
        </w:rPr>
        <w:t xml:space="preserve"> is certain that</w:t>
      </w:r>
      <w:r w:rsidR="006B3F8E">
        <w:rPr>
          <w:rFonts w:eastAsia="Times New Roman" w:cs="Times New Roman"/>
          <w:color w:val="000000" w:themeColor="text1"/>
        </w:rPr>
        <w:t xml:space="preserve"> God</w:t>
      </w:r>
      <w:r w:rsidR="00051859">
        <w:rPr>
          <w:rFonts w:eastAsia="Times New Roman" w:cs="Times New Roman"/>
          <w:color w:val="000000" w:themeColor="text1"/>
        </w:rPr>
        <w:t xml:space="preserve"> will complete the full work all the way until the day </w:t>
      </w:r>
      <w:r w:rsidR="00575F61" w:rsidRPr="006B3F8E">
        <w:rPr>
          <w:rFonts w:eastAsia="Times New Roman" w:cs="Times New Roman"/>
          <w:i/>
          <w:iCs/>
          <w:color w:val="000000" w:themeColor="text1"/>
        </w:rPr>
        <w:t>JESUS</w:t>
      </w:r>
      <w:r w:rsidR="00051859">
        <w:rPr>
          <w:rFonts w:eastAsia="Times New Roman" w:cs="Times New Roman"/>
          <w:color w:val="000000" w:themeColor="text1"/>
        </w:rPr>
        <w:t xml:space="preserve"> returns.</w:t>
      </w:r>
    </w:p>
    <w:p w14:paraId="3E4405CE" w14:textId="529F97E9" w:rsidR="00ED57DF" w:rsidRDefault="00ED57DF" w:rsidP="00CC5469">
      <w:pPr>
        <w:rPr>
          <w:rFonts w:eastAsia="Times New Roman" w:cs="Times New Roman"/>
          <w:color w:val="000000" w:themeColor="text1"/>
        </w:rPr>
      </w:pPr>
    </w:p>
    <w:p w14:paraId="1587B5AF" w14:textId="766DA4F4" w:rsidR="00ED57DF" w:rsidRDefault="00ED57DF" w:rsidP="00CC5469">
      <w:pPr>
        <w:rPr>
          <w:rFonts w:eastAsia="Times New Roman" w:cs="Times New Roman"/>
          <w:color w:val="000000" w:themeColor="text1"/>
        </w:rPr>
      </w:pPr>
      <w:r>
        <w:rPr>
          <w:rFonts w:eastAsia="Times New Roman" w:cs="Times New Roman"/>
          <w:color w:val="000000" w:themeColor="text1"/>
        </w:rPr>
        <w:t>There is a larger purpose behind every one of our obedient actions.</w:t>
      </w:r>
    </w:p>
    <w:p w14:paraId="77496678" w14:textId="77777777" w:rsidR="00ED57DF" w:rsidRDefault="00ED57DF" w:rsidP="00C24113">
      <w:pPr>
        <w:rPr>
          <w:rFonts w:eastAsia="Times New Roman" w:cs="Times New Roman"/>
          <w:color w:val="000000" w:themeColor="text1"/>
        </w:rPr>
      </w:pPr>
    </w:p>
    <w:p w14:paraId="55ED0034" w14:textId="77777777" w:rsidR="00ED57DF" w:rsidRPr="00BE251A" w:rsidRDefault="0091158F" w:rsidP="00C24113">
      <w:pPr>
        <w:rPr>
          <w:rFonts w:eastAsia="Times New Roman" w:cs="Times New Roman"/>
          <w:b/>
          <w:bCs/>
          <w:color w:val="000000" w:themeColor="text1"/>
        </w:rPr>
      </w:pPr>
      <w:bdo w:val="ltr">
        <w:bdo w:val="ltr">
          <w:r w:rsidR="00ED57DF" w:rsidRPr="00BE251A">
            <w:rPr>
              <w:rFonts w:eastAsia="Times New Roman" w:cs="Times New Roman"/>
              <w:b/>
              <w:bCs/>
              <w:color w:val="000000" w:themeColor="text1"/>
            </w:rPr>
            <w:t>1 Corinthians</w:t>
          </w:r>
          <w:r w:rsidR="00ED57DF" w:rsidRPr="00BE251A">
            <w:rPr>
              <w:rFonts w:ascii="Apple Symbols" w:eastAsia="Times New Roman" w:hAnsi="Apple Symbols" w:cs="Apple Symbols"/>
              <w:b/>
              <w:bCs/>
              <w:color w:val="000000" w:themeColor="text1"/>
            </w:rPr>
            <w:t>‬</w:t>
          </w:r>
          <w:r w:rsidR="00ED57DF" w:rsidRPr="00BE251A">
            <w:rPr>
              <w:rFonts w:eastAsia="Times New Roman" w:cs="Times New Roman"/>
              <w:b/>
              <w:bCs/>
              <w:color w:val="000000" w:themeColor="text1"/>
            </w:rPr>
            <w:t xml:space="preserve"> </w:t>
          </w:r>
          <w:bdo w:val="ltr">
            <w:r w:rsidR="00ED57DF" w:rsidRPr="00BE251A">
              <w:rPr>
                <w:rFonts w:eastAsia="Times New Roman" w:cs="Times New Roman"/>
                <w:b/>
                <w:bCs/>
                <w:color w:val="000000" w:themeColor="text1"/>
              </w:rPr>
              <w:t>3:5-8</w:t>
            </w:r>
            <w:r w:rsidR="00ED57DF" w:rsidRPr="00BE251A">
              <w:rPr>
                <w:rFonts w:ascii="Apple Symbols" w:eastAsia="Times New Roman" w:hAnsi="Apple Symbols" w:cs="Apple Symbols"/>
                <w:b/>
                <w:bCs/>
                <w:color w:val="000000" w:themeColor="text1"/>
              </w:rPr>
              <w:t>‬</w:t>
            </w:r>
            <w:r w:rsidR="00ED57DF" w:rsidRPr="00BE251A">
              <w:rPr>
                <w:rFonts w:eastAsia="Times New Roman" w:cs="Times New Roman"/>
                <w:b/>
                <w:bCs/>
                <w:color w:val="000000" w:themeColor="text1"/>
              </w:rPr>
              <w:t xml:space="preserve"> </w:t>
            </w:r>
            <w:bdo w:val="ltr">
              <w:r w:rsidR="00ED57DF" w:rsidRPr="00BE251A">
                <w:rPr>
                  <w:rFonts w:eastAsia="Times New Roman" w:cs="Times New Roman"/>
                  <w:b/>
                  <w:bCs/>
                  <w:color w:val="000000" w:themeColor="text1"/>
                </w:rPr>
                <w:t>NLT</w:t>
              </w:r>
              <w:r w:rsidR="00ED57DF" w:rsidRPr="00BE251A">
                <w:rPr>
                  <w:rFonts w:ascii="Apple Symbols" w:eastAsia="Times New Roman" w:hAnsi="Apple Symbols" w:cs="Apple Symbols"/>
                  <w:b/>
                  <w:bCs/>
                  <w:color w:val="000000" w:themeColor="text1"/>
                </w:rPr>
                <w:t>‬</w:t>
              </w:r>
              <w:r w:rsidR="009D0828">
                <w:t>‬</w:t>
              </w:r>
              <w:r w:rsidR="009D0828">
                <w:t>‬</w:t>
              </w:r>
              <w:r w:rsidR="009D0828">
                <w:t>‬</w:t>
              </w:r>
              <w:r w:rsidR="009D0828">
                <w:t>‬</w:t>
              </w:r>
              <w:r w:rsidR="008C22A4">
                <w:t>‬</w:t>
              </w:r>
              <w:r w:rsidR="008C22A4">
                <w:t>‬</w:t>
              </w:r>
              <w:r w:rsidR="008C22A4">
                <w:t>‬</w:t>
              </w:r>
              <w:r w:rsidR="008C22A4">
                <w:t>‬</w:t>
              </w:r>
              <w:r>
                <w:t>‬</w:t>
              </w:r>
              <w:r>
                <w:t>‬</w:t>
              </w:r>
              <w:r>
                <w:t>‬</w:t>
              </w:r>
              <w:r>
                <w:t>‬</w:t>
              </w:r>
            </w:bdo>
          </w:bdo>
        </w:bdo>
      </w:bdo>
    </w:p>
    <w:p w14:paraId="23DDD0CA" w14:textId="3006C134" w:rsidR="00ED57DF" w:rsidRDefault="00ED57DF" w:rsidP="00CC5469">
      <w:pPr>
        <w:rPr>
          <w:rFonts w:eastAsia="Times New Roman" w:cs="Times New Roman"/>
          <w:color w:val="000000" w:themeColor="text1"/>
        </w:rPr>
      </w:pPr>
      <w:r w:rsidRPr="001F0381">
        <w:rPr>
          <w:rFonts w:eastAsia="Times New Roman" w:cs="Times New Roman"/>
          <w:color w:val="000000" w:themeColor="text1"/>
        </w:rPr>
        <w:t>“After all, who is Apollos? Who is Paul? We are only God’s servants through whom you believed the Good News. Each of us did the work the Lord gave us. I planted the seed in your hearts, and Apollos watered it, but it was God who made it grow. It’s not important who does the planting, or who does the watering. What’s important is that God makes the seed grow. The one who plants and the one who waters work together with the same purpose. And both will be rewarded for their own hard work.”</w:t>
      </w:r>
    </w:p>
    <w:p w14:paraId="15658A5B" w14:textId="462006A0" w:rsidR="00051859" w:rsidRDefault="00051859" w:rsidP="00CC5469">
      <w:pPr>
        <w:rPr>
          <w:rFonts w:eastAsia="Times New Roman" w:cs="Times New Roman"/>
          <w:color w:val="000000" w:themeColor="text1"/>
        </w:rPr>
      </w:pPr>
    </w:p>
    <w:p w14:paraId="18EC1098" w14:textId="47674093" w:rsidR="00051859" w:rsidRDefault="003A38A3" w:rsidP="00CC5469">
      <w:pPr>
        <w:rPr>
          <w:rFonts w:eastAsia="Times New Roman" w:cs="Times New Roman"/>
          <w:color w:val="000000" w:themeColor="text1"/>
        </w:rPr>
      </w:pPr>
      <w:r>
        <w:rPr>
          <w:rFonts w:eastAsia="Times New Roman" w:cs="Times New Roman"/>
          <w:color w:val="000000" w:themeColor="text1"/>
        </w:rPr>
        <w:t xml:space="preserve">We are playing a </w:t>
      </w:r>
      <w:r w:rsidR="00C21E5B">
        <w:rPr>
          <w:rFonts w:eastAsia="Times New Roman" w:cs="Times New Roman"/>
          <w:b/>
          <w:bCs/>
          <w:color w:val="000000" w:themeColor="text1"/>
        </w:rPr>
        <w:t>____________</w:t>
      </w:r>
      <w:r>
        <w:rPr>
          <w:rFonts w:eastAsia="Times New Roman" w:cs="Times New Roman"/>
          <w:color w:val="000000" w:themeColor="text1"/>
        </w:rPr>
        <w:t xml:space="preserve"> role in God’s overall purpose. </w:t>
      </w:r>
    </w:p>
    <w:p w14:paraId="11ECF559" w14:textId="77777777" w:rsidR="00267357" w:rsidRDefault="00267357" w:rsidP="00CC5469">
      <w:pPr>
        <w:rPr>
          <w:rFonts w:eastAsia="Times New Roman" w:cs="Times New Roman"/>
          <w:color w:val="000000" w:themeColor="text1"/>
        </w:rPr>
      </w:pPr>
    </w:p>
    <w:p w14:paraId="4F135BD8" w14:textId="16C95A31" w:rsidR="00227FC9" w:rsidRDefault="00227FC9" w:rsidP="00CC5469">
      <w:pPr>
        <w:rPr>
          <w:rFonts w:eastAsia="Times New Roman" w:cs="Times New Roman"/>
          <w:color w:val="000000" w:themeColor="text1"/>
        </w:rPr>
      </w:pPr>
      <w:r>
        <w:rPr>
          <w:rFonts w:eastAsia="Times New Roman" w:cs="Times New Roman"/>
          <w:color w:val="000000" w:themeColor="text1"/>
        </w:rPr>
        <w:t xml:space="preserve">We are carrying forward the </w:t>
      </w:r>
      <w:r w:rsidR="00C21E5B">
        <w:rPr>
          <w:rFonts w:eastAsia="Times New Roman" w:cs="Times New Roman"/>
          <w:b/>
          <w:bCs/>
          <w:color w:val="000000" w:themeColor="text1"/>
        </w:rPr>
        <w:t>________________</w:t>
      </w:r>
      <w:r>
        <w:rPr>
          <w:rFonts w:eastAsia="Times New Roman" w:cs="Times New Roman"/>
          <w:color w:val="000000" w:themeColor="text1"/>
        </w:rPr>
        <w:t xml:space="preserve"> work that believers who have passed </w:t>
      </w:r>
      <w:r w:rsidR="00155E17">
        <w:rPr>
          <w:rFonts w:eastAsia="Times New Roman" w:cs="Times New Roman"/>
          <w:color w:val="000000" w:themeColor="text1"/>
        </w:rPr>
        <w:t>awa</w:t>
      </w:r>
      <w:r w:rsidR="007204C5">
        <w:rPr>
          <w:rFonts w:eastAsia="Times New Roman" w:cs="Times New Roman"/>
          <w:color w:val="000000" w:themeColor="text1"/>
        </w:rPr>
        <w:t>y</w:t>
      </w:r>
      <w:r>
        <w:rPr>
          <w:rFonts w:eastAsia="Times New Roman" w:cs="Times New Roman"/>
          <w:color w:val="000000" w:themeColor="text1"/>
        </w:rPr>
        <w:t xml:space="preserve"> started. </w:t>
      </w:r>
    </w:p>
    <w:p w14:paraId="0D1353C3" w14:textId="39811A6F" w:rsidR="00882ABA" w:rsidRDefault="00882ABA" w:rsidP="00CC5469">
      <w:pPr>
        <w:rPr>
          <w:rFonts w:eastAsia="Times New Roman" w:cs="Times New Roman"/>
          <w:color w:val="000000" w:themeColor="text1"/>
        </w:rPr>
      </w:pPr>
    </w:p>
    <w:p w14:paraId="28DFEFD0" w14:textId="7E65B49D" w:rsidR="00882ABA" w:rsidRDefault="00925919" w:rsidP="00CC5469">
      <w:pPr>
        <w:rPr>
          <w:rFonts w:eastAsia="Times New Roman" w:cs="Times New Roman"/>
          <w:color w:val="000000" w:themeColor="text1"/>
        </w:rPr>
      </w:pPr>
      <w:r>
        <w:rPr>
          <w:rFonts w:eastAsia="Times New Roman" w:cs="Times New Roman"/>
          <w:color w:val="000000" w:themeColor="text1"/>
        </w:rPr>
        <w:t>We</w:t>
      </w:r>
      <w:r w:rsidR="0009706C">
        <w:rPr>
          <w:rFonts w:eastAsia="Times New Roman" w:cs="Times New Roman"/>
          <w:color w:val="000000" w:themeColor="text1"/>
        </w:rPr>
        <w:t xml:space="preserve"> may never know the</w:t>
      </w:r>
      <w:r w:rsidR="00702C58">
        <w:rPr>
          <w:rFonts w:eastAsia="Times New Roman" w:cs="Times New Roman"/>
          <w:color w:val="000000" w:themeColor="text1"/>
        </w:rPr>
        <w:t xml:space="preserve"> </w:t>
      </w:r>
      <w:r>
        <w:rPr>
          <w:rFonts w:eastAsia="Times New Roman" w:cs="Times New Roman"/>
          <w:color w:val="000000" w:themeColor="text1"/>
        </w:rPr>
        <w:t>number</w:t>
      </w:r>
      <w:r w:rsidR="00F0393A">
        <w:rPr>
          <w:rFonts w:eastAsia="Times New Roman" w:cs="Times New Roman"/>
          <w:color w:val="000000" w:themeColor="text1"/>
        </w:rPr>
        <w:t xml:space="preserve"> of</w:t>
      </w:r>
      <w:r w:rsidR="0009706C">
        <w:rPr>
          <w:rFonts w:eastAsia="Times New Roman" w:cs="Times New Roman"/>
          <w:color w:val="000000" w:themeColor="text1"/>
        </w:rPr>
        <w:t xml:space="preserve"> </w:t>
      </w:r>
      <w:r w:rsidR="00C21E5B">
        <w:rPr>
          <w:rFonts w:eastAsia="Times New Roman" w:cs="Times New Roman"/>
          <w:b/>
          <w:bCs/>
          <w:color w:val="000000" w:themeColor="text1"/>
        </w:rPr>
        <w:t>________________</w:t>
      </w:r>
      <w:r w:rsidR="0009706C">
        <w:rPr>
          <w:rFonts w:eastAsia="Times New Roman" w:cs="Times New Roman"/>
          <w:color w:val="000000" w:themeColor="text1"/>
        </w:rPr>
        <w:t xml:space="preserve"> that are being answered in th</w:t>
      </w:r>
      <w:r w:rsidR="00F0393A">
        <w:rPr>
          <w:rFonts w:eastAsia="Times New Roman" w:cs="Times New Roman"/>
          <w:color w:val="000000" w:themeColor="text1"/>
        </w:rPr>
        <w:t>e</w:t>
      </w:r>
      <w:r w:rsidR="0009706C">
        <w:rPr>
          <w:rFonts w:eastAsia="Times New Roman" w:cs="Times New Roman"/>
          <w:color w:val="000000" w:themeColor="text1"/>
        </w:rPr>
        <w:t xml:space="preserve"> moment</w:t>
      </w:r>
      <w:r w:rsidR="00F0393A">
        <w:rPr>
          <w:rFonts w:eastAsia="Times New Roman" w:cs="Times New Roman"/>
          <w:color w:val="000000" w:themeColor="text1"/>
        </w:rPr>
        <w:t xml:space="preserve"> we witness to someone and lead them to Chr</w:t>
      </w:r>
      <w:r>
        <w:rPr>
          <w:rFonts w:eastAsia="Times New Roman" w:cs="Times New Roman"/>
          <w:color w:val="000000" w:themeColor="text1"/>
        </w:rPr>
        <w:t>ist</w:t>
      </w:r>
      <w:r w:rsidR="0009706C">
        <w:rPr>
          <w:rFonts w:eastAsia="Times New Roman" w:cs="Times New Roman"/>
          <w:color w:val="000000" w:themeColor="text1"/>
        </w:rPr>
        <w:t>.</w:t>
      </w:r>
    </w:p>
    <w:p w14:paraId="067E6B46" w14:textId="3AE61740" w:rsidR="00991B5F" w:rsidRDefault="00991B5F" w:rsidP="00CC5469">
      <w:pPr>
        <w:rPr>
          <w:rFonts w:eastAsia="Times New Roman" w:cs="Times New Roman"/>
          <w:color w:val="000000" w:themeColor="text1"/>
        </w:rPr>
      </w:pPr>
    </w:p>
    <w:p w14:paraId="2816BC48" w14:textId="3BD9F1CA" w:rsidR="00991B5F" w:rsidRDefault="00F73D0F" w:rsidP="00CC5469">
      <w:pPr>
        <w:rPr>
          <w:rFonts w:eastAsia="Times New Roman" w:cs="Times New Roman"/>
          <w:color w:val="000000" w:themeColor="text1"/>
        </w:rPr>
      </w:pPr>
      <w:r>
        <w:rPr>
          <w:rFonts w:eastAsia="Times New Roman" w:cs="Times New Roman"/>
          <w:color w:val="000000" w:themeColor="text1"/>
        </w:rPr>
        <w:t>God</w:t>
      </w:r>
      <w:r w:rsidR="00A0289B">
        <w:rPr>
          <w:rFonts w:eastAsia="Times New Roman" w:cs="Times New Roman"/>
          <w:color w:val="000000" w:themeColor="text1"/>
        </w:rPr>
        <w:t>’s purpose</w:t>
      </w:r>
      <w:r>
        <w:rPr>
          <w:rFonts w:eastAsia="Times New Roman" w:cs="Times New Roman"/>
          <w:color w:val="000000" w:themeColor="text1"/>
        </w:rPr>
        <w:t xml:space="preserve"> is active in both the </w:t>
      </w:r>
      <w:r w:rsidR="0065388D">
        <w:rPr>
          <w:rFonts w:eastAsia="Times New Roman" w:cs="Times New Roman"/>
          <w:b/>
          <w:bCs/>
          <w:color w:val="000000" w:themeColor="text1"/>
        </w:rPr>
        <w:t>________________</w:t>
      </w:r>
      <w:r>
        <w:rPr>
          <w:rFonts w:eastAsia="Times New Roman" w:cs="Times New Roman"/>
          <w:color w:val="000000" w:themeColor="text1"/>
        </w:rPr>
        <w:t xml:space="preserve"> and </w:t>
      </w:r>
      <w:r w:rsidR="00A0289B">
        <w:rPr>
          <w:rFonts w:eastAsia="Times New Roman" w:cs="Times New Roman"/>
          <w:color w:val="000000" w:themeColor="text1"/>
        </w:rPr>
        <w:t xml:space="preserve">the </w:t>
      </w:r>
      <w:r w:rsidR="0065388D">
        <w:rPr>
          <w:rFonts w:eastAsia="Times New Roman" w:cs="Times New Roman"/>
          <w:b/>
          <w:bCs/>
          <w:color w:val="000000" w:themeColor="text1"/>
        </w:rPr>
        <w:t xml:space="preserve">__________ </w:t>
      </w:r>
      <w:r w:rsidRPr="00A0289B">
        <w:rPr>
          <w:rFonts w:eastAsia="Times New Roman" w:cs="Times New Roman"/>
          <w:b/>
          <w:bCs/>
          <w:color w:val="C00000"/>
        </w:rPr>
        <w:t xml:space="preserve"> </w:t>
      </w:r>
      <w:r w:rsidR="0065388D">
        <w:rPr>
          <w:rFonts w:eastAsia="Times New Roman" w:cs="Times New Roman"/>
          <w:b/>
          <w:bCs/>
          <w:color w:val="C00000"/>
        </w:rPr>
        <w:t xml:space="preserve"> </w:t>
      </w:r>
      <w:r w:rsidR="0065388D">
        <w:rPr>
          <w:rFonts w:eastAsia="Times New Roman" w:cs="Times New Roman"/>
          <w:b/>
          <w:bCs/>
          <w:color w:val="000000" w:themeColor="text1"/>
        </w:rPr>
        <w:t>__________</w:t>
      </w:r>
      <w:r>
        <w:rPr>
          <w:rFonts w:eastAsia="Times New Roman" w:cs="Times New Roman"/>
          <w:color w:val="000000" w:themeColor="text1"/>
        </w:rPr>
        <w:t>.</w:t>
      </w:r>
    </w:p>
    <w:p w14:paraId="645D269D" w14:textId="77777777" w:rsidR="00AD679D" w:rsidRDefault="00AD679D" w:rsidP="00CC5469">
      <w:pPr>
        <w:rPr>
          <w:rFonts w:eastAsia="Times New Roman" w:cs="Times New Roman"/>
          <w:color w:val="000000" w:themeColor="text1"/>
        </w:rPr>
      </w:pPr>
    </w:p>
    <w:p w14:paraId="538C3008" w14:textId="41535DED" w:rsidR="000642AD" w:rsidRPr="00614DAD" w:rsidRDefault="005901A6" w:rsidP="00D6400B">
      <w:pPr>
        <w:rPr>
          <w:rFonts w:eastAsia="Times New Roman" w:cs="Times New Roman"/>
          <w:color w:val="000000" w:themeColor="text1"/>
        </w:rPr>
      </w:pPr>
      <w:r>
        <w:rPr>
          <w:rFonts w:eastAsia="Times New Roman" w:cs="Times New Roman"/>
          <w:color w:val="000000" w:themeColor="text1"/>
        </w:rPr>
        <w:t xml:space="preserve">What an </w:t>
      </w:r>
      <w:r w:rsidRPr="0099293A">
        <w:rPr>
          <w:rFonts w:eastAsia="Times New Roman" w:cs="Times New Roman"/>
          <w:i/>
          <w:iCs/>
          <w:color w:val="000000" w:themeColor="text1"/>
          <w:u w:val="single"/>
        </w:rPr>
        <w:t>honor</w:t>
      </w:r>
      <w:r>
        <w:rPr>
          <w:rFonts w:eastAsia="Times New Roman" w:cs="Times New Roman"/>
          <w:color w:val="000000" w:themeColor="text1"/>
        </w:rPr>
        <w:t xml:space="preserve"> to be counted worthy to participate in a small portion of God’s purpose!</w:t>
      </w:r>
    </w:p>
    <w:sectPr w:rsidR="000642AD" w:rsidRPr="00614D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2153" w14:textId="77777777" w:rsidR="008C22A4" w:rsidRDefault="008C22A4" w:rsidP="00044A82">
      <w:r>
        <w:separator/>
      </w:r>
    </w:p>
  </w:endnote>
  <w:endnote w:type="continuationSeparator" w:id="0">
    <w:p w14:paraId="1168D7B5" w14:textId="77777777" w:rsidR="008C22A4" w:rsidRDefault="008C22A4" w:rsidP="00044A82">
      <w:r>
        <w:continuationSeparator/>
      </w:r>
    </w:p>
  </w:endnote>
  <w:endnote w:type="continuationNotice" w:id="1">
    <w:p w14:paraId="5F6F0223" w14:textId="77777777" w:rsidR="008C22A4" w:rsidRDefault="008C2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FAAC" w14:textId="77777777" w:rsidR="008C22A4" w:rsidRDefault="008C22A4" w:rsidP="00044A82">
      <w:r>
        <w:separator/>
      </w:r>
    </w:p>
  </w:footnote>
  <w:footnote w:type="continuationSeparator" w:id="0">
    <w:p w14:paraId="72EFC18C" w14:textId="77777777" w:rsidR="008C22A4" w:rsidRDefault="008C22A4" w:rsidP="00044A82">
      <w:r>
        <w:continuationSeparator/>
      </w:r>
    </w:p>
  </w:footnote>
  <w:footnote w:type="continuationNotice" w:id="1">
    <w:p w14:paraId="4098AD3B" w14:textId="77777777" w:rsidR="008C22A4" w:rsidRDefault="008C22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B82"/>
    <w:multiLevelType w:val="hybridMultilevel"/>
    <w:tmpl w:val="E1FABB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A32"/>
    <w:multiLevelType w:val="hybridMultilevel"/>
    <w:tmpl w:val="7772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15F7"/>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8750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65E1"/>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D7075"/>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9F9"/>
    <w:multiLevelType w:val="hybridMultilevel"/>
    <w:tmpl w:val="1520D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46CC0"/>
    <w:multiLevelType w:val="hybridMultilevel"/>
    <w:tmpl w:val="8D5ED7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D6D0E"/>
    <w:multiLevelType w:val="hybridMultilevel"/>
    <w:tmpl w:val="F0429F60"/>
    <w:lvl w:ilvl="0" w:tplc="9A88FF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00EF3"/>
    <w:multiLevelType w:val="hybridMultilevel"/>
    <w:tmpl w:val="1BC01498"/>
    <w:lvl w:ilvl="0" w:tplc="68D41F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71199"/>
    <w:multiLevelType w:val="hybridMultilevel"/>
    <w:tmpl w:val="77266768"/>
    <w:lvl w:ilvl="0" w:tplc="7D6E71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02CF9"/>
    <w:multiLevelType w:val="hybridMultilevel"/>
    <w:tmpl w:val="32B4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048FE"/>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B4C89"/>
    <w:multiLevelType w:val="hybridMultilevel"/>
    <w:tmpl w:val="5B9C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50FE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4450E"/>
    <w:multiLevelType w:val="hybridMultilevel"/>
    <w:tmpl w:val="80CC8EAC"/>
    <w:lvl w:ilvl="0" w:tplc="C458F9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8263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645F"/>
    <w:multiLevelType w:val="hybridMultilevel"/>
    <w:tmpl w:val="166460E0"/>
    <w:lvl w:ilvl="0" w:tplc="0476A59C">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7DCD"/>
    <w:multiLevelType w:val="hybridMultilevel"/>
    <w:tmpl w:val="68F6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C5C2D"/>
    <w:multiLevelType w:val="hybridMultilevel"/>
    <w:tmpl w:val="83DE6A66"/>
    <w:lvl w:ilvl="0" w:tplc="3A008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4402C"/>
    <w:multiLevelType w:val="hybridMultilevel"/>
    <w:tmpl w:val="19A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C6D23"/>
    <w:multiLevelType w:val="hybridMultilevel"/>
    <w:tmpl w:val="6A30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032AC"/>
    <w:multiLevelType w:val="hybridMultilevel"/>
    <w:tmpl w:val="7DB057A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F040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A4DD6"/>
    <w:multiLevelType w:val="hybridMultilevel"/>
    <w:tmpl w:val="B50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305A8"/>
    <w:multiLevelType w:val="hybridMultilevel"/>
    <w:tmpl w:val="4DE82F2E"/>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41"/>
  </w:num>
  <w:num w:numId="4">
    <w:abstractNumId w:val="39"/>
  </w:num>
  <w:num w:numId="5">
    <w:abstractNumId w:val="36"/>
  </w:num>
  <w:num w:numId="6">
    <w:abstractNumId w:val="24"/>
  </w:num>
  <w:num w:numId="7">
    <w:abstractNumId w:val="30"/>
  </w:num>
  <w:num w:numId="8">
    <w:abstractNumId w:val="22"/>
  </w:num>
  <w:num w:numId="9">
    <w:abstractNumId w:val="0"/>
  </w:num>
  <w:num w:numId="10">
    <w:abstractNumId w:val="2"/>
  </w:num>
  <w:num w:numId="11">
    <w:abstractNumId w:val="9"/>
  </w:num>
  <w:num w:numId="12">
    <w:abstractNumId w:val="29"/>
  </w:num>
  <w:num w:numId="13">
    <w:abstractNumId w:val="25"/>
  </w:num>
  <w:num w:numId="14">
    <w:abstractNumId w:val="21"/>
  </w:num>
  <w:num w:numId="15">
    <w:abstractNumId w:val="35"/>
  </w:num>
  <w:num w:numId="16">
    <w:abstractNumId w:val="6"/>
  </w:num>
  <w:num w:numId="17">
    <w:abstractNumId w:val="10"/>
  </w:num>
  <w:num w:numId="18">
    <w:abstractNumId w:val="23"/>
  </w:num>
  <w:num w:numId="19">
    <w:abstractNumId w:val="26"/>
  </w:num>
  <w:num w:numId="20">
    <w:abstractNumId w:val="38"/>
  </w:num>
  <w:num w:numId="21">
    <w:abstractNumId w:val="42"/>
  </w:num>
  <w:num w:numId="22">
    <w:abstractNumId w:val="34"/>
  </w:num>
  <w:num w:numId="23">
    <w:abstractNumId w:val="20"/>
  </w:num>
  <w:num w:numId="24">
    <w:abstractNumId w:val="40"/>
  </w:num>
  <w:num w:numId="25">
    <w:abstractNumId w:val="44"/>
  </w:num>
  <w:num w:numId="26">
    <w:abstractNumId w:val="27"/>
  </w:num>
  <w:num w:numId="27">
    <w:abstractNumId w:val="18"/>
  </w:num>
  <w:num w:numId="28">
    <w:abstractNumId w:val="46"/>
  </w:num>
  <w:num w:numId="29">
    <w:abstractNumId w:val="4"/>
  </w:num>
  <w:num w:numId="30">
    <w:abstractNumId w:val="31"/>
  </w:num>
  <w:num w:numId="31">
    <w:abstractNumId w:val="15"/>
  </w:num>
  <w:num w:numId="32">
    <w:abstractNumId w:val="8"/>
  </w:num>
  <w:num w:numId="33">
    <w:abstractNumId w:val="7"/>
  </w:num>
  <w:num w:numId="34">
    <w:abstractNumId w:val="5"/>
  </w:num>
  <w:num w:numId="35">
    <w:abstractNumId w:val="37"/>
  </w:num>
  <w:num w:numId="36">
    <w:abstractNumId w:val="19"/>
  </w:num>
  <w:num w:numId="37">
    <w:abstractNumId w:val="11"/>
  </w:num>
  <w:num w:numId="38">
    <w:abstractNumId w:val="3"/>
  </w:num>
  <w:num w:numId="39">
    <w:abstractNumId w:val="13"/>
  </w:num>
  <w:num w:numId="40">
    <w:abstractNumId w:val="17"/>
  </w:num>
  <w:num w:numId="41">
    <w:abstractNumId w:val="45"/>
  </w:num>
  <w:num w:numId="42">
    <w:abstractNumId w:val="1"/>
  </w:num>
  <w:num w:numId="43">
    <w:abstractNumId w:val="48"/>
  </w:num>
  <w:num w:numId="44">
    <w:abstractNumId w:val="33"/>
  </w:num>
  <w:num w:numId="45">
    <w:abstractNumId w:val="16"/>
  </w:num>
  <w:num w:numId="46">
    <w:abstractNumId w:val="14"/>
  </w:num>
  <w:num w:numId="47">
    <w:abstractNumId w:val="47"/>
  </w:num>
  <w:num w:numId="48">
    <w:abstractNumId w:val="28"/>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05B"/>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2D5"/>
    <w:rsid w:val="000208BD"/>
    <w:rsid w:val="00020B58"/>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2E3"/>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6B07"/>
    <w:rsid w:val="00036B7F"/>
    <w:rsid w:val="00036DA5"/>
    <w:rsid w:val="000375C6"/>
    <w:rsid w:val="00037C84"/>
    <w:rsid w:val="00037D7F"/>
    <w:rsid w:val="00037E7B"/>
    <w:rsid w:val="000400CD"/>
    <w:rsid w:val="000400DE"/>
    <w:rsid w:val="000400E0"/>
    <w:rsid w:val="000403AF"/>
    <w:rsid w:val="00040462"/>
    <w:rsid w:val="00040715"/>
    <w:rsid w:val="00040806"/>
    <w:rsid w:val="000415B0"/>
    <w:rsid w:val="00041B07"/>
    <w:rsid w:val="0004262E"/>
    <w:rsid w:val="00042EAB"/>
    <w:rsid w:val="00042ED5"/>
    <w:rsid w:val="00042F71"/>
    <w:rsid w:val="00043443"/>
    <w:rsid w:val="000436B0"/>
    <w:rsid w:val="00043D87"/>
    <w:rsid w:val="000442B5"/>
    <w:rsid w:val="0004455A"/>
    <w:rsid w:val="000445A5"/>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0CC4"/>
    <w:rsid w:val="00071C6F"/>
    <w:rsid w:val="00072838"/>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653"/>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06C"/>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5B"/>
    <w:rsid w:val="000B68C8"/>
    <w:rsid w:val="000B7383"/>
    <w:rsid w:val="000B75E7"/>
    <w:rsid w:val="000B7E0D"/>
    <w:rsid w:val="000C0234"/>
    <w:rsid w:val="000C0923"/>
    <w:rsid w:val="000C0D03"/>
    <w:rsid w:val="000C0E50"/>
    <w:rsid w:val="000C13E2"/>
    <w:rsid w:val="000C187D"/>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6202"/>
    <w:rsid w:val="000C63A0"/>
    <w:rsid w:val="000C64CB"/>
    <w:rsid w:val="000C6879"/>
    <w:rsid w:val="000D0713"/>
    <w:rsid w:val="000D0BC1"/>
    <w:rsid w:val="000D0E25"/>
    <w:rsid w:val="000D0FE5"/>
    <w:rsid w:val="000D13BE"/>
    <w:rsid w:val="000D146B"/>
    <w:rsid w:val="000D17F7"/>
    <w:rsid w:val="000D1A2A"/>
    <w:rsid w:val="000D2094"/>
    <w:rsid w:val="000D2A49"/>
    <w:rsid w:val="000D2E12"/>
    <w:rsid w:val="000D2F12"/>
    <w:rsid w:val="000D31CF"/>
    <w:rsid w:val="000D3240"/>
    <w:rsid w:val="000D3AAD"/>
    <w:rsid w:val="000D3B96"/>
    <w:rsid w:val="000D3C88"/>
    <w:rsid w:val="000D4B00"/>
    <w:rsid w:val="000D4C30"/>
    <w:rsid w:val="000D4CF7"/>
    <w:rsid w:val="000D574B"/>
    <w:rsid w:val="000D5757"/>
    <w:rsid w:val="000D5C79"/>
    <w:rsid w:val="000D5E02"/>
    <w:rsid w:val="000D625A"/>
    <w:rsid w:val="000D66D4"/>
    <w:rsid w:val="000D6965"/>
    <w:rsid w:val="000D6CA7"/>
    <w:rsid w:val="000D6FB6"/>
    <w:rsid w:val="000D768E"/>
    <w:rsid w:val="000D791F"/>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B95"/>
    <w:rsid w:val="000E5C67"/>
    <w:rsid w:val="000E6069"/>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BCC"/>
    <w:rsid w:val="00141F07"/>
    <w:rsid w:val="00142429"/>
    <w:rsid w:val="00142961"/>
    <w:rsid w:val="00142CCE"/>
    <w:rsid w:val="00142F52"/>
    <w:rsid w:val="00143226"/>
    <w:rsid w:val="0014355B"/>
    <w:rsid w:val="0014371D"/>
    <w:rsid w:val="0014391A"/>
    <w:rsid w:val="001439DB"/>
    <w:rsid w:val="00143B80"/>
    <w:rsid w:val="00143C23"/>
    <w:rsid w:val="00143E46"/>
    <w:rsid w:val="00143F60"/>
    <w:rsid w:val="001443F3"/>
    <w:rsid w:val="001444F5"/>
    <w:rsid w:val="001447EE"/>
    <w:rsid w:val="0014487B"/>
    <w:rsid w:val="00144A9A"/>
    <w:rsid w:val="00144C91"/>
    <w:rsid w:val="00144F18"/>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1D7C"/>
    <w:rsid w:val="00152276"/>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17"/>
    <w:rsid w:val="00155E64"/>
    <w:rsid w:val="00156171"/>
    <w:rsid w:val="00156198"/>
    <w:rsid w:val="00156280"/>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D03"/>
    <w:rsid w:val="00161D8D"/>
    <w:rsid w:val="0016219E"/>
    <w:rsid w:val="00162446"/>
    <w:rsid w:val="001626A8"/>
    <w:rsid w:val="00163116"/>
    <w:rsid w:val="00163162"/>
    <w:rsid w:val="001632E2"/>
    <w:rsid w:val="0016336A"/>
    <w:rsid w:val="00163503"/>
    <w:rsid w:val="0016352D"/>
    <w:rsid w:val="00163660"/>
    <w:rsid w:val="001638A9"/>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2695"/>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2789"/>
    <w:rsid w:val="00182A46"/>
    <w:rsid w:val="00182DD4"/>
    <w:rsid w:val="001830BF"/>
    <w:rsid w:val="00183204"/>
    <w:rsid w:val="0018337B"/>
    <w:rsid w:val="001836AF"/>
    <w:rsid w:val="00183ABC"/>
    <w:rsid w:val="00184670"/>
    <w:rsid w:val="00184678"/>
    <w:rsid w:val="00184815"/>
    <w:rsid w:val="00184A0C"/>
    <w:rsid w:val="00184C74"/>
    <w:rsid w:val="00185196"/>
    <w:rsid w:val="00185CCD"/>
    <w:rsid w:val="00186047"/>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057D"/>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844"/>
    <w:rsid w:val="002119A1"/>
    <w:rsid w:val="00211A44"/>
    <w:rsid w:val="00211A57"/>
    <w:rsid w:val="00211C81"/>
    <w:rsid w:val="002121A9"/>
    <w:rsid w:val="00212324"/>
    <w:rsid w:val="00212C05"/>
    <w:rsid w:val="00212D32"/>
    <w:rsid w:val="00213AC3"/>
    <w:rsid w:val="002143CE"/>
    <w:rsid w:val="00214AA1"/>
    <w:rsid w:val="00214DDD"/>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E3B"/>
    <w:rsid w:val="00222E7C"/>
    <w:rsid w:val="00223033"/>
    <w:rsid w:val="002232F6"/>
    <w:rsid w:val="002233CB"/>
    <w:rsid w:val="00223711"/>
    <w:rsid w:val="002237FD"/>
    <w:rsid w:val="002244D6"/>
    <w:rsid w:val="00224893"/>
    <w:rsid w:val="00224B7C"/>
    <w:rsid w:val="00225698"/>
    <w:rsid w:val="00226440"/>
    <w:rsid w:val="00226888"/>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4AB"/>
    <w:rsid w:val="002374E4"/>
    <w:rsid w:val="00237670"/>
    <w:rsid w:val="002405F6"/>
    <w:rsid w:val="00240759"/>
    <w:rsid w:val="002408CD"/>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DA7"/>
    <w:rsid w:val="002750AE"/>
    <w:rsid w:val="00275306"/>
    <w:rsid w:val="002753C2"/>
    <w:rsid w:val="002757D1"/>
    <w:rsid w:val="002768B7"/>
    <w:rsid w:val="00276A48"/>
    <w:rsid w:val="00276CE5"/>
    <w:rsid w:val="002772A8"/>
    <w:rsid w:val="002773FA"/>
    <w:rsid w:val="00277926"/>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E9A"/>
    <w:rsid w:val="0029290B"/>
    <w:rsid w:val="00292C31"/>
    <w:rsid w:val="002932AD"/>
    <w:rsid w:val="002933C7"/>
    <w:rsid w:val="00293B4E"/>
    <w:rsid w:val="00293C8E"/>
    <w:rsid w:val="00293E5B"/>
    <w:rsid w:val="0029413E"/>
    <w:rsid w:val="0029455E"/>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65"/>
    <w:rsid w:val="002B13D4"/>
    <w:rsid w:val="002B1432"/>
    <w:rsid w:val="002B153D"/>
    <w:rsid w:val="002B1560"/>
    <w:rsid w:val="002B19CD"/>
    <w:rsid w:val="002B1C68"/>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AD1"/>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A9B"/>
    <w:rsid w:val="00353BFE"/>
    <w:rsid w:val="00353E20"/>
    <w:rsid w:val="00354477"/>
    <w:rsid w:val="00354807"/>
    <w:rsid w:val="00354883"/>
    <w:rsid w:val="00355233"/>
    <w:rsid w:val="003559E0"/>
    <w:rsid w:val="003563CA"/>
    <w:rsid w:val="00357095"/>
    <w:rsid w:val="003571CF"/>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CE4"/>
    <w:rsid w:val="00370E95"/>
    <w:rsid w:val="003718B8"/>
    <w:rsid w:val="00371B71"/>
    <w:rsid w:val="00371B92"/>
    <w:rsid w:val="0037215E"/>
    <w:rsid w:val="003721CC"/>
    <w:rsid w:val="0037225F"/>
    <w:rsid w:val="0037234B"/>
    <w:rsid w:val="003724B9"/>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0E"/>
    <w:rsid w:val="003B4D6E"/>
    <w:rsid w:val="003B4E89"/>
    <w:rsid w:val="003B53E4"/>
    <w:rsid w:val="003B5B67"/>
    <w:rsid w:val="003B5C82"/>
    <w:rsid w:val="003B6024"/>
    <w:rsid w:val="003B6423"/>
    <w:rsid w:val="003B6859"/>
    <w:rsid w:val="003B689F"/>
    <w:rsid w:val="003B6C73"/>
    <w:rsid w:val="003B709B"/>
    <w:rsid w:val="003B7546"/>
    <w:rsid w:val="003B767F"/>
    <w:rsid w:val="003B7916"/>
    <w:rsid w:val="003C0250"/>
    <w:rsid w:val="003C02D5"/>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3A2"/>
    <w:rsid w:val="003D1653"/>
    <w:rsid w:val="003D1929"/>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192C"/>
    <w:rsid w:val="003E231B"/>
    <w:rsid w:val="003E23D3"/>
    <w:rsid w:val="003E2462"/>
    <w:rsid w:val="003E2608"/>
    <w:rsid w:val="003E26C2"/>
    <w:rsid w:val="003E2759"/>
    <w:rsid w:val="003E37DD"/>
    <w:rsid w:val="003E3893"/>
    <w:rsid w:val="003E430C"/>
    <w:rsid w:val="003E43D3"/>
    <w:rsid w:val="003E5094"/>
    <w:rsid w:val="003E521D"/>
    <w:rsid w:val="003E53B8"/>
    <w:rsid w:val="003E5961"/>
    <w:rsid w:val="003E5B8F"/>
    <w:rsid w:val="003E5E01"/>
    <w:rsid w:val="003E6DCB"/>
    <w:rsid w:val="003E6F04"/>
    <w:rsid w:val="003E76E3"/>
    <w:rsid w:val="003E7A50"/>
    <w:rsid w:val="003E7D8E"/>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0D0"/>
    <w:rsid w:val="00411789"/>
    <w:rsid w:val="00411B6F"/>
    <w:rsid w:val="00411DE2"/>
    <w:rsid w:val="00412116"/>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AD1"/>
    <w:rsid w:val="00447C45"/>
    <w:rsid w:val="004508F6"/>
    <w:rsid w:val="00450AA5"/>
    <w:rsid w:val="004511D5"/>
    <w:rsid w:val="0045128B"/>
    <w:rsid w:val="004515EA"/>
    <w:rsid w:val="004518B0"/>
    <w:rsid w:val="00451BF3"/>
    <w:rsid w:val="00451D0A"/>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F6E"/>
    <w:rsid w:val="00460BE4"/>
    <w:rsid w:val="00461B29"/>
    <w:rsid w:val="00461E2A"/>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86E"/>
    <w:rsid w:val="00466EC5"/>
    <w:rsid w:val="004671BA"/>
    <w:rsid w:val="00467814"/>
    <w:rsid w:val="00467AD1"/>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AFC"/>
    <w:rsid w:val="004C0BD9"/>
    <w:rsid w:val="004C0E26"/>
    <w:rsid w:val="004C0E87"/>
    <w:rsid w:val="004C1686"/>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6C"/>
    <w:rsid w:val="004C7898"/>
    <w:rsid w:val="004C7C52"/>
    <w:rsid w:val="004C7D0C"/>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1B4"/>
    <w:rsid w:val="004D65BA"/>
    <w:rsid w:val="004D6BE5"/>
    <w:rsid w:val="004D6DE5"/>
    <w:rsid w:val="004D70E2"/>
    <w:rsid w:val="004D743A"/>
    <w:rsid w:val="004D7829"/>
    <w:rsid w:val="004D78DD"/>
    <w:rsid w:val="004D7A6D"/>
    <w:rsid w:val="004D7D1D"/>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1E"/>
    <w:rsid w:val="005128FC"/>
    <w:rsid w:val="00512FD0"/>
    <w:rsid w:val="005130B5"/>
    <w:rsid w:val="005137C9"/>
    <w:rsid w:val="00513AB8"/>
    <w:rsid w:val="00513C85"/>
    <w:rsid w:val="00513E07"/>
    <w:rsid w:val="005141D6"/>
    <w:rsid w:val="00514434"/>
    <w:rsid w:val="005146DB"/>
    <w:rsid w:val="00514AF8"/>
    <w:rsid w:val="00514B42"/>
    <w:rsid w:val="00514C1C"/>
    <w:rsid w:val="00514CA4"/>
    <w:rsid w:val="00514E9B"/>
    <w:rsid w:val="0051502E"/>
    <w:rsid w:val="0051596D"/>
    <w:rsid w:val="00515A06"/>
    <w:rsid w:val="00515DBD"/>
    <w:rsid w:val="00515E49"/>
    <w:rsid w:val="005163D4"/>
    <w:rsid w:val="005165E4"/>
    <w:rsid w:val="00516A8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0F32"/>
    <w:rsid w:val="00561142"/>
    <w:rsid w:val="0056130A"/>
    <w:rsid w:val="00561447"/>
    <w:rsid w:val="005626DA"/>
    <w:rsid w:val="00562CE8"/>
    <w:rsid w:val="005634DF"/>
    <w:rsid w:val="00563747"/>
    <w:rsid w:val="00563A04"/>
    <w:rsid w:val="00563FC7"/>
    <w:rsid w:val="005648D1"/>
    <w:rsid w:val="00564F1D"/>
    <w:rsid w:val="0056500E"/>
    <w:rsid w:val="0056595A"/>
    <w:rsid w:val="00565F71"/>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82A"/>
    <w:rsid w:val="005758EA"/>
    <w:rsid w:val="00575A27"/>
    <w:rsid w:val="00575F61"/>
    <w:rsid w:val="005761D9"/>
    <w:rsid w:val="00576AFB"/>
    <w:rsid w:val="00576E93"/>
    <w:rsid w:val="00576FCB"/>
    <w:rsid w:val="0057739F"/>
    <w:rsid w:val="005777AE"/>
    <w:rsid w:val="00577D3B"/>
    <w:rsid w:val="00577D4C"/>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A95"/>
    <w:rsid w:val="005A0DDB"/>
    <w:rsid w:val="005A0FA3"/>
    <w:rsid w:val="005A122A"/>
    <w:rsid w:val="005A1273"/>
    <w:rsid w:val="005A12C8"/>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DC6"/>
    <w:rsid w:val="005A5F90"/>
    <w:rsid w:val="005A63E9"/>
    <w:rsid w:val="005A64C3"/>
    <w:rsid w:val="005A675F"/>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CB4"/>
    <w:rsid w:val="00612E40"/>
    <w:rsid w:val="00613333"/>
    <w:rsid w:val="00613491"/>
    <w:rsid w:val="00613890"/>
    <w:rsid w:val="00613AAB"/>
    <w:rsid w:val="00613BDD"/>
    <w:rsid w:val="006144F5"/>
    <w:rsid w:val="00614CB1"/>
    <w:rsid w:val="00614DAD"/>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A78"/>
    <w:rsid w:val="00636B41"/>
    <w:rsid w:val="00636B4B"/>
    <w:rsid w:val="00637249"/>
    <w:rsid w:val="006372CA"/>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581"/>
    <w:rsid w:val="0065388D"/>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B01"/>
    <w:rsid w:val="00673EF8"/>
    <w:rsid w:val="00674276"/>
    <w:rsid w:val="0067430D"/>
    <w:rsid w:val="00674A6C"/>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8C4"/>
    <w:rsid w:val="00685B4B"/>
    <w:rsid w:val="00685CB0"/>
    <w:rsid w:val="00685DED"/>
    <w:rsid w:val="00685EFD"/>
    <w:rsid w:val="00686032"/>
    <w:rsid w:val="006862E5"/>
    <w:rsid w:val="006868C6"/>
    <w:rsid w:val="0068692B"/>
    <w:rsid w:val="00686AFC"/>
    <w:rsid w:val="00686DCB"/>
    <w:rsid w:val="00687173"/>
    <w:rsid w:val="006872E5"/>
    <w:rsid w:val="0068753D"/>
    <w:rsid w:val="00687CAE"/>
    <w:rsid w:val="0069089C"/>
    <w:rsid w:val="006911E6"/>
    <w:rsid w:val="0069124D"/>
    <w:rsid w:val="00691532"/>
    <w:rsid w:val="00691A1D"/>
    <w:rsid w:val="00691BCA"/>
    <w:rsid w:val="006923B2"/>
    <w:rsid w:val="00692B1C"/>
    <w:rsid w:val="0069391A"/>
    <w:rsid w:val="00694615"/>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54F"/>
    <w:rsid w:val="006B14A5"/>
    <w:rsid w:val="006B1642"/>
    <w:rsid w:val="006B21A2"/>
    <w:rsid w:val="006B22D2"/>
    <w:rsid w:val="006B2684"/>
    <w:rsid w:val="006B283B"/>
    <w:rsid w:val="006B3546"/>
    <w:rsid w:val="006B3F8E"/>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AA1"/>
    <w:rsid w:val="00703ADC"/>
    <w:rsid w:val="00703B77"/>
    <w:rsid w:val="00703ED1"/>
    <w:rsid w:val="007043EE"/>
    <w:rsid w:val="00704476"/>
    <w:rsid w:val="00704611"/>
    <w:rsid w:val="00704CCE"/>
    <w:rsid w:val="00704F62"/>
    <w:rsid w:val="00705761"/>
    <w:rsid w:val="00705D35"/>
    <w:rsid w:val="00706306"/>
    <w:rsid w:val="0070643C"/>
    <w:rsid w:val="00706444"/>
    <w:rsid w:val="00706583"/>
    <w:rsid w:val="00706623"/>
    <w:rsid w:val="007066F4"/>
    <w:rsid w:val="007067D4"/>
    <w:rsid w:val="00706CC0"/>
    <w:rsid w:val="00706D5B"/>
    <w:rsid w:val="00707311"/>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FE7"/>
    <w:rsid w:val="007232D7"/>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5AE"/>
    <w:rsid w:val="00731EC1"/>
    <w:rsid w:val="00731F5A"/>
    <w:rsid w:val="007329B0"/>
    <w:rsid w:val="00732E71"/>
    <w:rsid w:val="00733197"/>
    <w:rsid w:val="007332AC"/>
    <w:rsid w:val="00733451"/>
    <w:rsid w:val="007337EB"/>
    <w:rsid w:val="00734036"/>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4EF1"/>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408"/>
    <w:rsid w:val="0075157C"/>
    <w:rsid w:val="00751926"/>
    <w:rsid w:val="00751D42"/>
    <w:rsid w:val="00751EEB"/>
    <w:rsid w:val="0075230A"/>
    <w:rsid w:val="0075241B"/>
    <w:rsid w:val="007524E0"/>
    <w:rsid w:val="00752DE4"/>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93"/>
    <w:rsid w:val="007762DA"/>
    <w:rsid w:val="00776513"/>
    <w:rsid w:val="00776862"/>
    <w:rsid w:val="00776EC8"/>
    <w:rsid w:val="00777598"/>
    <w:rsid w:val="00777CD0"/>
    <w:rsid w:val="00780422"/>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19C4"/>
    <w:rsid w:val="007A2194"/>
    <w:rsid w:val="007A2442"/>
    <w:rsid w:val="007A258D"/>
    <w:rsid w:val="007A2D9E"/>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C33"/>
    <w:rsid w:val="007D1CE2"/>
    <w:rsid w:val="007D2018"/>
    <w:rsid w:val="007D244A"/>
    <w:rsid w:val="007D2490"/>
    <w:rsid w:val="007D2FB7"/>
    <w:rsid w:val="007D3608"/>
    <w:rsid w:val="007D3C15"/>
    <w:rsid w:val="007D4324"/>
    <w:rsid w:val="007D44F8"/>
    <w:rsid w:val="007D44FA"/>
    <w:rsid w:val="007D4500"/>
    <w:rsid w:val="007D4931"/>
    <w:rsid w:val="007D4C0C"/>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428C"/>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5EA4"/>
    <w:rsid w:val="00857267"/>
    <w:rsid w:val="00857323"/>
    <w:rsid w:val="008577A5"/>
    <w:rsid w:val="00857FFB"/>
    <w:rsid w:val="0086017D"/>
    <w:rsid w:val="0086043B"/>
    <w:rsid w:val="00860445"/>
    <w:rsid w:val="00860566"/>
    <w:rsid w:val="00860CB3"/>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9A8"/>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ABB"/>
    <w:rsid w:val="00891BB7"/>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6249"/>
    <w:rsid w:val="008B67B5"/>
    <w:rsid w:val="008B687D"/>
    <w:rsid w:val="008B6B25"/>
    <w:rsid w:val="008B6B72"/>
    <w:rsid w:val="008B72C5"/>
    <w:rsid w:val="008B7392"/>
    <w:rsid w:val="008B766D"/>
    <w:rsid w:val="008B7E87"/>
    <w:rsid w:val="008C0772"/>
    <w:rsid w:val="008C07EE"/>
    <w:rsid w:val="008C122C"/>
    <w:rsid w:val="008C129D"/>
    <w:rsid w:val="008C1324"/>
    <w:rsid w:val="008C1438"/>
    <w:rsid w:val="008C14EE"/>
    <w:rsid w:val="008C15EE"/>
    <w:rsid w:val="008C1706"/>
    <w:rsid w:val="008C18E8"/>
    <w:rsid w:val="008C1B72"/>
    <w:rsid w:val="008C22A4"/>
    <w:rsid w:val="008C2C26"/>
    <w:rsid w:val="008C354E"/>
    <w:rsid w:val="008C35B8"/>
    <w:rsid w:val="008C3739"/>
    <w:rsid w:val="008C3F92"/>
    <w:rsid w:val="008C49D2"/>
    <w:rsid w:val="008C554B"/>
    <w:rsid w:val="008C622B"/>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E4F"/>
    <w:rsid w:val="008D336E"/>
    <w:rsid w:val="008D34D5"/>
    <w:rsid w:val="008D36A6"/>
    <w:rsid w:val="008D3788"/>
    <w:rsid w:val="008D3940"/>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9F1"/>
    <w:rsid w:val="00942ACF"/>
    <w:rsid w:val="00942C3E"/>
    <w:rsid w:val="00942C48"/>
    <w:rsid w:val="00942DAD"/>
    <w:rsid w:val="00943237"/>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47B"/>
    <w:rsid w:val="009908A8"/>
    <w:rsid w:val="00991128"/>
    <w:rsid w:val="00991139"/>
    <w:rsid w:val="0099178E"/>
    <w:rsid w:val="00991B5F"/>
    <w:rsid w:val="00991C0D"/>
    <w:rsid w:val="00991CD7"/>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97B7E"/>
    <w:rsid w:val="009A031F"/>
    <w:rsid w:val="009A041B"/>
    <w:rsid w:val="009A05C6"/>
    <w:rsid w:val="009A0692"/>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FAA"/>
    <w:rsid w:val="009B3077"/>
    <w:rsid w:val="009B3A50"/>
    <w:rsid w:val="009B3C1D"/>
    <w:rsid w:val="009B4223"/>
    <w:rsid w:val="009B441D"/>
    <w:rsid w:val="009B5431"/>
    <w:rsid w:val="009B57CE"/>
    <w:rsid w:val="009B5EE6"/>
    <w:rsid w:val="009B6288"/>
    <w:rsid w:val="009B63FC"/>
    <w:rsid w:val="009B66F7"/>
    <w:rsid w:val="009B674F"/>
    <w:rsid w:val="009B6C59"/>
    <w:rsid w:val="009B7065"/>
    <w:rsid w:val="009B70BB"/>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6BEC"/>
    <w:rsid w:val="009C70F4"/>
    <w:rsid w:val="009C77AE"/>
    <w:rsid w:val="009C78A9"/>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2FAF"/>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F1F"/>
    <w:rsid w:val="009D78F7"/>
    <w:rsid w:val="009D7944"/>
    <w:rsid w:val="009D7E3F"/>
    <w:rsid w:val="009E0660"/>
    <w:rsid w:val="009E098D"/>
    <w:rsid w:val="009E0C84"/>
    <w:rsid w:val="009E0E85"/>
    <w:rsid w:val="009E17CC"/>
    <w:rsid w:val="009E2F31"/>
    <w:rsid w:val="009E3687"/>
    <w:rsid w:val="009E45D8"/>
    <w:rsid w:val="009E4613"/>
    <w:rsid w:val="009E49E4"/>
    <w:rsid w:val="009E4C74"/>
    <w:rsid w:val="009E54BB"/>
    <w:rsid w:val="009E57C8"/>
    <w:rsid w:val="009E57D8"/>
    <w:rsid w:val="009E6D6C"/>
    <w:rsid w:val="009E6DE5"/>
    <w:rsid w:val="009E77BF"/>
    <w:rsid w:val="009F06FD"/>
    <w:rsid w:val="009F0929"/>
    <w:rsid w:val="009F09B8"/>
    <w:rsid w:val="009F0A19"/>
    <w:rsid w:val="009F0E96"/>
    <w:rsid w:val="009F0EEE"/>
    <w:rsid w:val="009F1236"/>
    <w:rsid w:val="009F123E"/>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FA"/>
    <w:rsid w:val="00A02CFF"/>
    <w:rsid w:val="00A03136"/>
    <w:rsid w:val="00A03210"/>
    <w:rsid w:val="00A03A41"/>
    <w:rsid w:val="00A03D3E"/>
    <w:rsid w:val="00A03ED0"/>
    <w:rsid w:val="00A03F69"/>
    <w:rsid w:val="00A03FE4"/>
    <w:rsid w:val="00A04506"/>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61B"/>
    <w:rsid w:val="00A168F3"/>
    <w:rsid w:val="00A16BBF"/>
    <w:rsid w:val="00A16EA4"/>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C29"/>
    <w:rsid w:val="00A240EE"/>
    <w:rsid w:val="00A2456E"/>
    <w:rsid w:val="00A2473D"/>
    <w:rsid w:val="00A2493B"/>
    <w:rsid w:val="00A24943"/>
    <w:rsid w:val="00A24F7A"/>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54D"/>
    <w:rsid w:val="00A3495F"/>
    <w:rsid w:val="00A3532C"/>
    <w:rsid w:val="00A35C64"/>
    <w:rsid w:val="00A35DA0"/>
    <w:rsid w:val="00A35E1E"/>
    <w:rsid w:val="00A36247"/>
    <w:rsid w:val="00A36384"/>
    <w:rsid w:val="00A3648B"/>
    <w:rsid w:val="00A364DA"/>
    <w:rsid w:val="00A369DC"/>
    <w:rsid w:val="00A36A65"/>
    <w:rsid w:val="00A36C1C"/>
    <w:rsid w:val="00A370E5"/>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50501"/>
    <w:rsid w:val="00A50673"/>
    <w:rsid w:val="00A506F8"/>
    <w:rsid w:val="00A50ABC"/>
    <w:rsid w:val="00A50FD2"/>
    <w:rsid w:val="00A5118B"/>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3B03"/>
    <w:rsid w:val="00A7400C"/>
    <w:rsid w:val="00A74595"/>
    <w:rsid w:val="00A74603"/>
    <w:rsid w:val="00A74870"/>
    <w:rsid w:val="00A74927"/>
    <w:rsid w:val="00A74D4A"/>
    <w:rsid w:val="00A75831"/>
    <w:rsid w:val="00A75BEC"/>
    <w:rsid w:val="00A75D4E"/>
    <w:rsid w:val="00A76333"/>
    <w:rsid w:val="00A7644C"/>
    <w:rsid w:val="00A767BF"/>
    <w:rsid w:val="00A76907"/>
    <w:rsid w:val="00A76F80"/>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C46"/>
    <w:rsid w:val="00AA238C"/>
    <w:rsid w:val="00AA260B"/>
    <w:rsid w:val="00AA279E"/>
    <w:rsid w:val="00AA2E1E"/>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DE9"/>
    <w:rsid w:val="00AC0EB7"/>
    <w:rsid w:val="00AC197A"/>
    <w:rsid w:val="00AC1AE9"/>
    <w:rsid w:val="00AC1BA2"/>
    <w:rsid w:val="00AC241F"/>
    <w:rsid w:val="00AC3123"/>
    <w:rsid w:val="00AC3136"/>
    <w:rsid w:val="00AC3193"/>
    <w:rsid w:val="00AC3B16"/>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17E5"/>
    <w:rsid w:val="00B02B24"/>
    <w:rsid w:val="00B02B99"/>
    <w:rsid w:val="00B03302"/>
    <w:rsid w:val="00B034C6"/>
    <w:rsid w:val="00B034D3"/>
    <w:rsid w:val="00B034EB"/>
    <w:rsid w:val="00B03812"/>
    <w:rsid w:val="00B038F9"/>
    <w:rsid w:val="00B03C57"/>
    <w:rsid w:val="00B03EEB"/>
    <w:rsid w:val="00B04734"/>
    <w:rsid w:val="00B04FE5"/>
    <w:rsid w:val="00B059A2"/>
    <w:rsid w:val="00B05D45"/>
    <w:rsid w:val="00B066B1"/>
    <w:rsid w:val="00B0688D"/>
    <w:rsid w:val="00B06AB3"/>
    <w:rsid w:val="00B07593"/>
    <w:rsid w:val="00B075EB"/>
    <w:rsid w:val="00B079C8"/>
    <w:rsid w:val="00B07AF6"/>
    <w:rsid w:val="00B07F50"/>
    <w:rsid w:val="00B07FC3"/>
    <w:rsid w:val="00B108E5"/>
    <w:rsid w:val="00B10B33"/>
    <w:rsid w:val="00B10D40"/>
    <w:rsid w:val="00B11982"/>
    <w:rsid w:val="00B12923"/>
    <w:rsid w:val="00B12A66"/>
    <w:rsid w:val="00B13221"/>
    <w:rsid w:val="00B136E7"/>
    <w:rsid w:val="00B13E9A"/>
    <w:rsid w:val="00B13F89"/>
    <w:rsid w:val="00B14102"/>
    <w:rsid w:val="00B14627"/>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F23"/>
    <w:rsid w:val="00B260B1"/>
    <w:rsid w:val="00B262C8"/>
    <w:rsid w:val="00B263D4"/>
    <w:rsid w:val="00B26638"/>
    <w:rsid w:val="00B2663D"/>
    <w:rsid w:val="00B26C2B"/>
    <w:rsid w:val="00B26DE3"/>
    <w:rsid w:val="00B26E52"/>
    <w:rsid w:val="00B2749D"/>
    <w:rsid w:val="00B27927"/>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958"/>
    <w:rsid w:val="00B84987"/>
    <w:rsid w:val="00B84B8F"/>
    <w:rsid w:val="00B84E91"/>
    <w:rsid w:val="00B8513F"/>
    <w:rsid w:val="00B8531E"/>
    <w:rsid w:val="00B85C89"/>
    <w:rsid w:val="00B86662"/>
    <w:rsid w:val="00B866D9"/>
    <w:rsid w:val="00B86AFB"/>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6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F19"/>
    <w:rsid w:val="00BA00CA"/>
    <w:rsid w:val="00BA00D9"/>
    <w:rsid w:val="00BA080A"/>
    <w:rsid w:val="00BA098D"/>
    <w:rsid w:val="00BA0FFB"/>
    <w:rsid w:val="00BA1093"/>
    <w:rsid w:val="00BA11D0"/>
    <w:rsid w:val="00BA12DA"/>
    <w:rsid w:val="00BA1A5D"/>
    <w:rsid w:val="00BA2193"/>
    <w:rsid w:val="00BA2240"/>
    <w:rsid w:val="00BA2392"/>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21F3"/>
    <w:rsid w:val="00BE251A"/>
    <w:rsid w:val="00BE2742"/>
    <w:rsid w:val="00BE2DF4"/>
    <w:rsid w:val="00BE31C6"/>
    <w:rsid w:val="00BE361B"/>
    <w:rsid w:val="00BE3B75"/>
    <w:rsid w:val="00BE3C90"/>
    <w:rsid w:val="00BE3CF8"/>
    <w:rsid w:val="00BE4C4F"/>
    <w:rsid w:val="00BE54A7"/>
    <w:rsid w:val="00BE5530"/>
    <w:rsid w:val="00BE5772"/>
    <w:rsid w:val="00BE5784"/>
    <w:rsid w:val="00BE5867"/>
    <w:rsid w:val="00BE59AA"/>
    <w:rsid w:val="00BE5C11"/>
    <w:rsid w:val="00BE5F9B"/>
    <w:rsid w:val="00BE61FB"/>
    <w:rsid w:val="00BE6432"/>
    <w:rsid w:val="00BE64A8"/>
    <w:rsid w:val="00BE693F"/>
    <w:rsid w:val="00BE6E05"/>
    <w:rsid w:val="00BE6F26"/>
    <w:rsid w:val="00BE73CA"/>
    <w:rsid w:val="00BE77F0"/>
    <w:rsid w:val="00BE7E6E"/>
    <w:rsid w:val="00BE7E83"/>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C06"/>
    <w:rsid w:val="00C05ECB"/>
    <w:rsid w:val="00C05ECE"/>
    <w:rsid w:val="00C05F16"/>
    <w:rsid w:val="00C06E35"/>
    <w:rsid w:val="00C07536"/>
    <w:rsid w:val="00C07658"/>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41E"/>
    <w:rsid w:val="00C17585"/>
    <w:rsid w:val="00C1790E"/>
    <w:rsid w:val="00C17DC8"/>
    <w:rsid w:val="00C17DF8"/>
    <w:rsid w:val="00C209AD"/>
    <w:rsid w:val="00C20A03"/>
    <w:rsid w:val="00C213FB"/>
    <w:rsid w:val="00C21504"/>
    <w:rsid w:val="00C21547"/>
    <w:rsid w:val="00C21D70"/>
    <w:rsid w:val="00C21E5B"/>
    <w:rsid w:val="00C21FFA"/>
    <w:rsid w:val="00C2200A"/>
    <w:rsid w:val="00C220E0"/>
    <w:rsid w:val="00C223AD"/>
    <w:rsid w:val="00C22B6B"/>
    <w:rsid w:val="00C22CBF"/>
    <w:rsid w:val="00C22EF1"/>
    <w:rsid w:val="00C22FFA"/>
    <w:rsid w:val="00C2302A"/>
    <w:rsid w:val="00C23148"/>
    <w:rsid w:val="00C23F79"/>
    <w:rsid w:val="00C2443A"/>
    <w:rsid w:val="00C246D4"/>
    <w:rsid w:val="00C24BA7"/>
    <w:rsid w:val="00C25029"/>
    <w:rsid w:val="00C25536"/>
    <w:rsid w:val="00C2586C"/>
    <w:rsid w:val="00C258C6"/>
    <w:rsid w:val="00C25C94"/>
    <w:rsid w:val="00C26370"/>
    <w:rsid w:val="00C2679D"/>
    <w:rsid w:val="00C269C4"/>
    <w:rsid w:val="00C269C5"/>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4AB5"/>
    <w:rsid w:val="00C3551A"/>
    <w:rsid w:val="00C359D9"/>
    <w:rsid w:val="00C35BF6"/>
    <w:rsid w:val="00C35EDD"/>
    <w:rsid w:val="00C365FC"/>
    <w:rsid w:val="00C36A04"/>
    <w:rsid w:val="00C36D3B"/>
    <w:rsid w:val="00C36EF7"/>
    <w:rsid w:val="00C371DA"/>
    <w:rsid w:val="00C37498"/>
    <w:rsid w:val="00C37514"/>
    <w:rsid w:val="00C3753D"/>
    <w:rsid w:val="00C37552"/>
    <w:rsid w:val="00C377F0"/>
    <w:rsid w:val="00C37D80"/>
    <w:rsid w:val="00C401E0"/>
    <w:rsid w:val="00C4032F"/>
    <w:rsid w:val="00C40616"/>
    <w:rsid w:val="00C40F35"/>
    <w:rsid w:val="00C41E87"/>
    <w:rsid w:val="00C41F76"/>
    <w:rsid w:val="00C42468"/>
    <w:rsid w:val="00C4308F"/>
    <w:rsid w:val="00C431BE"/>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2BC"/>
    <w:rsid w:val="00C617BD"/>
    <w:rsid w:val="00C61AF5"/>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C54"/>
    <w:rsid w:val="00C7633B"/>
    <w:rsid w:val="00C76872"/>
    <w:rsid w:val="00C7702D"/>
    <w:rsid w:val="00C77B68"/>
    <w:rsid w:val="00C8047C"/>
    <w:rsid w:val="00C80B44"/>
    <w:rsid w:val="00C8102C"/>
    <w:rsid w:val="00C81361"/>
    <w:rsid w:val="00C822D3"/>
    <w:rsid w:val="00C827D5"/>
    <w:rsid w:val="00C83099"/>
    <w:rsid w:val="00C833AA"/>
    <w:rsid w:val="00C834E0"/>
    <w:rsid w:val="00C8372B"/>
    <w:rsid w:val="00C83A03"/>
    <w:rsid w:val="00C850E5"/>
    <w:rsid w:val="00C85943"/>
    <w:rsid w:val="00C865AB"/>
    <w:rsid w:val="00C86690"/>
    <w:rsid w:val="00C86733"/>
    <w:rsid w:val="00C86D01"/>
    <w:rsid w:val="00C86D67"/>
    <w:rsid w:val="00C87206"/>
    <w:rsid w:val="00C8737E"/>
    <w:rsid w:val="00C876EE"/>
    <w:rsid w:val="00C8797E"/>
    <w:rsid w:val="00C87FF5"/>
    <w:rsid w:val="00C901D0"/>
    <w:rsid w:val="00C90202"/>
    <w:rsid w:val="00C902C0"/>
    <w:rsid w:val="00C90394"/>
    <w:rsid w:val="00C90496"/>
    <w:rsid w:val="00C90C21"/>
    <w:rsid w:val="00C914EB"/>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1F0"/>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6902"/>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322"/>
    <w:rsid w:val="00CC14B6"/>
    <w:rsid w:val="00CC1D32"/>
    <w:rsid w:val="00CC1D64"/>
    <w:rsid w:val="00CC213E"/>
    <w:rsid w:val="00CC22DD"/>
    <w:rsid w:val="00CC2415"/>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BE"/>
    <w:rsid w:val="00CC4C62"/>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4EF"/>
    <w:rsid w:val="00CD7D03"/>
    <w:rsid w:val="00CE0305"/>
    <w:rsid w:val="00CE0702"/>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22DC"/>
    <w:rsid w:val="00D032B9"/>
    <w:rsid w:val="00D034EF"/>
    <w:rsid w:val="00D03BF7"/>
    <w:rsid w:val="00D03C5A"/>
    <w:rsid w:val="00D0434E"/>
    <w:rsid w:val="00D04373"/>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2941"/>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4EE"/>
    <w:rsid w:val="00D22533"/>
    <w:rsid w:val="00D22858"/>
    <w:rsid w:val="00D22DCA"/>
    <w:rsid w:val="00D22E9A"/>
    <w:rsid w:val="00D23602"/>
    <w:rsid w:val="00D23626"/>
    <w:rsid w:val="00D23856"/>
    <w:rsid w:val="00D23BA3"/>
    <w:rsid w:val="00D23BE1"/>
    <w:rsid w:val="00D23C0E"/>
    <w:rsid w:val="00D23DA6"/>
    <w:rsid w:val="00D23F97"/>
    <w:rsid w:val="00D24EB3"/>
    <w:rsid w:val="00D24FD2"/>
    <w:rsid w:val="00D25164"/>
    <w:rsid w:val="00D259C0"/>
    <w:rsid w:val="00D265C1"/>
    <w:rsid w:val="00D266B7"/>
    <w:rsid w:val="00D26C4D"/>
    <w:rsid w:val="00D26E2A"/>
    <w:rsid w:val="00D270BC"/>
    <w:rsid w:val="00D2750E"/>
    <w:rsid w:val="00D27FA0"/>
    <w:rsid w:val="00D304B0"/>
    <w:rsid w:val="00D3053F"/>
    <w:rsid w:val="00D30B3D"/>
    <w:rsid w:val="00D31064"/>
    <w:rsid w:val="00D3186E"/>
    <w:rsid w:val="00D31B5C"/>
    <w:rsid w:val="00D31FF9"/>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6E7"/>
    <w:rsid w:val="00DA2C89"/>
    <w:rsid w:val="00DA2D6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51E"/>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11"/>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B91"/>
    <w:rsid w:val="00DF1F02"/>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C58"/>
    <w:rsid w:val="00E11257"/>
    <w:rsid w:val="00E11462"/>
    <w:rsid w:val="00E11553"/>
    <w:rsid w:val="00E11561"/>
    <w:rsid w:val="00E118E9"/>
    <w:rsid w:val="00E11CEF"/>
    <w:rsid w:val="00E12299"/>
    <w:rsid w:val="00E124B5"/>
    <w:rsid w:val="00E125EE"/>
    <w:rsid w:val="00E127E4"/>
    <w:rsid w:val="00E13B17"/>
    <w:rsid w:val="00E14114"/>
    <w:rsid w:val="00E1412A"/>
    <w:rsid w:val="00E1477C"/>
    <w:rsid w:val="00E14832"/>
    <w:rsid w:val="00E14D7F"/>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735"/>
    <w:rsid w:val="00E34921"/>
    <w:rsid w:val="00E34CC8"/>
    <w:rsid w:val="00E34D8B"/>
    <w:rsid w:val="00E352A8"/>
    <w:rsid w:val="00E35B2F"/>
    <w:rsid w:val="00E36484"/>
    <w:rsid w:val="00E365C1"/>
    <w:rsid w:val="00E36BB5"/>
    <w:rsid w:val="00E36BC7"/>
    <w:rsid w:val="00E36D2E"/>
    <w:rsid w:val="00E36DD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420F"/>
    <w:rsid w:val="00E4439F"/>
    <w:rsid w:val="00E44470"/>
    <w:rsid w:val="00E4451E"/>
    <w:rsid w:val="00E448A1"/>
    <w:rsid w:val="00E44A68"/>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B04"/>
    <w:rsid w:val="00E64B7C"/>
    <w:rsid w:val="00E64CED"/>
    <w:rsid w:val="00E6550D"/>
    <w:rsid w:val="00E65FA9"/>
    <w:rsid w:val="00E6625F"/>
    <w:rsid w:val="00E662BB"/>
    <w:rsid w:val="00E66523"/>
    <w:rsid w:val="00E6687D"/>
    <w:rsid w:val="00E673EE"/>
    <w:rsid w:val="00E67534"/>
    <w:rsid w:val="00E6754F"/>
    <w:rsid w:val="00E67587"/>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BE1"/>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F32"/>
    <w:rsid w:val="00EB1F94"/>
    <w:rsid w:val="00EB22DB"/>
    <w:rsid w:val="00EB24E3"/>
    <w:rsid w:val="00EB2605"/>
    <w:rsid w:val="00EB26B2"/>
    <w:rsid w:val="00EB2791"/>
    <w:rsid w:val="00EB4193"/>
    <w:rsid w:val="00EB45C8"/>
    <w:rsid w:val="00EB46C0"/>
    <w:rsid w:val="00EB485A"/>
    <w:rsid w:val="00EB4E07"/>
    <w:rsid w:val="00EB4FA7"/>
    <w:rsid w:val="00EB51EA"/>
    <w:rsid w:val="00EB558A"/>
    <w:rsid w:val="00EB5B12"/>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B94"/>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5E86"/>
    <w:rsid w:val="00EE6395"/>
    <w:rsid w:val="00EE6854"/>
    <w:rsid w:val="00EE6D8C"/>
    <w:rsid w:val="00EE6F37"/>
    <w:rsid w:val="00EE6F8A"/>
    <w:rsid w:val="00EE717B"/>
    <w:rsid w:val="00EE7393"/>
    <w:rsid w:val="00EE7868"/>
    <w:rsid w:val="00EE789E"/>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1CE"/>
    <w:rsid w:val="00EF42DA"/>
    <w:rsid w:val="00EF4E81"/>
    <w:rsid w:val="00EF67AE"/>
    <w:rsid w:val="00EF6AC7"/>
    <w:rsid w:val="00EF6EA4"/>
    <w:rsid w:val="00EF7253"/>
    <w:rsid w:val="00EF7797"/>
    <w:rsid w:val="00EF78D6"/>
    <w:rsid w:val="00F000E2"/>
    <w:rsid w:val="00F00398"/>
    <w:rsid w:val="00F01311"/>
    <w:rsid w:val="00F01663"/>
    <w:rsid w:val="00F0177C"/>
    <w:rsid w:val="00F018FA"/>
    <w:rsid w:val="00F01B70"/>
    <w:rsid w:val="00F02697"/>
    <w:rsid w:val="00F028CD"/>
    <w:rsid w:val="00F02EA9"/>
    <w:rsid w:val="00F033A6"/>
    <w:rsid w:val="00F034D3"/>
    <w:rsid w:val="00F0393A"/>
    <w:rsid w:val="00F03A12"/>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4393"/>
    <w:rsid w:val="00F14653"/>
    <w:rsid w:val="00F14912"/>
    <w:rsid w:val="00F155DC"/>
    <w:rsid w:val="00F1596E"/>
    <w:rsid w:val="00F1612D"/>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3CFA"/>
    <w:rsid w:val="00F44165"/>
    <w:rsid w:val="00F441ED"/>
    <w:rsid w:val="00F4422C"/>
    <w:rsid w:val="00F44531"/>
    <w:rsid w:val="00F44ADF"/>
    <w:rsid w:val="00F44DD3"/>
    <w:rsid w:val="00F44DFF"/>
    <w:rsid w:val="00F44E9F"/>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9E5"/>
    <w:rsid w:val="00F62ADF"/>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563"/>
    <w:rsid w:val="00F90075"/>
    <w:rsid w:val="00F90195"/>
    <w:rsid w:val="00F901C0"/>
    <w:rsid w:val="00F90489"/>
    <w:rsid w:val="00F90724"/>
    <w:rsid w:val="00F90819"/>
    <w:rsid w:val="00F913DD"/>
    <w:rsid w:val="00F91ED7"/>
    <w:rsid w:val="00F91F8E"/>
    <w:rsid w:val="00F920C7"/>
    <w:rsid w:val="00F92371"/>
    <w:rsid w:val="00F9262C"/>
    <w:rsid w:val="00F92CEE"/>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19B"/>
    <w:rsid w:val="00FA76A2"/>
    <w:rsid w:val="00FA7A58"/>
    <w:rsid w:val="00FA7FB1"/>
    <w:rsid w:val="00FB0249"/>
    <w:rsid w:val="00FB0486"/>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21CD"/>
    <w:rsid w:val="00FF23F1"/>
    <w:rsid w:val="00FF27A0"/>
    <w:rsid w:val="00FF3000"/>
    <w:rsid w:val="00FF3149"/>
    <w:rsid w:val="00FF325D"/>
    <w:rsid w:val="00FF3F10"/>
    <w:rsid w:val="00FF4386"/>
    <w:rsid w:val="00FF43A8"/>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2021-02-14T17:58:00Z</dcterms:created>
  <dcterms:modified xsi:type="dcterms:W3CDTF">2021-02-14T17:58:00Z</dcterms:modified>
</cp:coreProperties>
</file>